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FF0142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FF0142">
        <w:rPr>
          <w:rFonts w:ascii="Arial" w:hAnsi="Arial" w:cs="Arial"/>
          <w:b/>
          <w:bCs/>
          <w:szCs w:val="22"/>
        </w:rPr>
        <w:t>RAJ-G1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66CC3">
        <w:rPr>
          <w:rFonts w:ascii="Arial" w:hAnsi="Arial" w:cs="Arial"/>
          <w:b/>
          <w:bCs/>
          <w:szCs w:val="22"/>
          <w:lang w:val="en-IN"/>
        </w:rPr>
        <w:t>19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08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F0142" w:rsidRPr="00FF0142">
        <w:rPr>
          <w:rFonts w:ascii="Arial" w:hAnsi="Arial" w:cs="Arial"/>
          <w:b/>
          <w:bCs/>
          <w:szCs w:val="22"/>
          <w:u w:val="single"/>
        </w:rPr>
        <w:t>Transmission Line Package TW01</w:t>
      </w:r>
      <w:r w:rsidR="00FF0142" w:rsidRPr="00FF0142">
        <w:rPr>
          <w:rFonts w:ascii="Arial" w:hAnsi="Arial" w:cs="Arial"/>
          <w:b/>
          <w:bCs/>
          <w:szCs w:val="22"/>
        </w:rPr>
        <w:t xml:space="preserve"> for removal of LILO of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Bawana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-Mandola 400kV D/C line at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Maharanibagh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S/S and extension of above LILO section from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Maharanibagh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upto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Narela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S/S to form 2x400kV D/C </w:t>
      </w:r>
      <w:proofErr w:type="spellStart"/>
      <w:r w:rsidR="00FF0142" w:rsidRPr="00FF0142">
        <w:rPr>
          <w:rFonts w:ascii="Arial" w:hAnsi="Arial" w:cs="Arial"/>
          <w:b/>
          <w:bCs/>
          <w:szCs w:val="22"/>
        </w:rPr>
        <w:t>Maharanibagh-Narela</w:t>
      </w:r>
      <w:proofErr w:type="spellEnd"/>
      <w:r w:rsidR="00FF0142" w:rsidRPr="00FF0142">
        <w:rPr>
          <w:rFonts w:ascii="Arial" w:hAnsi="Arial" w:cs="Arial"/>
          <w:b/>
          <w:bCs/>
          <w:szCs w:val="22"/>
        </w:rPr>
        <w:t xml:space="preserve"> Line on M/C tower using twin HTLS conductor, under “Transmission System Strengthening Scheme for evacuation of power from Solar Energy Zones in Rajasthan (8.1 GW) under Phase-II Part G1”</w:t>
      </w:r>
      <w:r w:rsidR="001636E9" w:rsidRPr="00FF0142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FF0142" w:rsidRPr="00FF0142">
        <w:rPr>
          <w:rFonts w:ascii="Arial" w:hAnsi="Arial" w:cs="Arial"/>
          <w:b/>
          <w:bCs/>
          <w:szCs w:val="22"/>
        </w:rPr>
        <w:t>5002001861/TOWER/DOM/A02-CC CS -3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A90572" w:rsidRPr="00A90572" w:rsidTr="002813D2">
        <w:trPr>
          <w:trHeight w:val="260"/>
        </w:trPr>
        <w:tc>
          <w:tcPr>
            <w:tcW w:w="415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2813D2">
        <w:trPr>
          <w:trHeight w:val="1232"/>
        </w:trPr>
        <w:tc>
          <w:tcPr>
            <w:tcW w:w="4151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11:30 Hrs </w:t>
            </w:r>
          </w:p>
        </w:tc>
        <w:tc>
          <w:tcPr>
            <w:tcW w:w="450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>refer Clause 9 (I), ITB / BDS, Vol-I of the Bidding Documents regarding submission of hard copy part of the Bids.</w:t>
      </w:r>
    </w:p>
    <w:bookmarkEnd w:id="0"/>
    <w:p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466CC3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1"/>
    </w:p>
    <w:p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466CC3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466CC3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D1A054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NJORZ32vlNfB8ZRWAgEAJb5vGTdYSzs/rO0oLdFB3BM=</DigestValue>
    </Reference>
    <Reference Type="http://www.w3.org/2000/09/xmldsig#Object" URI="#idOfficeObject">
      <DigestMethod Algorithm="http://www.w3.org/2001/04/xmlenc#sha256"/>
      <DigestValue>FN3jKWqRdwZhkOYB2CVatRED+Y/GQMRoT8CsQxPBXKg=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dxn//mfstX9+vWBFH/XLaBwinPavzbbmtRGWcmvQoxc=</DigestValue>
    </Reference>
    <Reference Type="http://www.w3.org/2000/09/xmldsig#Object" URI="#idValidSigLnImg">
      <DigestMethod Algorithm="http://www.w3.org/2001/04/xmlenc#sha256"/>
      <DigestValue>MNuZkW5cfnIoUTaajnSdcXWlUW6fDbXeQx6JEwpzrpI=</DigestValue>
    </Reference>
    <Reference Type="http://www.w3.org/2000/09/xmldsig#Object" URI="#idInvalidSigLnImg">
      <DigestMethod Algorithm="http://www.w3.org/2001/04/xmlenc#sha256"/>
      <DigestValue>/JdgBPORYxKN3Dl7JnMem9rwq2udsx/fy/ksuUnDY7M=</DigestValue>
    </Reference>
  </SignedInfo>
  <SignatureValue>cm0+ahkDoa+MQ+iaZ8K0FjEoWGMkQrUZuglZXJ1mojcw2OVZU9eI1q1w1UFzdnHSSKpAqXmlAyPc
TfaNsKeKmLgXNBX7jQj2ZmhczOB/Am/zyHipvg4xLTcQmsjkcwBk2x4dSeCS4IkHlBUoMm/zbliT
keGJgnpzqQHgzbfMpd/P0/JGoRy5hmdp98RJkM3e5PDAmESICWaMlArUqp8IL4ZJrnBRV9wHaChe
k9vHCopU+rNS0Q70Iiy4HOHX8UPqByTUBO/1lHWsElFnk3apKY0KxGT1vvGiq8r0tJvbJLb4s/JF
/SDv44/5kNvjSOcMuNWADunMOJ+gWsJgF28BBQ==</SignatureValue>
  <KeyInfo>
    <X509Data>
      <X509Certificate>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3+cBGkSgpE2MP1sHR2nq+Rv8Nbeti3f3DAaiELLyyjSdp7mMdydmUVEAgwy/ag+YO2uAYEfyAI8JiEWHOhmjuqx59XJzKf2vroYbaTlQ++soePWw4QOSPIFoAKGi+N/cnTjcTYM38zJGBAtSmfzE0qvd9/aFz/R8+7JXPD+x2PIsqWXn0zHx1+HhBtxt8ESzGLKeHpk+wUqbrNxdcmqwsChybr5DGf+a6lCYUpAUSJ7GDnGpN3IEtpwTLm69uMrgREx3Cz+qFAWfQ9uc1JEBGsthHdI4uOOqrtlAzkdCmVz+Rtplct4NJ3qVLlbiZJgujlJ1bi3BoAcc87jClkXm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rRVGp0RcUaje5dV/JETLy6HHceDWT0Rb2wgdaSgQTbE=</DigestValue>
      </Reference>
      <Reference URI="/word/endnotes.xml?ContentType=application/vnd.openxmlformats-officedocument.wordprocessingml.endnotes+xml">
        <DigestMethod Algorithm="http://www.w3.org/2001/04/xmlenc#sha256"/>
        <DigestValue>Xu7UomKU7P+srw+cLjbsC7Tr20ao+CriZ33+lNX11/k=</DigestValue>
      </Reference>
      <Reference URI="/word/fontTable.xml?ContentType=application/vnd.openxmlformats-officedocument.wordprocessingml.fontTable+xml">
        <DigestMethod Algorithm="http://www.w3.org/2001/04/xmlenc#sha256"/>
        <DigestValue>oF9Ng7X7T5iWApG7dG9+0fH7QVg26Jnz/uU1KaneD7c=</DigestValue>
      </Reference>
      <Reference URI="/word/footer1.xml?ContentType=application/vnd.openxmlformats-officedocument.wordprocessingml.footer+xml">
        <DigestMethod Algorithm="http://www.w3.org/2001/04/xmlenc#sha256"/>
        <DigestValue>7ArPQJrys8QjZfA+8EN2hmg7R/8ZpgdiSbnOyyWmZgA=</DigestValue>
      </Reference>
      <Reference URI="/word/footnotes.xml?ContentType=application/vnd.openxmlformats-officedocument.wordprocessingml.footnotes+xml">
        <DigestMethod Algorithm="http://www.w3.org/2001/04/xmlenc#sha256"/>
        <DigestValue>50a6EeXQwXR0GqLDdaaS3fApwrFB2dVGAIlCB+1Kdnc=</DigestValue>
      </Reference>
      <Reference URI="/word/header1.xml?ContentType=application/vnd.openxmlformats-officedocument.wordprocessingml.header+xml">
        <DigestMethod Algorithm="http://www.w3.org/2001/04/xmlenc#sha256"/>
        <DigestValue>oQK8UH0hXu6YPCKbbDTYA6f3Jz67LfHMTFDvnWp+YhM=</DigestValue>
      </Reference>
      <Reference URI="/word/media/image1.emf?ContentType=image/x-emf">
        <DigestMethod Algorithm="http://www.w3.org/2001/04/xmlenc#sha256"/>
        <DigestValue>kgbJBFyhRjz1zfc2F30SyUDyz2jNvvJcT+GKPwIEkII=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jN2Suz1ka2hQE+BJugZ0OA1V+SiVS17Fa49Ikfekvxg=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2021-08-19T04:39:14Z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16.0.10376/14</OfficeVersion>
          <ApplicationVersion>16.0.10376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2021-08-19T04:39:14Z</xd:SigningTime>
          <xd:SigningCertificate>
            <xd:Cert>
              <xd:CertDigest>
                <DigestMethod Algorithm="http://www.w3.org/2001/04/xmlenc#sha256"/>
                <DigestValue>VEnJB0ecNqliFv9RtbcvikxFOj8E5MmpN9f3qbPCn/0=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gnIdeSAEAABDiurIgAAAAiK4yHP1/AAAAAAAAAAAAAGCch15IAQAAAAAAAAAAAACw4bqyIAAAAAAAAAAAAAAAAAAAAAAAAAA+J1JsebkAABDiurIgAAAAkOUca0gBAABgkm9rSAEAAOB7EmFIAQAAcOO6sgAAAAAAAAAAAAAAAAcAAAAAAAAAIHs6a0gBAACs4rqyIAAAAOniurIgAAAAsbMLHP1/AAAAoMzi/H8AABDiurIAAAAAAgAAAAAAAAAIo8zi/H8AAOB7EmFIAQAAe2wPHP1/AABQ4rqyIAAAAOniurI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DDT2tIAQAAAAAAAAAAAACIrjIc/X8AAAAAAAAAAAAAkPtydUgBAABSytArK5PXAQIAAAAAAAAAAAAAAAAAAAAAAAAAAAAAAL6TUmx5uQAAqPpo3fx/AABo/2jd/H8AAOD///8AAAAA4HsSYUgBAAAIb7qyAAAAAAAAAAAAAAAABgAAAAAAAAAgAAAAAAAAACxuurIgAAAAaW66siAAAACxswsc/X8AAAAAAAAAAAAAAAAAAAAAAADoxPprSAEAAAAAAAAAAAAA4HsSYUgBAAB7bA8c/X8AANBturIgAAAAaW66siAAAAAAAAAAAAAAAAAAAABkdgAIAAAAACUAAAAMAAAAAwAAABgAAAAMAAAAAAAAAB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Mhz9fwAAAAAAAAAAAAAcPADcAACAPwAAgD8AAIA//v////////8AAAAAAAAAAAAAAAAAAAAAHpNSbHm5AAAAAAAAAAAAAAgAAAAAAAAA8P///wAAAADgexJhSAEAAKhvurIAAAAAAAAAAAAAAAAJAAAAAAAAACAAAAAAAAAAzG66siAAAAAJb7qyIAAAALGzCxz9fwAAAAAAAAAAAACJyO/cAAAAAJi5NXVIAQAAAAAAAAAAAADgexJhSAEAAHtsDxz9fwAAcG66siAAAAAJb7qyIAAAAOBdOmtIAQAAAAAAAGR2AAgAAAAAJQAAAAwAAAAEAAAAGAAAAAwAAAAAAAAAEgAAAAwAAAABAAAAHgAAABgAAAApAAAAMwAAAC8AAABIAAAAJQAAAAwAAAAEAAAAVAAAAFQAAAAqAAAAMwAAAC0AAABHAAAAAQAAABzH6EGO4+h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gAAAAKAAAAUAAAAHAAAABcAAAAAQAAABzH6EGO4+hBCgAAAFAAAAASAAAATAAAAAAAAAAAAAAAAAAAAP//////////cAAAAEsAYQB1AHMAaABhAGwAZQBuAGQAcgBhACAAUwBpAG4AZwBoAAYAAAAGAAAABwAAAAUAAAAHAAAABgAAAAMAAAAGAAAABwAAAAcAAAAEAAAABgAAAAMAAAAGAAAAAwAAAAc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/GsAAACcz+7S6ffb7fnC0t1haH0hMm8aLXIuT8ggOIwoRKslP58cK08AAAEAAAAAAMHg9P///////////+bm5k9SXjw/SzBRzTFU0y1NwSAyVzFGXwEBAup1CA8mnM/u69/SvI9jt4tgjIR9FBosDBEjMVTUMlXWMVPRKUSeDxk4AAAAAAAAAADT6ff///////+Tk5MjK0krSbkvUcsuT8YVJFoTIFIrSbgtTcEQHEf+awAAAJzP7vT6/bTa8kRleixHhy1Nwi5PxiQtTnBwcJKSki81SRwtZAgOIwAAAAAAweD02+35gsLqZ5q6Jz1jNEJyOUZ4qamp+/v7////wdPeVnCJAQEC6nUAAACv1/Ho8/ubzu6CwuqMudS3u769vb3////////////L5fZymsABAgMAAAAAAK/X8fz9/uLx+snk9uTy+vz9/v///////////////8vl9nKawAECAwJs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Dcfh79fwAAAAAAAAAAAAAoEgAAAAAAAIiuMhz9fwAAAAAAAAAAAAAeo2Pi/H8AAAQAAAAAAAAA0GmYHf1/AAAAAAAAAAAAAAAAAAAAAAAAHmdSbHm5AAACAAAA/H8AAEgAAABIAQAA9f///wAAAADgexJhSAEAAKijurIAAAAAAAAAAAAAAAAJAAAAAAAAACAAAAAAAAAAzKK6siAAAAAJo7qyIAAAALGzCxz9fwAAAAAAAAAAAAD1////AAAAAOB7EmFIAQAAqKO6siAAAADgexJhSAEAAHtsDxz9fwAAcKK6siAAAAAJo7qyIAAAAAAAAAAAAAAAAAAAAGR2AAgAAAAAJQAAAAwAAAABAAAAGAAAAAwAAAD/AAAAEgAAAAwAAAABAAAAHgAAABgAAAAiAAAABAAAAHoAAAARAAAAJQAAAAwAAAABAAAAVAAAALQAAAAjAAAABAAAAHgAAAAQAAAAAQAAABzH6EGO4+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YJyHXkgBAAAQ4rqyIAAAAIiuMhz9fwAAAAAAAAAAAABgnIdeSAEAAAAAAAAAAAAAsOG6siAAAAAAAAAAAAAAAAAAAAAAAAAAPidSbHm5AAAQ4rqyIAAAAJDlHGtIAQAAYJJva0gBAADgexJhSAEAAHDjurIAAAAAAAAAAAAAAAAHAAAAAAAAACB7OmtIAQAArOK6siAAAADp4rqyIAAAALGzCxz9fwAAAKDM4vx/AAAQ4rqyAAAAAAIAAAAAAAAACKPM4vx/AADgexJhSAEAAHtsDxz9fwAAUOK6siAAAADp4rqyI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w09rSAEAAAAAAAAAAAAAiK4yHP1/AAAAAAAAAAAAAJD7cnVIAQAAUsrQKyuT1wECAAAAAAAAAAAAAAAAAAAAAAAAAAAAAAC+k1JsebkAAKj6aN38fwAAaP9o3fx/AADg////AAAAAOB7EmFIAQAACG+6sgAAAAAAAAAAAAAAAAYAAAAAAAAAIAAAAAAAAAAsbrqyIAAAAGluurIgAAAAsbMLHP1/AAAAAAAAAAAAAAAAAAAAAAAA6MT6a0gBAAAAAAAAAAAAAOB7EmFIAQAAe2wPHP1/AADQbbqyIAAAAGluurIg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jIc/X8AAAAAAAAAAAAAHDwA3AAAgD8AAIA/AACAP/7/////////AAAAAAAAAAAAAAAAAAAAAB6TUmx5uQAAAAAAAAAAAAAIAAAAAAAAAPD///8AAAAA4HsSYUgBAACob7qyAAAAAAAAAAAAAAAACQAAAAAAAAAgAAAAAAAAAMxuurIgAAAACW+6siAAAACxswsc/X8AAAAAAAAAAAAAicjv3AAAAACYuTV1SAEAAAAAAAAAAAAA4HsSYUgBAAB7bA8c/X8AAHBuurIgAAAACW+6siAAAADgXTprSAE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4AAAACgAAAFAAAABwAAAAXAAAAAEAAAAcx+hBjuPo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wAAAACgAAAGAAAACgAAAAbAAAAAEAAAAcx+hBjuPo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AEgAAAAwAAAABAAAAFgAAAAwAAAAAAAAAVAAAAPwAAAAKAAAAcAAAALkAAAB8AAAAAQAAABzH6EGO4+hBCgAAAHAAAAAdAAAATAAAAAQAAAAJAAAAcAAAALsAAAB9AAAAiAAAAFMAaQBnAG4AZQBkACAAYgB5ADoAIABLAEEAVQBTAEgAQQBMAEUATgBEAFIAQQAgAFMASQBOAEcASAAAAAYAAAADAAAABwAAAAcAAAAGAAAABwAAAAMAAAAHAAAABQAAAAMAAAADAAAABgAAAAcAAAAIAAAABgAAAAgAAAAHAAAABQAAAAYAAAAIAAAACAAAAAcAAAAHAAAAAwAAAAYAAAADAAAACA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82</cp:revision>
  <cp:lastPrinted>2020-12-18T09:22:00Z</cp:lastPrinted>
  <dcterms:created xsi:type="dcterms:W3CDTF">2019-10-30T06:01:00Z</dcterms:created>
  <dcterms:modified xsi:type="dcterms:W3CDTF">2021-08-19T04:39:00Z</dcterms:modified>
</cp:coreProperties>
</file>