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79A2CDD7" w:rsidR="0051446E" w:rsidRPr="00D93428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Ref. No</w:t>
      </w:r>
      <w:r w:rsidRPr="00E604D8">
        <w:rPr>
          <w:rFonts w:ascii="Book Antiqua" w:hAnsi="Book Antiqua" w:cs="Arial"/>
          <w:b/>
          <w:bCs/>
          <w:sz w:val="20"/>
        </w:rPr>
        <w:t xml:space="preserve">.: </w:t>
      </w:r>
      <w:r w:rsidR="00E604D8" w:rsidRPr="00E604D8">
        <w:rPr>
          <w:rFonts w:ascii="Book Antiqua" w:hAnsi="Book Antiqua" w:cs="Arial"/>
          <w:sz w:val="20"/>
        </w:rPr>
        <w:t>CC/T/W-</w:t>
      </w:r>
      <w:r w:rsidR="00D93428">
        <w:rPr>
          <w:rFonts w:ascii="Book Antiqua" w:hAnsi="Book Antiqua" w:cs="Arial"/>
          <w:sz w:val="20"/>
        </w:rPr>
        <w:t>RT</w:t>
      </w:r>
      <w:r w:rsidR="00E604D8" w:rsidRPr="00E604D8">
        <w:rPr>
          <w:rFonts w:ascii="Book Antiqua" w:hAnsi="Book Antiqua" w:cs="Arial"/>
          <w:sz w:val="20"/>
        </w:rPr>
        <w:t>/DOM/A00/23/</w:t>
      </w:r>
      <w:r w:rsidR="00D93428">
        <w:rPr>
          <w:rFonts w:ascii="Book Antiqua" w:hAnsi="Book Antiqua" w:cs="Arial"/>
          <w:sz w:val="20"/>
        </w:rPr>
        <w:t>12896</w:t>
      </w:r>
      <w:r w:rsidRPr="00E604D8">
        <w:rPr>
          <w:rFonts w:ascii="Book Antiqua" w:hAnsi="Book Antiqua" w:cs="Arial"/>
          <w:sz w:val="20"/>
          <w:lang w:val="en-IN"/>
        </w:rPr>
        <w:t>/</w:t>
      </w:r>
      <w:r w:rsidR="006E5A00" w:rsidRPr="00E604D8">
        <w:rPr>
          <w:rFonts w:ascii="Book Antiqua" w:hAnsi="Book Antiqua" w:cs="Arial"/>
          <w:sz w:val="20"/>
        </w:rPr>
        <w:t>Ext</w:t>
      </w:r>
      <w:r w:rsidR="0038106B" w:rsidRPr="00E604D8">
        <w:rPr>
          <w:rFonts w:ascii="Book Antiqua" w:hAnsi="Book Antiqua" w:cs="Arial"/>
          <w:sz w:val="20"/>
        </w:rPr>
        <w:t>ension</w:t>
      </w:r>
      <w:r w:rsidR="001D5B80" w:rsidRPr="00E604D8">
        <w:rPr>
          <w:rFonts w:ascii="Book Antiqua" w:hAnsi="Book Antiqua" w:cs="Arial"/>
          <w:sz w:val="20"/>
        </w:rPr>
        <w:t>-</w:t>
      </w:r>
      <w:r w:rsidR="00C11017">
        <w:rPr>
          <w:rFonts w:ascii="Book Antiqua" w:hAnsi="Book Antiqua" w:cs="Arial"/>
          <w:sz w:val="20"/>
        </w:rPr>
        <w:t>V</w:t>
      </w:r>
      <w:r w:rsidR="00911D65">
        <w:rPr>
          <w:rFonts w:ascii="Book Antiqua" w:hAnsi="Book Antiqua" w:cs="Arial"/>
          <w:sz w:val="20"/>
        </w:rPr>
        <w:t>I</w:t>
      </w:r>
      <w:r w:rsidR="00FA4C95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proofErr w:type="gramStart"/>
      <w:r w:rsidR="00607845">
        <w:rPr>
          <w:rFonts w:ascii="Book Antiqua" w:hAnsi="Book Antiqua" w:cs="Arial"/>
          <w:sz w:val="20"/>
        </w:rPr>
        <w:t>08</w:t>
      </w:r>
      <w:r w:rsidR="00D93428">
        <w:rPr>
          <w:rFonts w:ascii="Book Antiqua" w:hAnsi="Book Antiqua" w:cs="Arial"/>
          <w:sz w:val="20"/>
        </w:rPr>
        <w:t>/0</w:t>
      </w:r>
      <w:r w:rsidR="00607845">
        <w:rPr>
          <w:rFonts w:ascii="Book Antiqua" w:hAnsi="Book Antiqua" w:cs="Arial"/>
          <w:sz w:val="20"/>
        </w:rPr>
        <w:t>3</w:t>
      </w:r>
      <w:r w:rsidR="00D93428" w:rsidRPr="0038106B">
        <w:rPr>
          <w:rFonts w:ascii="Book Antiqua" w:hAnsi="Book Antiqua" w:cs="Arial"/>
          <w:sz w:val="20"/>
          <w:lang w:val="en-IN"/>
        </w:rPr>
        <w:t>/202</w:t>
      </w:r>
      <w:r w:rsidR="00D93428">
        <w:rPr>
          <w:rFonts w:ascii="Book Antiqua" w:hAnsi="Book Antiqua" w:cs="Arial"/>
          <w:sz w:val="20"/>
          <w:lang w:val="en-IN"/>
        </w:rPr>
        <w:t>4</w:t>
      </w:r>
      <w:proofErr w:type="gramEnd"/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006AFE" w:rsidRDefault="0051446E" w:rsidP="009F3A5B">
      <w:pPr>
        <w:jc w:val="both"/>
        <w:rPr>
          <w:rFonts w:ascii="Book Antiqua" w:hAnsi="Book Antiqua" w:cs="Calibri"/>
          <w:b/>
          <w:bCs/>
          <w:i/>
          <w:iCs/>
          <w:sz w:val="20"/>
          <w:szCs w:val="20"/>
        </w:rPr>
      </w:pPr>
      <w:r w:rsidRPr="00C11017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&lt;&lt;</w:t>
      </w:r>
      <w:r w:rsidRPr="00C11017">
        <w:rPr>
          <w:rFonts w:ascii="Book Antiqua" w:hAnsi="Book Antiqua" w:cs="Calibri"/>
          <w:b/>
          <w:i/>
          <w:iCs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C11017">
          <w:rPr>
            <w:rStyle w:val="Hyperlink"/>
            <w:rFonts w:ascii="Book Antiqua" w:hAnsi="Book Antiqua"/>
            <w:i/>
            <w:iCs/>
            <w:sz w:val="20"/>
            <w:szCs w:val="20"/>
            <w:highlight w:val="lightGray"/>
          </w:rPr>
          <w:t>https://etender.powergrid.in</w:t>
        </w:r>
      </w:hyperlink>
      <w:r w:rsidR="006E5A00" w:rsidRPr="00C11017">
        <w:rPr>
          <w:rFonts w:ascii="Book Antiqua" w:hAnsi="Book Antiqua"/>
          <w:i/>
          <w:iCs/>
          <w:sz w:val="20"/>
          <w:szCs w:val="20"/>
          <w:highlight w:val="lightGray"/>
        </w:rPr>
        <w:t xml:space="preserve"> </w:t>
      </w:r>
      <w:r w:rsidRPr="00C11017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24647604" w14:textId="6C00E84F" w:rsidR="00E604D8" w:rsidRDefault="0051446E" w:rsidP="009F3A5B">
      <w:pPr>
        <w:ind w:left="630" w:hanging="63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 xml:space="preserve">Pre-bid tie up of </w:t>
      </w:r>
      <w:bookmarkStart w:id="0" w:name="_Hlk153189890"/>
      <w:bookmarkStart w:id="1" w:name="_Hlk135991725"/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>400kV Reactor Package RT-28T</w:t>
      </w:r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 for 2x 125MVAr &amp; 2x 80MVAr, 400kV, (3-Ph) Reactor at </w:t>
      </w:r>
      <w:proofErr w:type="spellStart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Boisar</w:t>
      </w:r>
      <w:proofErr w:type="spellEnd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-II (GIS) </w:t>
      </w:r>
      <w:bookmarkEnd w:id="0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associated with “</w:t>
      </w:r>
      <w:bookmarkStart w:id="2" w:name="_Hlk153457021"/>
      <w:r w:rsidR="00D93428" w:rsidRPr="00D93428">
        <w:rPr>
          <w:rFonts w:ascii="Book Antiqua" w:hAnsi="Book Antiqua" w:cs="Arial"/>
          <w:sz w:val="22"/>
          <w:szCs w:val="22"/>
          <w:lang w:bidi="hi-IN"/>
        </w:rPr>
        <w:t xml:space="preserve">Transmission System for Evacuation of Power from potential renewable energy zone in </w:t>
      </w:r>
      <w:proofErr w:type="spellStart"/>
      <w:r w:rsidR="00D93428" w:rsidRPr="00D93428">
        <w:rPr>
          <w:rFonts w:ascii="Book Antiqua" w:hAnsi="Book Antiqua" w:cs="Arial"/>
          <w:sz w:val="22"/>
          <w:szCs w:val="22"/>
          <w:lang w:bidi="hi-IN"/>
        </w:rPr>
        <w:t>Khavda</w:t>
      </w:r>
      <w:proofErr w:type="spellEnd"/>
      <w:r w:rsidR="00D93428" w:rsidRPr="00D93428">
        <w:rPr>
          <w:rFonts w:ascii="Book Antiqua" w:hAnsi="Book Antiqua" w:cs="Arial"/>
          <w:sz w:val="22"/>
          <w:szCs w:val="22"/>
          <w:lang w:bidi="hi-IN"/>
        </w:rPr>
        <w:t xml:space="preserve"> area of Gujarat under Phase-IV (7GW) Part C</w:t>
      </w:r>
      <w:bookmarkEnd w:id="2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”</w:t>
      </w:r>
      <w:r w:rsidR="00D93428" w:rsidRPr="00D93428">
        <w:rPr>
          <w:rFonts w:ascii="Book Antiqua" w:hAnsi="Book Antiqua" w:cs="Arial"/>
          <w:sz w:val="22"/>
          <w:szCs w:val="22"/>
        </w:rPr>
        <w:t xml:space="preserve"> </w:t>
      </w:r>
      <w:bookmarkEnd w:id="1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through TBCB route prior to </w:t>
      </w:r>
      <w:proofErr w:type="spellStart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RfP</w:t>
      </w:r>
      <w:proofErr w:type="spellEnd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 bid submission by POWERGRID to BPC</w:t>
      </w:r>
    </w:p>
    <w:p w14:paraId="62C029C0" w14:textId="02BDF1D5" w:rsidR="0051446E" w:rsidRPr="00E604D8" w:rsidRDefault="00E604D8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 w:cs="Arial"/>
          <w:b/>
          <w:bCs/>
          <w:sz w:val="20"/>
          <w:szCs w:val="20"/>
        </w:rPr>
        <w:t xml:space="preserve">            </w:t>
      </w:r>
      <w:r w:rsidR="00CD7180" w:rsidRPr="00E604D8">
        <w:rPr>
          <w:rFonts w:ascii="Book Antiqua" w:hAnsi="Book Antiqua" w:cs="Arial"/>
          <w:sz w:val="20"/>
          <w:szCs w:val="20"/>
        </w:rPr>
        <w:t xml:space="preserve">Spec. No.: </w:t>
      </w:r>
      <w:r w:rsidR="00D93428" w:rsidRPr="00D93428">
        <w:rPr>
          <w:sz w:val="22"/>
          <w:szCs w:val="20"/>
        </w:rPr>
        <w:t>CC/T/W-RT/DOM/A00/23/12896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07845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607845" w:rsidRPr="00C93E1B" w:rsidRDefault="00607845" w:rsidP="00607845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607845" w:rsidRPr="0038106B" w:rsidRDefault="00607845" w:rsidP="00607845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2BA785DC" w:rsidR="00607845" w:rsidRPr="00D35504" w:rsidRDefault="00607845" w:rsidP="00607845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06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03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7351691A" w:rsidR="00607845" w:rsidRPr="00D35504" w:rsidRDefault="00607845" w:rsidP="00607845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13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03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607845" w:rsidRPr="0038106B" w14:paraId="62AF78B9" w14:textId="77777777" w:rsidTr="00515683">
        <w:trPr>
          <w:trHeight w:val="377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1197" w14:textId="77777777" w:rsidR="00607845" w:rsidRPr="00D35504" w:rsidRDefault="00607845" w:rsidP="00607845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951D" w14:textId="77777777" w:rsidR="00607845" w:rsidRPr="00D35504" w:rsidRDefault="00607845" w:rsidP="00607845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74EF48FD" w:rsidR="00607845" w:rsidRPr="00D35504" w:rsidRDefault="00607845" w:rsidP="00607845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</w:tr>
      <w:tr w:rsidR="00607845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607845" w:rsidRPr="00C93E1B" w:rsidRDefault="00607845" w:rsidP="00607845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768D6482" w:rsidR="00607845" w:rsidRPr="00D35504" w:rsidRDefault="00607845" w:rsidP="00607845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2F45C0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2F45C0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08</w:t>
            </w:r>
            <w:r w:rsidRPr="002F45C0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03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06CF0362" w:rsidR="00607845" w:rsidRPr="00D35504" w:rsidRDefault="00607845" w:rsidP="00607845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2F45C0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2F45C0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15</w:t>
            </w:r>
            <w:r w:rsidRPr="002F45C0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03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48A6B4EC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For and on behalf of</w:t>
      </w:r>
    </w:p>
    <w:p w14:paraId="3E779CB3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Power Grid Corporation of India Limited</w:t>
      </w:r>
    </w:p>
    <w:p w14:paraId="0DC34623" w14:textId="77DE34CD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</w:p>
    <w:p w14:paraId="17666EA8" w14:textId="083B42CE" w:rsidR="00DA236A" w:rsidRDefault="00554D05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pict w14:anchorId="7E71E61F">
          <v:shape id="_x0000_i1026" type="#_x0000_t75" alt="Microsoft Office Signature Line..." style="width:87.25pt;height:43.65pt">
            <v:imagedata r:id="rId10" o:title=""/>
            <o:lock v:ext="edit" ungrouping="t" rotation="t" cropping="t" verticies="t" text="t" grouping="t"/>
            <o:signatureline v:ext="edit" id="{E35AA098-AA5A-44E9-8208-BB8A55831C2B}" provid="{00000000-0000-0000-0000-000000000000}" o:suggestedsigner="Kapil Mandil" o:suggestedsigner2="Ch. Manager" issignatureline="t"/>
          </v:shape>
        </w:pict>
      </w:r>
    </w:p>
    <w:p w14:paraId="4FAFD083" w14:textId="1F41E906" w:rsidR="00DA236A" w:rsidRDefault="00554D05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Kapil Mandil</w:t>
      </w:r>
      <w:r w:rsidR="00DA236A">
        <w:rPr>
          <w:rFonts w:ascii="Book Antiqua" w:hAnsi="Book Antiqua" w:cs="Arial"/>
          <w:b/>
          <w:bCs/>
          <w:sz w:val="20"/>
          <w:lang w:val="en-IN"/>
        </w:rPr>
        <w:br/>
      </w:r>
      <w:r>
        <w:rPr>
          <w:rFonts w:ascii="Book Antiqua" w:hAnsi="Book Antiqua" w:cs="Arial"/>
          <w:b/>
          <w:bCs/>
          <w:sz w:val="20"/>
          <w:lang w:val="en-IN"/>
        </w:rPr>
        <w:t>Ch</w:t>
      </w:r>
      <w:r w:rsidR="00FA4C95">
        <w:rPr>
          <w:rFonts w:ascii="Book Antiqua" w:hAnsi="Book Antiqua" w:cs="Arial"/>
          <w:b/>
          <w:bCs/>
          <w:sz w:val="20"/>
          <w:lang w:val="en-IN"/>
        </w:rPr>
        <w:t xml:space="preserve">. Manager </w:t>
      </w:r>
      <w:r w:rsidR="00DA236A">
        <w:rPr>
          <w:rFonts w:ascii="Book Antiqua" w:hAnsi="Book Antiqua" w:cs="Arial"/>
          <w:b/>
          <w:bCs/>
          <w:sz w:val="20"/>
          <w:lang w:val="en-IN"/>
        </w:rPr>
        <w:t>(CS)</w:t>
      </w:r>
    </w:p>
    <w:p w14:paraId="26DF153F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C777FC0" w14:textId="40FC34E2" w:rsidR="002770CA" w:rsidRPr="0038106B" w:rsidRDefault="002770CA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310A42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8D929" w14:textId="77777777" w:rsidR="00A02C87" w:rsidRDefault="00A02C87" w:rsidP="00AB0FCA">
      <w:r>
        <w:separator/>
      </w:r>
    </w:p>
  </w:endnote>
  <w:endnote w:type="continuationSeparator" w:id="0">
    <w:p w14:paraId="7A327B95" w14:textId="77777777" w:rsidR="00A02C87" w:rsidRDefault="00A02C87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21DC5" w14:textId="77777777" w:rsidR="00A02C87" w:rsidRDefault="00A02C87" w:rsidP="00AB0FCA">
      <w:r>
        <w:separator/>
      </w:r>
    </w:p>
  </w:footnote>
  <w:footnote w:type="continuationSeparator" w:id="0">
    <w:p w14:paraId="66DCD4E3" w14:textId="77777777" w:rsidR="00A02C87" w:rsidRDefault="00A02C87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515683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3.25pt;height:11.4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AF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37A0E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D66D9"/>
    <w:rsid w:val="001E529D"/>
    <w:rsid w:val="001E547E"/>
    <w:rsid w:val="001E580C"/>
    <w:rsid w:val="001E7F7A"/>
    <w:rsid w:val="001F2F52"/>
    <w:rsid w:val="001F2F92"/>
    <w:rsid w:val="001F387E"/>
    <w:rsid w:val="001F39F9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2FF4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45C0"/>
    <w:rsid w:val="002F61C0"/>
    <w:rsid w:val="00300582"/>
    <w:rsid w:val="003031AB"/>
    <w:rsid w:val="00310A42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041A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2C3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006B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5683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4BC"/>
    <w:rsid w:val="00541BAD"/>
    <w:rsid w:val="00545FB3"/>
    <w:rsid w:val="0054794D"/>
    <w:rsid w:val="00547EB8"/>
    <w:rsid w:val="00551A73"/>
    <w:rsid w:val="00554975"/>
    <w:rsid w:val="00554D05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845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33B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E7CCF"/>
    <w:rsid w:val="008F23EB"/>
    <w:rsid w:val="008F50D3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1D65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2C87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0731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CF8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7B6"/>
    <w:rsid w:val="00AB0FCA"/>
    <w:rsid w:val="00AB5BF9"/>
    <w:rsid w:val="00AB7F47"/>
    <w:rsid w:val="00AC0596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060F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017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3428"/>
    <w:rsid w:val="00D94069"/>
    <w:rsid w:val="00D94C8E"/>
    <w:rsid w:val="00D97041"/>
    <w:rsid w:val="00DA0DE3"/>
    <w:rsid w:val="00DA1352"/>
    <w:rsid w:val="00DA236A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04D8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163"/>
    <w:rsid w:val="00FA23E9"/>
    <w:rsid w:val="00FA4B91"/>
    <w:rsid w:val="00FA4C95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kJjNzTawy0QzFcF2jDm02Te6kBOXUMnkCaOE351TqRQ=</DigestValue>
    </Reference>
    <Reference Type="http://www.w3.org/2000/09/xmldsig#Object" URI="#idOfficeObject">
      <DigestMethod Algorithm="http://www.w3.org/2001/04/xmlenc#sha256"/>
      <DigestValue>M0MZa6R3QvlfBiijdGzjtpoRQ5Vqkze+XGiSgpzQ+lc=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GiBqUhTmvXCG1LagDR/FziqWrZTZBz8B3iOu0FcdpeA=</DigestValue>
    </Reference>
    <Reference Type="http://www.w3.org/2000/09/xmldsig#Object" URI="#idValidSigLnImg">
      <DigestMethod Algorithm="http://www.w3.org/2001/04/xmlenc#sha256"/>
      <DigestValue>Ddl28Hqj0wzAashAqdrC6GdDvKywzPMLhHEcJ7C9v3o=</DigestValue>
    </Reference>
    <Reference Type="http://www.w3.org/2000/09/xmldsig#Object" URI="#idInvalidSigLnImg">
      <DigestMethod Algorithm="http://www.w3.org/2001/04/xmlenc#sha256"/>
      <DigestValue>K2qflUyNJbi8fIj2CmUlJDtTBM2pZCyg9qPNb2XqRoM=</DigestValue>
    </Reference>
  </SignedInfo>
  <SignatureValue>sz3yhppI1A/zQW/cly8O0S9nCRqsknZLArqaSpUlqINpcIMgYiGRZacyM47IRVb0iBQHI5ut6Itj
9JHpKkSpdY2PyUHHwbcgAOmLHSZAYA69Utot8Lei12xb1kY8EfNkpPoQkk68Lo/nqBnnrI9quyiV
BqiJnZYOfcn5as1ZKET1Di5VMlTVNiYLDm8HpSpWw0DT+lldHHhCUt/nUY05l7E/VQjKJxn64MTX
lKNotI8CFWdaUaERKtNN6B0/cSSZuIQpTSutjExrHXCrf43qCqpV3ZkoY1fwJ3wJEcnumJ5CUEhW
6mYR7GTDuzB/8FSE10yqbnR+y9JIv1F89VVF4w==</SignatureValue>
  <KeyInfo>
    <X509Data>
      <X509Certificate>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zqgK1cYbWf1xI66YIsSYnsZqu9f7segMI6W9M1d2wrk=</DigestValue>
      </Reference>
      <Reference URI="/word/endnotes.xml?ContentType=application/vnd.openxmlformats-officedocument.wordprocessingml.endnotes+xml">
        <DigestMethod Algorithm="http://www.w3.org/2001/04/xmlenc#sha256"/>
        <DigestValue>6Ox4VBQWHcYEmqO5yjs9kLm2zqGMXvztwGBohMdmIfk=</DigestValue>
      </Reference>
      <Reference URI="/word/fontTable.xml?ContentType=application/vnd.openxmlformats-officedocument.wordprocessingml.fontTable+xml">
        <DigestMethod Algorithm="http://www.w3.org/2001/04/xmlenc#sha256"/>
        <DigestValue>pp0y5GYuas3Kzf1RgacTOqLdyIiKzmzRk5/6tcB0MWM=</DigestValue>
      </Reference>
      <Reference URI="/word/footer1.xml?ContentType=application/vnd.openxmlformats-officedocument.wordprocessingml.footer+xml">
        <DigestMethod Algorithm="http://www.w3.org/2001/04/xmlenc#sha256"/>
        <DigestValue>c7D4dtPAZ+S4LAowjZHmuMLv33gmxVN5MTScCSKZDds=</DigestValue>
      </Reference>
      <Reference URI="/word/footnotes.xml?ContentType=application/vnd.openxmlformats-officedocument.wordprocessingml.footnotes+xml">
        <DigestMethod Algorithm="http://www.w3.org/2001/04/xmlenc#sha256"/>
        <DigestValue>KWKuQYHLKterhpp+fmNMT3uevoknzyVeI8HHDo843U4=</DigestValue>
      </Reference>
      <Reference URI="/word/header1.xml?ContentType=application/vnd.openxmlformats-officedocument.wordprocessingml.header+xml">
        <DigestMethod Algorithm="http://www.w3.org/2001/04/xmlenc#sha256"/>
        <DigestValue>fW2s5fGJKOiRE3SSIC1be0x6URDgA8/0xoKdunca8uY=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94su9Z41f8BM7EKcZCOC8V0L6K7zqy4lc6BSs8soVOo=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R/Shtn2OxK6clEJUHCeFUQlq4FIwPakh7GQuVyu57No=</DigestValue>
      </Reference>
      <Reference URI="/word/settings.xml?ContentType=application/vnd.openxmlformats-officedocument.wordprocessingml.settings+xml">
        <DigestMethod Algorithm="http://www.w3.org/2001/04/xmlenc#sha256"/>
        <DigestValue>cLf7qZpFWIBtBbmchTZEzVO25sS+c/8Y+8QO6+8de8A=</DigestValue>
      </Reference>
      <Reference URI="/word/styles.xml?ContentType=application/vnd.openxmlformats-officedocument.wordprocessingml.styles+xml">
        <DigestMethod Algorithm="http://www.w3.org/2001/04/xmlenc#sha256"/>
        <DigestValue>Lub8lAwoZV5uApu/e9p7kOaS9Tkv6n2Q309ohInLcZ4=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fU71Kbg8oJR/IyJS8emhcvDuBchwvHmytl23ZwGjkp0=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2024-03-08T10:19:42Z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{E35AA098-AA5A-44E9-8208-BB8A55831C2B}</SetupID>
          <SignatureText>Kapil</SignatureText>
          <SignatureImage/>
          <SignatureComments/>
          <WindowsVersion>10.0</WindowsVersion>
          <OfficeVersion>16.0.16529/25</OfficeVersion>
          <ApplicationVersion>16.0.16529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2024-03-08T10:19:42Z</xd:SigningTime>
          <xd:SigningCertificate>
            <xd:Cert>
              <xd:CertDigest>
                <DigestMethod Algorithm="http://www.w3.org/2001/04/xmlenc#sha256"/>
                <DigestValue>AAzP6CVPrqTfnJVIu/TS89NL5ORaJUyTWKUt5MSOewQ=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1648888761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D8BAACfAAAAAAAAAAAAAABQIgAAIhEAACBFTUYAAAEA/BoAAKo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4AAAAFAAAAMQEAABUAAADuAAAABQAAAEQ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4AAAAFAAAAMgEAABYAAAAlAAAADAAAAAEAAABUAAAAiAAAAO8AAAAFAAAAMAEAABUAAAABAAAAVZXbQV9C20HvAAAABQAAAAoAAABMAAAAAAAAAAAAAAAAAAAA//////////9gAAAAMAA4AC0AMAAzAC0AMgAwADIANAAHAAAABwAAAAUAAAAHAAAABwAAAAUAAAAHAAAABwAAAAcAAAAHAAAASwAAAEAAAAAwAAAABQAAACAAAAABAAAAAQAAABAAAAAAAAAAAAAAAEABAACgAAAAAAAAAAAAAABAAQAAoAAAAFIAAABwAQAAAgAAABQAAAAJ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ZXbQV9C20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BdAAAAVgAAADAAAAA7AAAAL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BeAAAAVwAAACUAAAAMAAAABAAAAFQAAABsAAAAMQAAADsAAABcAAAAVgAAAAEAAABVldtBX0LbQTEAAAA7AAAABQAAAEwAAAAAAAAAAAAAAAAAAAD//////////1gAAABLAGEAcABpAGwAAAAMAAAACgAAAAwAAAAF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CUAAAADwAAAGEAAABXAAAAcQAAAAEAAABVldtBX0LbQQ8AAABhAAAADAAAAEwAAAAAAAAAAAAAAAAAAAD//////////2QAAABLAGEAcABpAGwAIABNAGEAbgBkAGkAbAAIAAAABwAAAAgAAAADAAAAAwAAAAQAAAAMAAAABwAAAAcAAAAIAAAAAwAAAAM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</Object>
  <Object Id="idInvalidSigLnImg">AQAAAGwAAAAAAAAAAAAAAD8BAACfAAAAAAAAAAAAAABQIgAAIhEAACBFTUYAAAEAhCEAALE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AAA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XQAAAFYAAAAwAAAAOwAAAC4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XgAAAFcAAAAlAAAADAAAAAQAAABUAAAAbAAAADEAAAA7AAAAXAAAAFYAAAABAAAAVZXbQV9C20ExAAAAOwAAAAUAAABMAAAAAAAAAAAAAAAAAAAA//////////9YAAAASwBhAHAAaQBsAAAADAAAAAoAAAAMAAAABQAAAAU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Kapil Mandil {कपिल मंडिल}</cp:lastModifiedBy>
  <cp:revision>1122</cp:revision>
  <cp:lastPrinted>2020-04-01T13:28:00Z</cp:lastPrinted>
  <dcterms:created xsi:type="dcterms:W3CDTF">2014-06-12T12:28:00Z</dcterms:created>
  <dcterms:modified xsi:type="dcterms:W3CDTF">2024-03-08T10:19:00Z</dcterms:modified>
</cp:coreProperties>
</file>