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377"/>
        <w:gridCol w:w="3100"/>
      </w:tblGrid>
      <w:tr w:rsidR="00B64E71" w14:paraId="246E35F5" w14:textId="77777777" w:rsidTr="00B64E71">
        <w:tc>
          <w:tcPr>
            <w:tcW w:w="3539" w:type="dxa"/>
          </w:tcPr>
          <w:p w14:paraId="15A2B46C" w14:textId="745EF1AA" w:rsidR="00B64E71" w:rsidRDefault="00B64E71" w:rsidP="00B64E71"/>
        </w:tc>
        <w:tc>
          <w:tcPr>
            <w:tcW w:w="2377" w:type="dxa"/>
          </w:tcPr>
          <w:p w14:paraId="05619AD9" w14:textId="4193A308" w:rsidR="00B64E71" w:rsidRDefault="00B64E71" w:rsidP="00B64E71">
            <w:r>
              <w:t>Existing Schedule</w:t>
            </w:r>
          </w:p>
        </w:tc>
        <w:tc>
          <w:tcPr>
            <w:tcW w:w="3100" w:type="dxa"/>
          </w:tcPr>
          <w:p w14:paraId="1DF03D59" w14:textId="2469AEBF" w:rsidR="00B64E71" w:rsidRDefault="00B64E71" w:rsidP="00B64E71">
            <w:r>
              <w:t>Revised Schedule</w:t>
            </w:r>
          </w:p>
        </w:tc>
      </w:tr>
      <w:tr w:rsidR="00B64E71" w14:paraId="1EE946F7" w14:textId="77777777" w:rsidTr="00B64E71">
        <w:tc>
          <w:tcPr>
            <w:tcW w:w="3539" w:type="dxa"/>
          </w:tcPr>
          <w:p w14:paraId="1793019C" w14:textId="2293CB79" w:rsidR="00B64E71" w:rsidRDefault="00B64E71" w:rsidP="00B64E71">
            <w: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  <w:t>Document Sale End Date</w:t>
            </w:r>
          </w:p>
        </w:tc>
        <w:tc>
          <w:tcPr>
            <w:tcW w:w="2377" w:type="dxa"/>
          </w:tcPr>
          <w:p w14:paraId="615A7127" w14:textId="150FB52A" w:rsidR="00B64E71" w:rsidRDefault="00B64E71" w:rsidP="00B64E71">
            <w:r>
              <w:t>31/07/2025</w:t>
            </w:r>
          </w:p>
        </w:tc>
        <w:tc>
          <w:tcPr>
            <w:tcW w:w="3100" w:type="dxa"/>
          </w:tcPr>
          <w:p w14:paraId="7DB18932" w14:textId="264E72A8" w:rsidR="00B64E71" w:rsidRDefault="00B64E71" w:rsidP="00B64E71">
            <w:r>
              <w:t>01/08/2025</w:t>
            </w:r>
          </w:p>
        </w:tc>
      </w:tr>
      <w:tr w:rsidR="00B64E71" w14:paraId="43281A29" w14:textId="77777777" w:rsidTr="00B64E71">
        <w:tc>
          <w:tcPr>
            <w:tcW w:w="3539" w:type="dxa"/>
          </w:tcPr>
          <w:p w14:paraId="3318BB71" w14:textId="5EEA094C" w:rsidR="00B64E71" w:rsidRDefault="00B64E71" w:rsidP="00B64E71">
            <w: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  <w:t>Bid Submission End Date (Soft Copy)</w:t>
            </w:r>
          </w:p>
        </w:tc>
        <w:tc>
          <w:tcPr>
            <w:tcW w:w="2377" w:type="dxa"/>
          </w:tcPr>
          <w:p w14:paraId="3BEFDEAF" w14:textId="1DC2C851" w:rsidR="00B64E71" w:rsidRDefault="00B64E71" w:rsidP="00B64E71">
            <w:r w:rsidRPr="00453FE7">
              <w:t>31/07/2025</w:t>
            </w:r>
          </w:p>
        </w:tc>
        <w:tc>
          <w:tcPr>
            <w:tcW w:w="3100" w:type="dxa"/>
          </w:tcPr>
          <w:p w14:paraId="56DBA3CF" w14:textId="6D32CDD8" w:rsidR="00B64E71" w:rsidRDefault="00B64E71" w:rsidP="00B64E71">
            <w:r>
              <w:t>01/08/2025</w:t>
            </w:r>
          </w:p>
        </w:tc>
      </w:tr>
      <w:tr w:rsidR="00B64E71" w14:paraId="4ED0B4F2" w14:textId="77777777" w:rsidTr="00B64E71">
        <w:tc>
          <w:tcPr>
            <w:tcW w:w="3539" w:type="dxa"/>
          </w:tcPr>
          <w:p w14:paraId="74806830" w14:textId="48DB7834" w:rsidR="00B64E71" w:rsidRDefault="00B64E71" w:rsidP="00B64E71">
            <w: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  <w:t>Bid Submission End Date (Hard Copy)</w:t>
            </w:r>
          </w:p>
        </w:tc>
        <w:tc>
          <w:tcPr>
            <w:tcW w:w="2377" w:type="dxa"/>
          </w:tcPr>
          <w:p w14:paraId="0BD21AE7" w14:textId="548B8AE4" w:rsidR="00B64E71" w:rsidRDefault="00B64E71" w:rsidP="00B64E71">
            <w:r w:rsidRPr="00453FE7">
              <w:t>31/07/2025</w:t>
            </w:r>
          </w:p>
        </w:tc>
        <w:tc>
          <w:tcPr>
            <w:tcW w:w="3100" w:type="dxa"/>
          </w:tcPr>
          <w:p w14:paraId="7D29FCB5" w14:textId="510FD13A" w:rsidR="00B64E71" w:rsidRDefault="00B64E71" w:rsidP="00B64E71">
            <w:r>
              <w:t>01/08/2025</w:t>
            </w:r>
          </w:p>
        </w:tc>
      </w:tr>
      <w:tr w:rsidR="00B64E71" w14:paraId="02AD74AE" w14:textId="77777777" w:rsidTr="00B64E71">
        <w:tc>
          <w:tcPr>
            <w:tcW w:w="3539" w:type="dxa"/>
          </w:tcPr>
          <w:p w14:paraId="0F1177DD" w14:textId="05CE7A82" w:rsidR="00B64E71" w:rsidRDefault="00B64E71" w:rsidP="00B64E71">
            <w:pP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  <w:t>Bid Open Date </w:t>
            </w:r>
            <w: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  <w:t>(1</w:t>
            </w:r>
            <w:r w:rsidRPr="00B64E71"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  <w:vertAlign w:val="superscript"/>
              </w:rPr>
              <w:t>st</w:t>
            </w:r>
            <w:r>
              <w:rPr>
                <w:rFonts w:ascii="Source Sans Pro" w:hAnsi="Source Sans Pro"/>
                <w:b/>
                <w:bCs/>
                <w:color w:val="000000"/>
                <w:sz w:val="20"/>
                <w:shd w:val="clear" w:color="auto" w:fill="FFFFFF"/>
              </w:rPr>
              <w:t xml:space="preserve"> Envelope/Packet)</w:t>
            </w:r>
          </w:p>
        </w:tc>
        <w:tc>
          <w:tcPr>
            <w:tcW w:w="2377" w:type="dxa"/>
          </w:tcPr>
          <w:p w14:paraId="2C301767" w14:textId="085C20E7" w:rsidR="00B64E71" w:rsidRDefault="00B64E71" w:rsidP="00B64E71">
            <w:r w:rsidRPr="00453FE7">
              <w:t>31/07/2025</w:t>
            </w:r>
          </w:p>
        </w:tc>
        <w:tc>
          <w:tcPr>
            <w:tcW w:w="3100" w:type="dxa"/>
          </w:tcPr>
          <w:p w14:paraId="4BFEA284" w14:textId="66DA7E5A" w:rsidR="00B64E71" w:rsidRDefault="00B64E71" w:rsidP="00B64E71">
            <w:r>
              <w:t>01/08/2025</w:t>
            </w:r>
          </w:p>
        </w:tc>
      </w:tr>
    </w:tbl>
    <w:p w14:paraId="7EC41946" w14:textId="77777777" w:rsidR="00D42ADC" w:rsidRDefault="00D42ADC"/>
    <w:sectPr w:rsidR="00D42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E516" w14:textId="77777777" w:rsidR="00B64E71" w:rsidRDefault="00B64E71" w:rsidP="00B64E71">
      <w:pPr>
        <w:spacing w:after="0" w:line="240" w:lineRule="auto"/>
      </w:pPr>
      <w:r>
        <w:separator/>
      </w:r>
    </w:p>
  </w:endnote>
  <w:endnote w:type="continuationSeparator" w:id="0">
    <w:p w14:paraId="2133943C" w14:textId="77777777" w:rsidR="00B64E71" w:rsidRDefault="00B64E71" w:rsidP="00B6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4D69" w14:textId="77777777" w:rsidR="00B64E71" w:rsidRDefault="00B64E71" w:rsidP="00B64E71">
      <w:pPr>
        <w:spacing w:after="0" w:line="240" w:lineRule="auto"/>
      </w:pPr>
      <w:r>
        <w:separator/>
      </w:r>
    </w:p>
  </w:footnote>
  <w:footnote w:type="continuationSeparator" w:id="0">
    <w:p w14:paraId="6737AFC5" w14:textId="77777777" w:rsidR="00B64E71" w:rsidRDefault="00B64E71" w:rsidP="00B64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1"/>
    <w:rsid w:val="00B64E71"/>
    <w:rsid w:val="00D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9398"/>
  <w15:chartTrackingRefBased/>
  <w15:docId w15:val="{1B1B502E-178B-455B-AA82-61060A24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7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6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7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Ramit Anand {रमित आनंद}</dc:creator>
  <cp:keywords/>
  <dc:description/>
  <cp:lastModifiedBy>Ramit Anand {रमित आनंद}</cp:lastModifiedBy>
  <cp:revision>1</cp:revision>
  <dcterms:created xsi:type="dcterms:W3CDTF">2025-07-29T13:33:00Z</dcterms:created>
  <dcterms:modified xsi:type="dcterms:W3CDTF">2025-07-29T13:37:00Z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2025-07-29T13:37:05Z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b7f7a9b8-8592-4f46-9132-bc7eb0c46e1c</vt:lpwstr>
  </property>
  <property fmtid="{D5CDD505-2E9C-101B-9397-08002B2CF9AE}" pid="8" name="MSIP_Label_67de828d-f69d-40d4-9531-ce724429a5c7_ContentBits">
    <vt:lpwstr>0</vt:lpwstr>
  </property>
</Properties>
</file>