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B54034">
        <w:rPr>
          <w:rFonts w:ascii="Book Antiqua" w:hAnsi="Book Antiqua" w:cs="Arial"/>
          <w:b/>
          <w:bCs/>
          <w:szCs w:val="22"/>
        </w:rPr>
        <w:t>V</w:t>
      </w:r>
      <w:r w:rsidR="00020308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020308">
        <w:rPr>
          <w:rFonts w:ascii="Book Antiqua" w:hAnsi="Book Antiqua" w:cs="Arial"/>
          <w:b/>
          <w:bCs/>
          <w:szCs w:val="22"/>
        </w:rPr>
        <w:t>23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D47CCE">
        <w:rPr>
          <w:rFonts w:ascii="Book Antiqua" w:hAnsi="Book Antiqua" w:cs="Arial"/>
          <w:b/>
          <w:bCs/>
          <w:szCs w:val="22"/>
          <w:lang w:val="en-IN"/>
        </w:rPr>
        <w:t>4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 xml:space="preserve">Transformer Package TR-27 for (i) Procurement of Transformers i.e. 01 no. 315MVA, 400/220/33kV, 3-Phase transformer at Allahabad (PG) S/S; 01 no. 5MVA, 132/33kV, 1- 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Ziro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&amp; 01 no. 500MVA, 400/220/33kV, 3-Phase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Bidadi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under SIS reserve fund and (ii) Procurement of 01 no. 500MVA, 400/220/33kV, 3-Phase transformer at Misa s/s (to be delivered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Mariani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16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16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19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11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5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11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5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13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020308">
              <w:rPr>
                <w:rFonts w:ascii="Book Antiqua" w:hAnsi="Book Antiqua" w:cs="Arial"/>
                <w:sz w:val="22"/>
                <w:szCs w:val="22"/>
              </w:rPr>
              <w:t>5</w:t>
            </w:r>
            <w:r w:rsidR="00020308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020308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27.65pt">
            <v:imagedata r:id="rId12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hul Mendhe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07" w:rsidRDefault="005E5D07" w:rsidP="00AB0FCA">
      <w:r>
        <w:separator/>
      </w:r>
    </w:p>
  </w:endnote>
  <w:endnote w:type="continuationSeparator" w:id="0">
    <w:p w:rsidR="005E5D07" w:rsidRDefault="005E5D0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020308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02030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07" w:rsidRDefault="005E5D07" w:rsidP="00AB0FCA">
      <w:r>
        <w:separator/>
      </w:r>
    </w:p>
  </w:footnote>
  <w:footnote w:type="continuationSeparator" w:id="0">
    <w:p w:rsidR="005E5D07" w:rsidRDefault="005E5D0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020308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7pt;height:12.65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308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4034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4C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CCE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20E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8qwqWm89nNNsV2xopms2LuSU5Po=</DigestValue>
    </Reference>
    <Reference URI="#idOfficeObject" Type="http://www.w3.org/2000/09/xmldsig#Object">
      <DigestMethod Algorithm="http://www.w3.org/2000/09/xmldsig#sha1"/>
      <DigestValue>huyICVlFVUcsmmu9uTd70jmh8zE=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8PpWhT5hYrxrRjEQUji+Tku103c=</DigestValue>
    </Reference>
    <Reference URI="#idValidSigLnImg" Type="http://www.w3.org/2000/09/xmldsig#Object">
      <DigestMethod Algorithm="http://www.w3.org/2000/09/xmldsig#sha1"/>
      <DigestValue>MF4LIr0eu9YxtJ2msz5WtzQfooU=</DigestValue>
    </Reference>
    <Reference URI="#idInvalidSigLnImg" Type="http://www.w3.org/2000/09/xmldsig#Object">
      <DigestMethod Algorithm="http://www.w3.org/2000/09/xmldsig#sha1"/>
      <DigestValue>N0512NGo2I7MQBinHu9n7QrHR8s=</DigestValue>
    </Reference>
  </SignedInfo>
  <SignatureValue>aJeyfDd4a56RjqVPPTdfw2EOp6t7LGwg+IHNS3OPxan0CpVZMFocGNmQ3fVPkk/O4+d0IveRiVHo
QvpPsRufejwr7Bt7y1Y3+WLW3dWobJMHFahN0fiWzhJyMTIRSAaOODUW/aYhN0hHBWIggeTZqnlw
ryKaK7X2rpnfQZhfw2g=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BUwYJeYYofbmM5YCGw8VSk3JhkY=</DigestValue>
      </Reference>
      <Reference URI="/word/settings.xml?ContentType=application/vnd.openxmlformats-officedocument.wordprocessingml.settings+xml">
        <DigestMethod Algorithm="http://www.w3.org/2000/09/xmldsig#sha1"/>
        <DigestValue>RGjaD9257rWE6JgNQJqeoqR3axU=</DigestValue>
      </Reference>
      <Reference URI="/word/styles.xml?ContentType=application/vnd.openxmlformats-officedocument.wordprocessingml.styles+xml">
        <DigestMethod Algorithm="http://www.w3.org/2000/09/xmldsig#sha1"/>
        <DigestValue>fH6QKnrJ8jv1Sx2++K1LmsOlE44=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3QvCmOGmkHqwBsQmLYWTkBrhPkA=</DigestValue>
      </Reference>
      <Reference URI="/word/document.xml?ContentType=application/vnd.openxmlformats-officedocument.wordprocessingml.document.main+xml">
        <DigestMethod Algorithm="http://www.w3.org/2000/09/xmldsig#sha1"/>
        <DigestValue>q+TF9maReQQ7uRkWQSi8vnjLtkc=</DigestValue>
      </Reference>
      <Reference URI="/word/numbering.xml?ContentType=application/vnd.openxmlformats-officedocument.wordprocessingml.numbering+xml">
        <DigestMethod Algorithm="http://www.w3.org/2000/09/xmldsig#sha1"/>
        <DigestValue>ew+UgH9wjrD++l0x0hWuzd8XoAs=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iG7Hydkd0Xi7XRzEaXIzLKA7N1U=</DigestValue>
      </Reference>
      <Reference URI="/word/header1.xml?ContentType=application/vnd.openxmlformats-officedocument.wordprocessingml.header+xml">
        <DigestMethod Algorithm="http://www.w3.org/2000/09/xmldsig#sha1"/>
        <DigestValue>gQJ4fJwN7x5MeqjG6+PWH8o8t10=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x4qq7c87tRlxpeiaIt0Hd3D8Ydc=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2021-04-23T06:02:09Z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E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A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QA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E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Q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E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Q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E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Q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E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2021-04-23T06:02:09Z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N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wEe8r12T6EvAQihRgk5EQoscKEvAUxecBCIoS8B4ixzEIj5fhABAAAAhKp7EGzAhRCoT2h3aBulBciQPAWEqnsQnKp7EOBbjAXgW4wF0KEvAXdMcBAAAAAAAQAAAISqexCcqnsQDz4rKQCAOwV0oy8BOfG9dsShLwHg////AAC9dsiQPAXg////AAAAAAAAAAAAAAAAkAEAAAAAAAEAAAAAYQByAGkAYQBsAAAAAAAAAAAAAAAAAAAAAAAAAAAAAAAGAAAAAAAAAOGGgHYAAAAABgAAACijLwEooy8BAAIAAPz///8BAAAAAAAAAAAAAAAAAAAAaAIAAODE9XZ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ABEwAAAACgby8B7Zu+duonAABgby8BoxQBE5sAAD4BAAAAwAW4HaMUARPQDkgJAAAAAAAAgD0AAAAAsAwAAKMUE/8AAAAAAAAAAAETAQAAAAAAAAAAAKMUARPQDkgJAAAAAJBzLwH8mL52QLFEASYAAACQcy8BAxchGgAAAAAAAC8B7Zu+duonAADYby8B4AYHIAMXIRrYcy8B7Zu+duonuv//////EBMAAAq6CgBoyFsBAAAAAAMXGv//////AAAAACEaAQTgBgcgAAAAAAEAAAADFyEa0A5ICeonCroDFyEaAAAAAD1gvnaYcy8B1HEvASJxWn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AA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AA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A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A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A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A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A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A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A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A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A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A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A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XwAAAGwAAAABAAAAAMDGQb6ExkEKAAAAYAAAABAAAABMAAAAAAAAAAAAAAAAAAAA//////////9sAAAARAB5AC4AIABNAGEAbgBhAGcAZQByACAAKABDAFMAKQAHAAAABgAAAAQAAAADAAAACAAAAAYAAAAGAAAABgAAAAYAAAAGAAAABAAAAAM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4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vAR7yvXYAAAAA0Hjq8FEpCo0Inb52qHd0EDQAAAAAAAAAVSkBb4QAAAEBAAAAAAAAAFUpAW/oPF8BAAAAAAAAgD0AAAAAYBcAAFUpb/8AAAAAAAAAAAFvAQAAAAAAAAAAAFUpAW9vNSspAAAAAJSsLwE58b125KovAfX///8AAL12Fpm+dvX///8AAAAAAAAAAAAAAACQAQAAAAAAAQAAAAB0AGEAaABvAG0AYQAAAAAAAAAAAAAAAAAAAAAAAAAAAAcAAAAAAAAA4YaAdgAAAAAHAAAASKwvAUisLwEAAgAA/P///wEAAAAAAAAAAAAAAAAAAABsCAAA4MT1dm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ZK0vATCGbBAAAAAIAED8AwQAAADwFtUDgBbVA7xCAASIrS8BuIVsEPAW1QMAQPwDqWVsEAAAAACAFtUDvEIABEA9tQSpZWwQAAAAAIAV1QOQdDwFACrTBKytLwEXZWwQuJxSAfwBAADorS8ByGRsEPwBAAAAAAAAzWRsEIx+k8z8AQAAuJxSAZB0PAUAAAAAxJxSAcCtLwE8/i8BXOBmEQAAAADNZGwQ5GNsEPwBAAAAAAAAAAAAAAAAAADhhoB2/D61BAcAAAAkry8BJK8vAQACAAD8////AQAAAAAAAAAAAAAAAAAAAAAAAAAAAAAA8AM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HvK9dk+hLwEIoUYJOREKLHChLwFMXnAQiKEvAeIscxCI+X4QAQAAAISqexBswIUQqE9od2gbpQXIkDwFhKp7EJyqexDgW4wF4FuMBdChLwF3THAQAAAAAAEAAACEqnsQnKp7EA8+KykAgDsFdKMvATnxvXbEoS8B4P///wAAvXbIkDwF4P///wAAAAAAAAAAAAAAAJABAAAAAAABAAAAAGEAcgBpAGEAbAAAAAAAAAAAAAAAAAAAAAAAAAAAAAAABgAAAAAAAADhhoB2AAAAAAYAAAAooy8BKKMvAQACAAD8////AQAAAAAAAAAAAAAAAAAAAGgCAADgxPV2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AYAAAAAAoG8vAe2bvnbqJwAAYG8vAckqAYCbAAA+AQAAAAAAAADJKgGA0A5ICQAAAAAAAIA9AAAAAAAFAADJKoD/AAAAAAAAAAABgAEAAAAAAAAAAADJKgGA0A5ICQAAAACQcy8B/Ji+dtDhEwMRAAAAkHMvATogIegAAAAAAAAvAe2bvnbqJwAA2G8vAeAGByA6ICHo2HMvAe2bvnbqJ7r//////xATAAAKugoAaMhbAQAAAAA6IOj//////wAAAAAh6AEE4AYHIAAAAAABAAAAOiAh6NAOSAnqJwq6OiAh6AAAAAA9YL52mHMvAdRxLwEicVp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AAA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QAA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EAAA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AAA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QAA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EAAA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AAA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AA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AAA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AA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QAA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AAA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AA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8AAABsAAAAAQAAAADAxkG+hMZBCgAAAGAAAAAQAAAATAAAAAAAAAAAAAAAAAAAAP//////////bAAAAEQAeQAuACAATQBhAG4AYQBnAGUAcgAgACgAQwBTACkABwAAAAYAAAAEAAAAAwAAAAgAAAAGAAAABgAAAAYAAAAGAAAABgAAAAQAAAAD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964F-95E0-466E-8A63-8577EBCA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1066</cp:revision>
  <cp:lastPrinted>2020-04-01T13:28:00Z</cp:lastPrinted>
  <dcterms:created xsi:type="dcterms:W3CDTF">2014-06-12T12:28:00Z</dcterms:created>
  <dcterms:modified xsi:type="dcterms:W3CDTF">2021-04-23T06:02:00Z</dcterms:modified>
</cp:coreProperties>
</file>