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52089EE2" w14:textId="77777777" w:rsidR="00C90A40" w:rsidRDefault="00C90A40" w:rsidP="00C90A40">
      <w:pPr>
        <w:jc w:val="both"/>
        <w:rPr>
          <w:rFonts w:ascii="Book Antiqua" w:hAnsi="Book Antiqua" w:cs="Arial"/>
          <w:b/>
          <w:bCs/>
          <w:color w:val="0000FF"/>
          <w:sz w:val="32"/>
          <w:szCs w:val="32"/>
        </w:rPr>
      </w:pPr>
      <w:r w:rsidRPr="00731DFD">
        <w:rPr>
          <w:rFonts w:ascii="Book Antiqua" w:hAnsi="Book Antiqua" w:cs="Arial"/>
          <w:b/>
          <w:bCs/>
          <w:color w:val="0000FF"/>
          <w:sz w:val="32"/>
          <w:szCs w:val="32"/>
          <w:highlight w:val="yellow"/>
        </w:rPr>
        <w:t xml:space="preserve">This </w:t>
      </w:r>
      <w:r>
        <w:rPr>
          <w:rFonts w:ascii="Book Antiqua" w:hAnsi="Book Antiqua" w:cs="Arial"/>
          <w:b/>
          <w:bCs/>
          <w:color w:val="0000FF"/>
          <w:sz w:val="32"/>
          <w:szCs w:val="32"/>
          <w:highlight w:val="yellow"/>
        </w:rPr>
        <w:t>tender</w:t>
      </w:r>
      <w:r w:rsidRPr="00731DFD">
        <w:rPr>
          <w:rFonts w:ascii="Book Antiqua" w:hAnsi="Book Antiqua" w:cs="Arial"/>
          <w:b/>
          <w:bCs/>
          <w:color w:val="0000FF"/>
          <w:sz w:val="32"/>
          <w:szCs w:val="32"/>
          <w:highlight w:val="yellow"/>
        </w:rPr>
        <w:t xml:space="preserve"> is reserved for SC/ST MSE vendors only. If any other vendor submits the bids, the same will be rejected without any further evaluation</w:t>
      </w:r>
    </w:p>
    <w:p w14:paraId="7530664E" w14:textId="77777777" w:rsidR="000558CF" w:rsidRPr="002C188C" w:rsidRDefault="000558CF" w:rsidP="00F322B6">
      <w:pPr>
        <w:jc w:val="center"/>
        <w:rPr>
          <w:rFonts w:ascii="Book Antiqua" w:hAnsi="Book Antiqua"/>
          <w:bCs/>
          <w:lang w:val="en-GB"/>
        </w:rPr>
      </w:pPr>
    </w:p>
    <w:p w14:paraId="6245B2B6" w14:textId="5DB66FB0" w:rsidR="0012092B" w:rsidRDefault="00920CB1" w:rsidP="005770FD">
      <w:pPr>
        <w:jc w:val="both"/>
        <w:rPr>
          <w:rFonts w:ascii="Book Antiqua" w:hAnsi="Book Antiqua"/>
          <w:b/>
          <w:bCs/>
          <w:color w:val="0000FF"/>
        </w:rPr>
      </w:pPr>
      <w:r w:rsidRPr="00920CB1">
        <w:rPr>
          <w:rFonts w:ascii="Book Antiqua" w:hAnsi="Book Antiqua"/>
          <w:b/>
          <w:bCs/>
          <w:color w:val="0000FF"/>
        </w:rPr>
        <w:t xml:space="preserve">Construction of 02 </w:t>
      </w:r>
      <w:proofErr w:type="spellStart"/>
      <w:r w:rsidRPr="00920CB1">
        <w:rPr>
          <w:rFonts w:ascii="Book Antiqua" w:hAnsi="Book Antiqua"/>
          <w:b/>
          <w:bCs/>
          <w:color w:val="0000FF"/>
        </w:rPr>
        <w:t>nos</w:t>
      </w:r>
      <w:proofErr w:type="spellEnd"/>
      <w:r w:rsidRPr="00920CB1">
        <w:rPr>
          <w:rFonts w:ascii="Book Antiqua" w:hAnsi="Book Antiqua"/>
          <w:b/>
          <w:bCs/>
          <w:color w:val="0000FF"/>
        </w:rPr>
        <w:t xml:space="preserve"> Car </w:t>
      </w:r>
      <w:proofErr w:type="gramStart"/>
      <w:r w:rsidRPr="00920CB1">
        <w:rPr>
          <w:rFonts w:ascii="Book Antiqua" w:hAnsi="Book Antiqua"/>
          <w:b/>
          <w:bCs/>
          <w:color w:val="0000FF"/>
        </w:rPr>
        <w:t>parking</w:t>
      </w:r>
      <w:proofErr w:type="gramEnd"/>
      <w:r w:rsidRPr="00920CB1">
        <w:rPr>
          <w:rFonts w:ascii="Book Antiqua" w:hAnsi="Book Antiqua"/>
          <w:b/>
          <w:bCs/>
          <w:color w:val="0000FF"/>
        </w:rPr>
        <w:t xml:space="preserve"> Shed for 10 </w:t>
      </w:r>
      <w:proofErr w:type="spellStart"/>
      <w:r w:rsidRPr="00920CB1">
        <w:rPr>
          <w:rFonts w:ascii="Book Antiqua" w:hAnsi="Book Antiqua"/>
          <w:b/>
          <w:bCs/>
          <w:color w:val="0000FF"/>
        </w:rPr>
        <w:t>nos</w:t>
      </w:r>
      <w:proofErr w:type="spellEnd"/>
      <w:r w:rsidRPr="00920CB1">
        <w:rPr>
          <w:rFonts w:ascii="Book Antiqua" w:hAnsi="Book Antiqua"/>
          <w:b/>
          <w:bCs/>
          <w:color w:val="0000FF"/>
        </w:rPr>
        <w:t xml:space="preserve"> Car at 765/400/220KV Kurnool-III Sub-station</w:t>
      </w:r>
    </w:p>
    <w:p w14:paraId="69FE20AE" w14:textId="77777777" w:rsidR="00920CB1" w:rsidRPr="00BA73F1" w:rsidRDefault="00920CB1" w:rsidP="005770FD">
      <w:pPr>
        <w:jc w:val="both"/>
        <w:rPr>
          <w:rFonts w:ascii="Book Antiqua" w:hAnsi="Book Antiqua"/>
          <w:b/>
          <w:bCs/>
        </w:rPr>
      </w:pPr>
    </w:p>
    <w:p w14:paraId="19B088DE" w14:textId="77777777"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proofErr w:type="gramStart"/>
      <w:r w:rsidRPr="00BA73F1">
        <w:rPr>
          <w:rFonts w:ascii="Book Antiqua" w:hAnsi="Book Antiqua"/>
          <w:b/>
          <w:bCs/>
        </w:rPr>
        <w:t>No</w:t>
      </w:r>
      <w:r w:rsidR="00FB6F38" w:rsidRPr="00BA73F1">
        <w:rPr>
          <w:rFonts w:ascii="Book Antiqua" w:hAnsi="Book Antiqua"/>
          <w:b/>
          <w:bCs/>
        </w:rPr>
        <w:t>s :</w:t>
      </w:r>
      <w:proofErr w:type="gramEnd"/>
    </w:p>
    <w:p w14:paraId="612CA9BC" w14:textId="5D621EA0" w:rsidR="000558CF" w:rsidRDefault="002674F9" w:rsidP="005770FD">
      <w:pPr>
        <w:jc w:val="both"/>
        <w:rPr>
          <w:rFonts w:ascii="Book Antiqua" w:hAnsi="Book Antiqua" w:cs="Arial"/>
          <w:b/>
          <w:bCs/>
          <w:color w:val="0000FF"/>
          <w:lang w:eastAsia="en-IN" w:bidi="hi-IN"/>
        </w:rPr>
      </w:pPr>
      <w:r w:rsidRPr="002674F9">
        <w:rPr>
          <w:rFonts w:ascii="Book Antiqua" w:hAnsi="Book Antiqua" w:cs="Arial"/>
          <w:b/>
          <w:bCs/>
          <w:color w:val="0000FF"/>
          <w:lang w:eastAsia="en-IN" w:bidi="hi-IN"/>
        </w:rPr>
        <w:t>SR-I/C&amp;M/WC-408</w:t>
      </w:r>
      <w:r w:rsidR="00920CB1">
        <w:rPr>
          <w:rFonts w:ascii="Book Antiqua" w:hAnsi="Book Antiqua" w:cs="Arial"/>
          <w:b/>
          <w:bCs/>
          <w:color w:val="0000FF"/>
          <w:lang w:eastAsia="en-IN" w:bidi="hi-IN"/>
        </w:rPr>
        <w:t>1</w:t>
      </w:r>
      <w:r w:rsidRPr="002674F9">
        <w:rPr>
          <w:rFonts w:ascii="Book Antiqua" w:hAnsi="Book Antiqua" w:cs="Arial"/>
          <w:b/>
          <w:bCs/>
          <w:color w:val="0000FF"/>
          <w:lang w:eastAsia="en-IN" w:bidi="hi-IN"/>
        </w:rPr>
        <w:t>/2025/RFx-50020042</w:t>
      </w:r>
      <w:r w:rsidR="007F428F">
        <w:rPr>
          <w:rFonts w:ascii="Book Antiqua" w:hAnsi="Book Antiqua" w:cs="Arial"/>
          <w:b/>
          <w:bCs/>
          <w:color w:val="0000FF"/>
          <w:lang w:eastAsia="en-IN" w:bidi="hi-IN"/>
        </w:rPr>
        <w:t>81</w:t>
      </w:r>
      <w:r w:rsidRPr="002674F9">
        <w:rPr>
          <w:rFonts w:ascii="Book Antiqua" w:hAnsi="Book Antiqua" w:cs="Arial"/>
          <w:b/>
          <w:bCs/>
          <w:color w:val="0000FF"/>
          <w:lang w:eastAsia="en-IN" w:bidi="hi-IN"/>
        </w:rPr>
        <w:t xml:space="preserve"> (</w:t>
      </w:r>
      <w:r w:rsidR="00111FB1" w:rsidRPr="00111FB1">
        <w:rPr>
          <w:rFonts w:ascii="Book Antiqua" w:hAnsi="Book Antiqua" w:cs="Arial"/>
          <w:b/>
          <w:bCs/>
          <w:color w:val="0000FF"/>
          <w:lang w:eastAsia="en-IN" w:bidi="hi-IN"/>
        </w:rPr>
        <w:t>SR1/NT/W-CIVIL/DOM/B00/25/02517</w:t>
      </w:r>
      <w:r w:rsidRPr="002674F9">
        <w:rPr>
          <w:rFonts w:ascii="Book Antiqua" w:hAnsi="Book Antiqua" w:cs="Arial"/>
          <w:b/>
          <w:bCs/>
          <w:color w:val="0000FF"/>
          <w:lang w:eastAsia="en-IN" w:bidi="hi-IN"/>
        </w:rPr>
        <w:t>)</w:t>
      </w:r>
    </w:p>
    <w:p w14:paraId="64A683ED" w14:textId="77777777" w:rsidR="002674F9" w:rsidRPr="002C188C" w:rsidRDefault="002674F9"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182BAB4E"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273026">
        <w:rPr>
          <w:rFonts w:ascii="Book Antiqua" w:hAnsi="Book Antiqua"/>
          <w:b/>
          <w:bCs/>
          <w:color w:val="0000FF"/>
          <w:highlight w:val="yellow"/>
        </w:rPr>
        <w:t>10</w:t>
      </w:r>
      <w:r w:rsidR="008500B5" w:rsidRPr="009B4CF9">
        <w:rPr>
          <w:rFonts w:ascii="Book Antiqua" w:hAnsi="Book Antiqua"/>
          <w:b/>
          <w:bCs/>
          <w:color w:val="0000FF"/>
          <w:highlight w:val="yellow"/>
        </w:rPr>
        <w:t>.0</w:t>
      </w:r>
      <w:r w:rsidR="00273026">
        <w:rPr>
          <w:rFonts w:ascii="Book Antiqua" w:hAnsi="Book Antiqua"/>
          <w:b/>
          <w:bCs/>
          <w:color w:val="0000FF"/>
          <w:highlight w:val="yellow"/>
        </w:rPr>
        <w:t>3</w:t>
      </w:r>
      <w:r w:rsidR="007B3367" w:rsidRPr="009B4CF9">
        <w:rPr>
          <w:rFonts w:ascii="Book Antiqua" w:hAnsi="Book Antiqua"/>
          <w:b/>
          <w:bCs/>
          <w:color w:val="0000FF"/>
          <w:highlight w:val="yellow"/>
        </w:rPr>
        <w:t>.202</w:t>
      </w:r>
      <w:r w:rsidR="00137B2B">
        <w:rPr>
          <w:rFonts w:ascii="Book Antiqua" w:hAnsi="Book Antiqua"/>
          <w:b/>
          <w:bCs/>
          <w:color w:val="0000FF"/>
          <w:highlight w:val="yellow"/>
        </w:rPr>
        <w:t>5</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62DA0038" w:rsidR="000558CF" w:rsidRPr="00643A8E"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273026">
        <w:rPr>
          <w:rFonts w:ascii="Book Antiqua" w:hAnsi="Book Antiqua"/>
          <w:b/>
          <w:bCs/>
          <w:color w:val="0000FF"/>
          <w:highlight w:val="yellow"/>
        </w:rPr>
        <w:t>10</w:t>
      </w:r>
      <w:r w:rsidR="0065228E" w:rsidRPr="009B4CF9">
        <w:rPr>
          <w:rFonts w:ascii="Book Antiqua" w:hAnsi="Book Antiqua"/>
          <w:b/>
          <w:bCs/>
          <w:color w:val="0000FF"/>
          <w:highlight w:val="yellow"/>
        </w:rPr>
        <w:t>.0</w:t>
      </w:r>
      <w:r w:rsidR="00273026">
        <w:rPr>
          <w:rFonts w:ascii="Book Antiqua" w:hAnsi="Book Antiqua"/>
          <w:b/>
          <w:bCs/>
          <w:color w:val="0000FF"/>
          <w:highlight w:val="yellow"/>
        </w:rPr>
        <w:t>3</w:t>
      </w:r>
      <w:r w:rsidR="0065228E" w:rsidRPr="009B4CF9">
        <w:rPr>
          <w:rFonts w:ascii="Book Antiqua" w:hAnsi="Book Antiqua"/>
          <w:b/>
          <w:bCs/>
          <w:color w:val="0000FF"/>
          <w:highlight w:val="yellow"/>
        </w:rPr>
        <w:t>.202</w:t>
      </w:r>
      <w:r w:rsidR="0065228E">
        <w:rPr>
          <w:rFonts w:ascii="Book Antiqua" w:hAnsi="Book Antiqua"/>
          <w:b/>
          <w:bCs/>
          <w:color w:val="0000FF"/>
          <w:highlight w:val="yellow"/>
        </w:rPr>
        <w:t>5</w:t>
      </w:r>
      <w:r w:rsidR="0065228E">
        <w:rPr>
          <w:rFonts w:ascii="Book Antiqua" w:hAnsi="Book Antiqua"/>
          <w:b/>
          <w:bCs/>
          <w:color w:val="0000FF"/>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0BF7F6EF" w14:textId="77777777" w:rsidR="00643A8E" w:rsidRPr="00E509CC" w:rsidRDefault="00643A8E" w:rsidP="00643A8E">
      <w:pPr>
        <w:tabs>
          <w:tab w:val="left" w:pos="1037"/>
        </w:tabs>
        <w:ind w:left="1035"/>
        <w:jc w:val="both"/>
        <w:rPr>
          <w:rFonts w:ascii="Book Antiqua" w:hAnsi="Book Antiqua"/>
          <w:snapToGrid w:val="0"/>
        </w:rPr>
      </w:pPr>
    </w:p>
    <w:p w14:paraId="546B77F3" w14:textId="2834761C" w:rsidR="00E509CC" w:rsidRPr="00AE18A6" w:rsidRDefault="000558CF" w:rsidP="00AE18A6">
      <w:pPr>
        <w:numPr>
          <w:ilvl w:val="0"/>
          <w:numId w:val="1"/>
        </w:numPr>
        <w:tabs>
          <w:tab w:val="left" w:pos="1037"/>
        </w:tabs>
        <w:jc w:val="both"/>
        <w:rPr>
          <w:rFonts w:ascii="Book Antiqua" w:hAnsi="Book Antiqua"/>
          <w:b/>
          <w:bCs/>
          <w:color w:val="0000FF"/>
        </w:rPr>
      </w:pPr>
      <w:r w:rsidRPr="00E509CC">
        <w:rPr>
          <w:rFonts w:ascii="Book Antiqua" w:hAnsi="Book Antiqua"/>
        </w:rPr>
        <w:t xml:space="preserve">Power Grid Corporation of India Ltd (POWERGRID), </w:t>
      </w:r>
      <w:r w:rsidR="00FD0C01" w:rsidRPr="00E509CC">
        <w:rPr>
          <w:rFonts w:ascii="Book Antiqua" w:hAnsi="Book Antiqua"/>
        </w:rPr>
        <w:t xml:space="preserve">Southern </w:t>
      </w:r>
      <w:r w:rsidRPr="00E509CC">
        <w:rPr>
          <w:rFonts w:ascii="Book Antiqua" w:hAnsi="Book Antiqua"/>
        </w:rPr>
        <w:t>Region-I Headquarters (</w:t>
      </w:r>
      <w:r w:rsidR="00FD0C01" w:rsidRPr="00E509CC">
        <w:rPr>
          <w:rFonts w:ascii="Book Antiqua" w:hAnsi="Book Antiqua"/>
        </w:rPr>
        <w:t>S</w:t>
      </w:r>
      <w:r w:rsidRPr="00E509CC">
        <w:rPr>
          <w:rFonts w:ascii="Book Antiqua" w:hAnsi="Book Antiqua"/>
        </w:rPr>
        <w:t xml:space="preserve">R-I), </w:t>
      </w:r>
      <w:proofErr w:type="spellStart"/>
      <w:r w:rsidR="00FD0C01" w:rsidRPr="00E509CC">
        <w:rPr>
          <w:rFonts w:ascii="Book Antiqua" w:hAnsi="Book Antiqua"/>
        </w:rPr>
        <w:t>Secunderabad</w:t>
      </w:r>
      <w:proofErr w:type="spellEnd"/>
      <w:r w:rsidR="003543C6" w:rsidRPr="00E509CC">
        <w:rPr>
          <w:rFonts w:ascii="Book Antiqua" w:hAnsi="Book Antiqua"/>
        </w:rPr>
        <w:t xml:space="preserve"> </w:t>
      </w:r>
      <w:r w:rsidR="003016A8" w:rsidRPr="00E509CC">
        <w:rPr>
          <w:rFonts w:ascii="Book Antiqua" w:hAnsi="Book Antiqua"/>
        </w:rPr>
        <w:t xml:space="preserve">intends to finalize for executing the </w:t>
      </w:r>
      <w:r w:rsidR="00596097" w:rsidRPr="00596097">
        <w:rPr>
          <w:rFonts w:ascii="Book Antiqua" w:hAnsi="Book Antiqua"/>
          <w:b/>
          <w:bCs/>
          <w:color w:val="0000FF"/>
        </w:rPr>
        <w:t xml:space="preserve">Construction of 02 </w:t>
      </w:r>
      <w:proofErr w:type="spellStart"/>
      <w:r w:rsidR="00596097" w:rsidRPr="00596097">
        <w:rPr>
          <w:rFonts w:ascii="Book Antiqua" w:hAnsi="Book Antiqua"/>
          <w:b/>
          <w:bCs/>
          <w:color w:val="0000FF"/>
        </w:rPr>
        <w:t>nos</w:t>
      </w:r>
      <w:proofErr w:type="spellEnd"/>
      <w:r w:rsidR="00596097" w:rsidRPr="00596097">
        <w:rPr>
          <w:rFonts w:ascii="Book Antiqua" w:hAnsi="Book Antiqua"/>
          <w:b/>
          <w:bCs/>
          <w:color w:val="0000FF"/>
        </w:rPr>
        <w:t xml:space="preserve"> Car parking Shed for 10 </w:t>
      </w:r>
      <w:proofErr w:type="spellStart"/>
      <w:r w:rsidR="00596097" w:rsidRPr="00596097">
        <w:rPr>
          <w:rFonts w:ascii="Book Antiqua" w:hAnsi="Book Antiqua"/>
          <w:b/>
          <w:bCs/>
          <w:color w:val="0000FF"/>
        </w:rPr>
        <w:t>nos</w:t>
      </w:r>
      <w:proofErr w:type="spellEnd"/>
      <w:r w:rsidR="00596097" w:rsidRPr="00596097">
        <w:rPr>
          <w:rFonts w:ascii="Book Antiqua" w:hAnsi="Book Antiqua"/>
          <w:b/>
          <w:bCs/>
          <w:color w:val="0000FF"/>
        </w:rPr>
        <w:t xml:space="preserve"> Car at 765/400/220KV Kurnool-III Sub-station</w:t>
      </w:r>
      <w:r w:rsidR="00137B2B" w:rsidRPr="00AE18A6">
        <w:rPr>
          <w:rFonts w:ascii="Book Antiqua" w:hAnsi="Book Antiqua"/>
          <w:b/>
          <w:bCs/>
          <w:color w:val="0000FF"/>
        </w:rPr>
        <w:t>.</w:t>
      </w:r>
    </w:p>
    <w:p w14:paraId="45994805" w14:textId="39E594C5" w:rsidR="002E441A" w:rsidRPr="00E509CC" w:rsidRDefault="002E441A" w:rsidP="00E509CC">
      <w:pPr>
        <w:tabs>
          <w:tab w:val="left" w:pos="1037"/>
        </w:tabs>
        <w:ind w:left="1035"/>
        <w:jc w:val="bot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58A516D1"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FB6F38" w:rsidRPr="006C0722">
        <w:rPr>
          <w:rFonts w:ascii="Book Antiqua" w:hAnsi="Book Antiqua"/>
          <w:b/>
          <w:bCs/>
          <w:color w:val="0000FF"/>
        </w:rPr>
        <w:t xml:space="preserve"> </w:t>
      </w:r>
      <w:r w:rsidRPr="002C188C">
        <w:rPr>
          <w:rFonts w:ascii="Book Antiqua" w:hAnsi="Book Antiqua"/>
        </w:rPr>
        <w:t xml:space="preserve">on Domestic Competitive Bidding basis under secured e-procurement </w:t>
      </w:r>
      <w:proofErr w:type="gramStart"/>
      <w:r w:rsidRPr="002C188C">
        <w:rPr>
          <w:rFonts w:ascii="Book Antiqua" w:hAnsi="Book Antiqua"/>
        </w:rPr>
        <w:t>procedure</w:t>
      </w:r>
      <w:proofErr w:type="gramEnd"/>
      <w:r w:rsidRPr="002C188C">
        <w:rPr>
          <w:rFonts w:ascii="Book Antiqua" w:hAnsi="Book Antiqua"/>
        </w:rPr>
        <w:t>.</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w:t>
      </w:r>
      <w:r w:rsidRPr="002C188C">
        <w:rPr>
          <w:rFonts w:ascii="Book Antiqua" w:hAnsi="Book Antiqua"/>
        </w:rPr>
        <w:lastRenderedPageBreak/>
        <w:t>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4255F305" w14:textId="365173AD" w:rsidR="00CD0583" w:rsidRPr="002C188C" w:rsidRDefault="00CD0583" w:rsidP="00FB6F3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526E4F">
        <w:rPr>
          <w:rFonts w:ascii="Book Antiqua" w:hAnsi="Book Antiqua"/>
          <w:lang w:val="en-GB"/>
        </w:rPr>
        <w:t xml:space="preserve">Standard Field Quality Plan for </w:t>
      </w:r>
      <w:r w:rsidR="00526E4F">
        <w:rPr>
          <w:rFonts w:ascii="Book Antiqua" w:hAnsi="Book Antiqua"/>
          <w:lang w:val="en-GB"/>
        </w:rPr>
        <w:t>Civil Works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4B50FB94" w:rsidR="000558CF" w:rsidRPr="004A1E14" w:rsidRDefault="000558CF" w:rsidP="004A1E14">
      <w:pPr>
        <w:autoSpaceDE w:val="0"/>
        <w:autoSpaceDN w:val="0"/>
        <w:adjustRightInd w:val="0"/>
        <w:ind w:left="720" w:hanging="720"/>
        <w:jc w:val="both"/>
        <w:rPr>
          <w:rFonts w:ascii="Book Antiqua" w:hAnsi="Book Antiqua"/>
          <w:b/>
          <w:bCs/>
          <w:color w:val="0000FF"/>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776FF3" w:rsidRPr="00776FF3">
        <w:rPr>
          <w:rFonts w:ascii="Book Antiqua" w:hAnsi="Book Antiqua"/>
          <w:b/>
          <w:bCs/>
          <w:color w:val="0000FF"/>
        </w:rPr>
        <w:t xml:space="preserve">Construction of 02 </w:t>
      </w:r>
      <w:proofErr w:type="spellStart"/>
      <w:r w:rsidR="00776FF3" w:rsidRPr="00776FF3">
        <w:rPr>
          <w:rFonts w:ascii="Book Antiqua" w:hAnsi="Book Antiqua"/>
          <w:b/>
          <w:bCs/>
          <w:color w:val="0000FF"/>
        </w:rPr>
        <w:t>nos</w:t>
      </w:r>
      <w:proofErr w:type="spellEnd"/>
      <w:r w:rsidR="00776FF3" w:rsidRPr="00776FF3">
        <w:rPr>
          <w:rFonts w:ascii="Book Antiqua" w:hAnsi="Book Antiqua"/>
          <w:b/>
          <w:bCs/>
          <w:color w:val="0000FF"/>
        </w:rPr>
        <w:t xml:space="preserve"> Car parking Shed for 10 </w:t>
      </w:r>
      <w:proofErr w:type="spellStart"/>
      <w:r w:rsidR="00776FF3" w:rsidRPr="00776FF3">
        <w:rPr>
          <w:rFonts w:ascii="Book Antiqua" w:hAnsi="Book Antiqua"/>
          <w:b/>
          <w:bCs/>
          <w:color w:val="0000FF"/>
        </w:rPr>
        <w:t>nos</w:t>
      </w:r>
      <w:proofErr w:type="spellEnd"/>
      <w:r w:rsidR="00776FF3" w:rsidRPr="00776FF3">
        <w:rPr>
          <w:rFonts w:ascii="Book Antiqua" w:hAnsi="Book Antiqua"/>
          <w:b/>
          <w:bCs/>
          <w:color w:val="0000FF"/>
        </w:rPr>
        <w:t xml:space="preserve"> Car at 765/400/220KV Kurnool-III Sub-station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795F0F3C" w:rsidR="000558CF" w:rsidRPr="002C188C" w:rsidRDefault="000558CF" w:rsidP="009F4E01">
      <w:pPr>
        <w:suppressAutoHyphens/>
        <w:ind w:left="709" w:hanging="709"/>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009F4E01">
        <w:rPr>
          <w:rFonts w:ascii="Book Antiqua" w:hAnsi="Book Antiqua"/>
        </w:rPr>
        <w:tab/>
      </w:r>
      <w:r w:rsidRPr="002C188C">
        <w:rPr>
          <w:rFonts w:ascii="Book Antiqua" w:hAnsi="Book Antiqua"/>
        </w:rPr>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9F4E01">
      <w:pPr>
        <w:tabs>
          <w:tab w:val="left" w:pos="709"/>
        </w:tabs>
        <w:ind w:left="709" w:hanging="709"/>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2AF0C8B0"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4" w:history="1">
        <w:r w:rsidR="001A17E5" w:rsidRPr="000B227D">
          <w:rPr>
            <w:rStyle w:val="Hyperlink"/>
            <w:rFonts w:ascii="Book Antiqua" w:hAnsi="Book Antiqua"/>
          </w:rPr>
          <w:t>http://www.powergrid.in</w:t>
        </w:r>
      </w:hyperlink>
      <w:r w:rsidR="001A17E5">
        <w:rPr>
          <w:rStyle w:val="Hyperlink"/>
          <w:rFonts w:ascii="Book Antiqua" w:hAnsi="Book Antiqua"/>
        </w:rPr>
        <w:t xml:space="preserve"> </w:t>
      </w:r>
      <w:r w:rsidRPr="002C188C">
        <w:rPr>
          <w:rFonts w:ascii="Book Antiqua" w:hAnsi="Book Antiqua"/>
        </w:rPr>
        <w:t xml:space="preserve">as well as on portal </w:t>
      </w:r>
      <w:hyperlink r:id="rId15"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6"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 xml:space="preserve">The contact details to reach the ERP SRM Helpdesk support </w:t>
      </w:r>
      <w:proofErr w:type="gramStart"/>
      <w:r w:rsidRPr="007706B4">
        <w:rPr>
          <w:rFonts w:ascii="Book Antiqua" w:hAnsi="Book Antiqua"/>
          <w:b/>
          <w:bCs/>
          <w:color w:val="0000FF"/>
        </w:rPr>
        <w:t>is</w:t>
      </w:r>
      <w:proofErr w:type="gramEnd"/>
      <w:r w:rsidRPr="007706B4">
        <w:rPr>
          <w:rFonts w:ascii="Book Antiqua" w:hAnsi="Book Antiqua"/>
          <w:b/>
          <w:bCs/>
          <w:color w:val="0000FF"/>
        </w:rPr>
        <w:t xml:space="preserve">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7"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8"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w:t>
      </w:r>
      <w:proofErr w:type="gramStart"/>
      <w:r w:rsidR="00E81D12" w:rsidRPr="002C188C">
        <w:rPr>
          <w:rFonts w:ascii="Book Antiqua" w:hAnsi="Book Antiqua"/>
        </w:rPr>
        <w:t xml:space="preserve">namely </w:t>
      </w:r>
      <w:r w:rsidR="00E81D12" w:rsidRPr="002C188C">
        <w:rPr>
          <w:rFonts w:ascii="Book Antiqua" w:hAnsi="Book Antiqua"/>
          <w:i/>
          <w:iCs/>
        </w:rPr>
        <w:t>https://etender.powergrid.in (hereinafter referred to as the ‘portal’)</w:t>
      </w:r>
      <w:r w:rsidR="00E81D12" w:rsidRPr="002C188C">
        <w:rPr>
          <w:rFonts w:ascii="Book Antiqua" w:hAnsi="Book Antiqua"/>
        </w:rPr>
        <w:t>, it shall be the sole responsibility of the bidders to apprise themselves adequately regarding all the relevant procedures and provisions as detailed at the portal</w:t>
      </w:r>
      <w:proofErr w:type="gramEnd"/>
      <w:r w:rsidR="00E81D12" w:rsidRPr="002C188C">
        <w:rPr>
          <w:rFonts w:ascii="Book Antiqua" w:hAnsi="Book Antiqua"/>
        </w:rPr>
        <w:t xml:space="preserve">: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9"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w:t>
      </w:r>
      <w:r w:rsidR="001A1F70" w:rsidRPr="002C188C">
        <w:rPr>
          <w:rFonts w:ascii="Book Antiqua" w:hAnsi="Book Antiqua"/>
        </w:rPr>
        <w:lastRenderedPageBreak/>
        <w:t xml:space="preserve">be the sole responsibility of the bidders to apprise themselves adequately regarding all the relevant procedures and provisions as detailed at the portal </w:t>
      </w:r>
      <w:r w:rsidR="001A1F70" w:rsidRPr="00D47AEB">
        <w:rPr>
          <w:rFonts w:ascii="Book Antiqua" w:hAnsi="Book Antiqua"/>
        </w:rPr>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03B145A4"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974837">
        <w:rPr>
          <w:rFonts w:ascii="Book Antiqua" w:hAnsi="Book Antiqua"/>
          <w:b/>
          <w:bCs/>
          <w:color w:val="0000FF"/>
          <w:highlight w:val="yellow"/>
        </w:rPr>
        <w:t>10</w:t>
      </w:r>
      <w:r w:rsidR="008500B5" w:rsidRPr="00D62852">
        <w:rPr>
          <w:rFonts w:ascii="Book Antiqua" w:hAnsi="Book Antiqua"/>
          <w:b/>
          <w:bCs/>
          <w:color w:val="0000FF"/>
          <w:highlight w:val="yellow"/>
        </w:rPr>
        <w:t>.0</w:t>
      </w:r>
      <w:r w:rsidR="00330AEE">
        <w:rPr>
          <w:rFonts w:ascii="Book Antiqua" w:hAnsi="Book Antiqua"/>
          <w:b/>
          <w:bCs/>
          <w:color w:val="0000FF"/>
          <w:highlight w:val="yellow"/>
        </w:rPr>
        <w:t>3</w:t>
      </w:r>
      <w:r w:rsidR="008500B5" w:rsidRPr="00D62852">
        <w:rPr>
          <w:rFonts w:ascii="Book Antiqua" w:hAnsi="Book Antiqua"/>
          <w:b/>
          <w:bCs/>
          <w:color w:val="0000FF"/>
          <w:highlight w:val="yellow"/>
        </w:rPr>
        <w:t>.202</w:t>
      </w:r>
      <w:r w:rsidR="00330AEE">
        <w:rPr>
          <w:rFonts w:ascii="Book Antiqua" w:hAnsi="Book Antiqua"/>
          <w:b/>
          <w:bCs/>
          <w:color w:val="0000FF"/>
          <w:highlight w:val="yellow"/>
        </w:rPr>
        <w:t>5</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A40237">
        <w:rPr>
          <w:rFonts w:ascii="Book Antiqua" w:hAnsi="Book Antiqua"/>
          <w:b/>
          <w:bCs/>
          <w:color w:val="0000FF"/>
        </w:rPr>
        <w:t>0</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974837">
        <w:rPr>
          <w:rFonts w:ascii="Book Antiqua" w:hAnsi="Book Antiqua"/>
          <w:b/>
          <w:bCs/>
          <w:color w:val="0000FF"/>
          <w:highlight w:val="yellow"/>
        </w:rPr>
        <w:t>17</w:t>
      </w:r>
      <w:r w:rsidR="00DE4DBB" w:rsidRPr="00D62852">
        <w:rPr>
          <w:rFonts w:ascii="Book Antiqua" w:hAnsi="Book Antiqua"/>
          <w:b/>
          <w:bCs/>
          <w:color w:val="0000FF"/>
          <w:highlight w:val="yellow"/>
        </w:rPr>
        <w:t>.0</w:t>
      </w:r>
      <w:r w:rsidR="00DE4DBB">
        <w:rPr>
          <w:rFonts w:ascii="Book Antiqua" w:hAnsi="Book Antiqua"/>
          <w:b/>
          <w:bCs/>
          <w:color w:val="0000FF"/>
          <w:highlight w:val="yellow"/>
        </w:rPr>
        <w:t>3</w:t>
      </w:r>
      <w:r w:rsidR="00DE4DBB" w:rsidRPr="00D62852">
        <w:rPr>
          <w:rFonts w:ascii="Book Antiqua" w:hAnsi="Book Antiqua"/>
          <w:b/>
          <w:bCs/>
          <w:color w:val="0000FF"/>
          <w:highlight w:val="yellow"/>
        </w:rPr>
        <w:t>.202</w:t>
      </w:r>
      <w:r w:rsidR="00DE4DBB">
        <w:rPr>
          <w:rFonts w:ascii="Book Antiqua" w:hAnsi="Book Antiqua"/>
          <w:b/>
          <w:bCs/>
          <w:color w:val="0000FF"/>
          <w:highlight w:val="yellow"/>
        </w:rPr>
        <w:t>5</w:t>
      </w:r>
      <w:r w:rsidRPr="001261D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 xml:space="preserve">ne with </w:t>
      </w:r>
      <w:proofErr w:type="gramStart"/>
      <w:r w:rsidRPr="007358E3">
        <w:rPr>
          <w:rFonts w:ascii="Book Antiqua" w:hAnsi="Book Antiqua"/>
          <w:b/>
          <w:bCs/>
        </w:rPr>
        <w:t>Ministry</w:t>
      </w:r>
      <w:proofErr w:type="gramEnd"/>
      <w:r w:rsidRPr="007358E3">
        <w:rPr>
          <w:rFonts w:ascii="Book Antiqua" w:hAnsi="Book Antiqua"/>
          <w:b/>
          <w:bCs/>
        </w:rPr>
        <w:t xml:space="preserve">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w:t>
      </w:r>
      <w:proofErr w:type="gramStart"/>
      <w:r w:rsidRPr="007358E3">
        <w:rPr>
          <w:rFonts w:ascii="Book Antiqua" w:hAnsi="Book Antiqua"/>
          <w:b/>
          <w:bCs/>
        </w:rPr>
        <w:t>June,</w:t>
      </w:r>
      <w:proofErr w:type="gramEnd"/>
      <w:r w:rsidRPr="007358E3">
        <w:rPr>
          <w:rFonts w:ascii="Book Antiqua" w:hAnsi="Book Antiqua"/>
          <w:b/>
          <w:bCs/>
        </w:rPr>
        <w:t xml:space="preserve"> 2020 shall be valid </w:t>
      </w:r>
      <w:proofErr w:type="spellStart"/>
      <w:r w:rsidRPr="007358E3">
        <w:rPr>
          <w:rFonts w:ascii="Book Antiqua" w:hAnsi="Book Antiqua"/>
          <w:b/>
          <w:bCs/>
        </w:rPr>
        <w:t>upto</w:t>
      </w:r>
      <w:proofErr w:type="spellEnd"/>
      <w:r w:rsidRPr="007358E3">
        <w:rPr>
          <w:rFonts w:ascii="Book Antiqua" w:hAnsi="Book Antiqua"/>
          <w:b/>
          <w:bCs/>
        </w:rPr>
        <w:t xml:space="preserve">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0CDDAB38"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974837">
        <w:rPr>
          <w:rFonts w:ascii="Book Antiqua" w:hAnsi="Book Antiqua"/>
          <w:b/>
          <w:bCs/>
          <w:color w:val="0000FF"/>
          <w:highlight w:val="yellow"/>
        </w:rPr>
        <w:t>17</w:t>
      </w:r>
      <w:r w:rsidR="001350E5" w:rsidRPr="00D62852">
        <w:rPr>
          <w:rFonts w:ascii="Book Antiqua" w:hAnsi="Book Antiqua"/>
          <w:b/>
          <w:bCs/>
          <w:color w:val="0000FF"/>
          <w:highlight w:val="yellow"/>
        </w:rPr>
        <w:t>.0</w:t>
      </w:r>
      <w:r w:rsidR="001350E5">
        <w:rPr>
          <w:rFonts w:ascii="Book Antiqua" w:hAnsi="Book Antiqua"/>
          <w:b/>
          <w:bCs/>
          <w:color w:val="0000FF"/>
          <w:highlight w:val="yellow"/>
        </w:rPr>
        <w:t>3</w:t>
      </w:r>
      <w:r w:rsidR="001350E5" w:rsidRPr="00D62852">
        <w:rPr>
          <w:rFonts w:ascii="Book Antiqua" w:hAnsi="Book Antiqua"/>
          <w:b/>
          <w:bCs/>
          <w:color w:val="0000FF"/>
          <w:highlight w:val="yellow"/>
        </w:rPr>
        <w:t>.202</w:t>
      </w:r>
      <w:r w:rsidR="001350E5">
        <w:rPr>
          <w:rFonts w:ascii="Book Antiqua" w:hAnsi="Book Antiqua"/>
          <w:b/>
          <w:bCs/>
          <w:color w:val="0000FF"/>
          <w:highlight w:val="yellow"/>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w:t>
      </w:r>
      <w:proofErr w:type="gramStart"/>
      <w:r w:rsidRPr="002C188C">
        <w:rPr>
          <w:rFonts w:ascii="Book Antiqua" w:hAnsi="Book Antiqua"/>
          <w:spacing w:val="-2"/>
        </w:rPr>
        <w:t>First</w:t>
      </w:r>
      <w:proofErr w:type="gramEnd"/>
      <w:r w:rsidRPr="002C188C">
        <w:rPr>
          <w:rFonts w:ascii="Book Antiqua" w:hAnsi="Book Antiqua"/>
          <w:spacing w:val="-2"/>
        </w:rPr>
        <w:t xml:space="preserve"> Envelope i.e. Techno-Commercial Part shall be opened </w:t>
      </w:r>
      <w:r w:rsidRPr="001261D9">
        <w:rPr>
          <w:rFonts w:ascii="Book Antiqua" w:hAnsi="Book Antiqua"/>
          <w:spacing w:val="-2"/>
        </w:rPr>
        <w:t>on</w:t>
      </w:r>
      <w:r w:rsidR="00515F56">
        <w:rPr>
          <w:rFonts w:ascii="Book Antiqua" w:hAnsi="Book Antiqua"/>
          <w:spacing w:val="-2"/>
        </w:rPr>
        <w:t xml:space="preserve"> </w:t>
      </w:r>
      <w:r w:rsidR="00974837">
        <w:rPr>
          <w:rFonts w:ascii="Book Antiqua" w:hAnsi="Book Antiqua"/>
          <w:b/>
          <w:bCs/>
          <w:color w:val="0000FF"/>
          <w:highlight w:val="yellow"/>
        </w:rPr>
        <w:t>17</w:t>
      </w:r>
      <w:r w:rsidR="001350E5" w:rsidRPr="00D62852">
        <w:rPr>
          <w:rFonts w:ascii="Book Antiqua" w:hAnsi="Book Antiqua"/>
          <w:b/>
          <w:bCs/>
          <w:color w:val="0000FF"/>
          <w:highlight w:val="yellow"/>
        </w:rPr>
        <w:t>.0</w:t>
      </w:r>
      <w:r w:rsidR="001350E5">
        <w:rPr>
          <w:rFonts w:ascii="Book Antiqua" w:hAnsi="Book Antiqua"/>
          <w:b/>
          <w:bCs/>
          <w:color w:val="0000FF"/>
          <w:highlight w:val="yellow"/>
        </w:rPr>
        <w:t>3</w:t>
      </w:r>
      <w:r w:rsidR="001350E5" w:rsidRPr="00D62852">
        <w:rPr>
          <w:rFonts w:ascii="Book Antiqua" w:hAnsi="Book Antiqua"/>
          <w:b/>
          <w:bCs/>
          <w:color w:val="0000FF"/>
          <w:highlight w:val="yellow"/>
        </w:rPr>
        <w:t>.202</w:t>
      </w:r>
      <w:r w:rsidR="001350E5">
        <w:rPr>
          <w:rFonts w:ascii="Book Antiqua" w:hAnsi="Book Antiqua"/>
          <w:b/>
          <w:bCs/>
          <w:color w:val="0000FF"/>
          <w:highlight w:val="yellow"/>
        </w:rPr>
        <w:t>5</w:t>
      </w:r>
      <w:r w:rsidR="001350E5">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lastRenderedPageBreak/>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61A1B7B1"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FB47BA">
        <w:rPr>
          <w:rFonts w:ascii="Book Antiqua" w:hAnsi="Book Antiqua"/>
          <w:b/>
          <w:bCs/>
          <w:color w:val="0000FF"/>
        </w:rPr>
        <w:t>8</w:t>
      </w:r>
      <w:r w:rsidR="00041495">
        <w:rPr>
          <w:rFonts w:ascii="Book Antiqua" w:hAnsi="Book Antiqua"/>
          <w:b/>
          <w:bCs/>
          <w:color w:val="0000FF"/>
        </w:rPr>
        <w:t>5</w:t>
      </w:r>
      <w:r w:rsidR="00844930" w:rsidRPr="002C188C">
        <w:rPr>
          <w:rFonts w:ascii="Book Antiqua" w:hAnsi="Book Antiqua"/>
          <w:b/>
          <w:bCs/>
          <w:color w:val="0000FF"/>
        </w:rPr>
        <w:t>,000</w:t>
      </w:r>
      <w:r w:rsidRPr="002C188C">
        <w:rPr>
          <w:rFonts w:ascii="Book Antiqua" w:hAnsi="Book Antiqua"/>
          <w:b/>
          <w:bCs/>
          <w:color w:val="0000FF"/>
        </w:rPr>
        <w:t>/-</w:t>
      </w:r>
      <w:r w:rsidR="00BA73F1">
        <w:rPr>
          <w:rFonts w:ascii="Book Antiqua" w:hAnsi="Book Antiqua"/>
          <w:b/>
          <w:bCs/>
          <w:color w:val="0000FF"/>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017B7F6D"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BD5682">
        <w:rPr>
          <w:rFonts w:ascii="Book Antiqua" w:hAnsi="Book Antiqua"/>
          <w:b/>
          <w:bCs/>
          <w:color w:val="0000FF"/>
          <w:highlight w:val="yellow"/>
        </w:rPr>
        <w:t>17</w:t>
      </w:r>
      <w:r w:rsidR="00EB0970" w:rsidRPr="00D62852">
        <w:rPr>
          <w:rFonts w:ascii="Book Antiqua" w:hAnsi="Book Antiqua"/>
          <w:b/>
          <w:bCs/>
          <w:color w:val="0000FF"/>
          <w:highlight w:val="yellow"/>
        </w:rPr>
        <w:t>.0</w:t>
      </w:r>
      <w:r w:rsidR="00EB0970">
        <w:rPr>
          <w:rFonts w:ascii="Book Antiqua" w:hAnsi="Book Antiqua"/>
          <w:b/>
          <w:bCs/>
          <w:color w:val="0000FF"/>
          <w:highlight w:val="yellow"/>
        </w:rPr>
        <w:t>3</w:t>
      </w:r>
      <w:r w:rsidR="00EB0970" w:rsidRPr="00D62852">
        <w:rPr>
          <w:rFonts w:ascii="Book Antiqua" w:hAnsi="Book Antiqua"/>
          <w:b/>
          <w:bCs/>
          <w:color w:val="0000FF"/>
          <w:highlight w:val="yellow"/>
        </w:rPr>
        <w:t>.202</w:t>
      </w:r>
      <w:r w:rsidR="00EB0970">
        <w:rPr>
          <w:rFonts w:ascii="Book Antiqua" w:hAnsi="Book Antiqua"/>
          <w:b/>
          <w:bCs/>
          <w:color w:val="0000FF"/>
          <w:highlight w:val="yellow"/>
        </w:rPr>
        <w:t>5</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1D5CAE59" w14:textId="4D0394A7" w:rsidR="000558CF" w:rsidRPr="00996785" w:rsidRDefault="00AA12C4" w:rsidP="00996785">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996785">
        <w:rPr>
          <w:rFonts w:ascii="Book Antiqua" w:hAnsi="Book Antiqua"/>
          <w:b/>
          <w:bCs/>
          <w:color w:val="0000FF"/>
          <w:highlight w:val="yellow"/>
        </w:rPr>
        <w:t>14</w:t>
      </w:r>
      <w:r w:rsidR="00EB0970" w:rsidRPr="00D62852">
        <w:rPr>
          <w:rFonts w:ascii="Book Antiqua" w:hAnsi="Book Antiqua"/>
          <w:b/>
          <w:bCs/>
          <w:color w:val="0000FF"/>
          <w:highlight w:val="yellow"/>
        </w:rPr>
        <w:t>.0</w:t>
      </w:r>
      <w:r w:rsidR="00EB0970">
        <w:rPr>
          <w:rFonts w:ascii="Book Antiqua" w:hAnsi="Book Antiqua"/>
          <w:b/>
          <w:bCs/>
          <w:color w:val="0000FF"/>
          <w:highlight w:val="yellow"/>
        </w:rPr>
        <w:t>3</w:t>
      </w:r>
      <w:r w:rsidR="00EB0970" w:rsidRPr="00D62852">
        <w:rPr>
          <w:rFonts w:ascii="Book Antiqua" w:hAnsi="Book Antiqua"/>
          <w:b/>
          <w:bCs/>
          <w:color w:val="0000FF"/>
          <w:highlight w:val="yellow"/>
        </w:rPr>
        <w:t>.202</w:t>
      </w:r>
      <w:r w:rsidR="00EB0970">
        <w:rPr>
          <w:rFonts w:ascii="Book Antiqua" w:hAnsi="Book Antiqua"/>
          <w:b/>
          <w:bCs/>
          <w:color w:val="0000FF"/>
          <w:highlight w:val="yellow"/>
        </w:rPr>
        <w:t>5</w:t>
      </w:r>
      <w:r w:rsidR="00EB0970">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5DE02332" w14:textId="3F61DA68" w:rsidR="00E54B4D" w:rsidRPr="00996785" w:rsidRDefault="00F75E87" w:rsidP="00996785">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proofErr w:type="gramStart"/>
      <w:r w:rsidRPr="00AA5383">
        <w:rPr>
          <w:lang w:val="en-GB"/>
        </w:rPr>
        <w:t>with regard to</w:t>
      </w:r>
      <w:proofErr w:type="gramEnd"/>
      <w:r w:rsidRPr="00AA5383">
        <w:rPr>
          <w:lang w:val="en-GB"/>
        </w:rPr>
        <w:t xml:space="preserve"> the above shall be to the following address (By Post/In Person)</w:t>
      </w: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2A058BC7" w14:textId="41860D67"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253A09">
        <w:rPr>
          <w:rFonts w:ascii="Book Antiqua" w:hAnsi="Book Antiqua"/>
          <w:lang w:val="en-GB"/>
        </w:rPr>
        <w:t xml:space="preserve">Venkata </w:t>
      </w:r>
      <w:proofErr w:type="spellStart"/>
      <w:r w:rsidR="00253A09">
        <w:rPr>
          <w:rFonts w:ascii="Book Antiqua" w:hAnsi="Book Antiqua"/>
          <w:lang w:val="en-GB"/>
        </w:rPr>
        <w:t>KasiviswanadhamG</w:t>
      </w:r>
      <w:proofErr w:type="spellEnd"/>
      <w:r w:rsidRPr="002C188C">
        <w:rPr>
          <w:rFonts w:ascii="Book Antiqua" w:hAnsi="Book Antiqua"/>
          <w:lang w:val="en-GB"/>
        </w:rPr>
        <w:t xml:space="preserve">, </w:t>
      </w:r>
      <w:r w:rsidR="004C7EC8">
        <w:rPr>
          <w:rFonts w:ascii="Book Antiqua" w:hAnsi="Book Antiqua"/>
          <w:lang w:val="en-GB"/>
        </w:rPr>
        <w:t xml:space="preserve">Chief Manager </w:t>
      </w:r>
      <w:r w:rsidRPr="002C188C">
        <w:rPr>
          <w:rFonts w:ascii="Book Antiqua" w:hAnsi="Book Antiqua"/>
          <w:lang w:val="en-GB"/>
        </w:rPr>
        <w:t>C&amp;M)</w:t>
      </w:r>
    </w:p>
    <w:p w14:paraId="31D02AC3" w14:textId="1C13617F"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20" w:history="1">
        <w:r w:rsidR="00253A09" w:rsidRPr="0013417C">
          <w:rPr>
            <w:rStyle w:val="Hyperlink"/>
            <w:rFonts w:ascii="Book Antiqua" w:hAnsi="Book Antiqua"/>
            <w:lang w:val="en-GB"/>
          </w:rPr>
          <w:t>gvk@powergrid.in</w:t>
        </w:r>
      </w:hyperlink>
      <w:r w:rsidR="00E53B6F">
        <w:rPr>
          <w:rFonts w:ascii="Book Antiqua" w:hAnsi="Book Antiqua"/>
          <w:lang w:val="en-GB"/>
        </w:rPr>
        <w:t xml:space="preserve"> </w:t>
      </w:r>
    </w:p>
    <w:p w14:paraId="1A0540AD" w14:textId="25E21DE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253A09">
        <w:rPr>
          <w:rFonts w:ascii="Book Antiqua" w:hAnsi="Book Antiqua"/>
          <w:lang w:val="en-GB"/>
        </w:rPr>
        <w:t>9589251499</w:t>
      </w:r>
      <w:r w:rsidR="00E40409">
        <w:rPr>
          <w:rFonts w:ascii="Book Antiqua" w:hAnsi="Book Antiqua"/>
          <w:lang w:val="en-GB"/>
        </w:rPr>
        <w:t xml:space="preserve"> </w:t>
      </w:r>
    </w:p>
    <w:p w14:paraId="568EEB69" w14:textId="77777777" w:rsidR="00F52150" w:rsidRPr="00F52150" w:rsidRDefault="00F52150" w:rsidP="00F52150">
      <w:pPr>
        <w:ind w:left="1080"/>
        <w:jc w:val="both"/>
        <w:rPr>
          <w:rFonts w:ascii="Book Antiqua" w:hAnsi="Book Antiqua" w:cs="Mangal"/>
          <w:szCs w:val="21"/>
          <w:lang w:bidi="hi-IN"/>
        </w:rPr>
      </w:pPr>
    </w:p>
    <w:p w14:paraId="0CF34FF5" w14:textId="132DD416" w:rsidR="004C7EC8" w:rsidRPr="002C188C" w:rsidRDefault="004C7EC8" w:rsidP="004C7EC8">
      <w:pPr>
        <w:ind w:left="2160" w:firstLine="720"/>
        <w:jc w:val="both"/>
        <w:rPr>
          <w:rFonts w:ascii="Book Antiqua" w:hAnsi="Book Antiqua"/>
          <w:lang w:val="en-GB"/>
        </w:rPr>
      </w:pPr>
      <w:proofErr w:type="spellStart"/>
      <w:r>
        <w:rPr>
          <w:rFonts w:ascii="Book Antiqua" w:hAnsi="Book Antiqua"/>
          <w:lang w:val="en-GB"/>
        </w:rPr>
        <w:t>T.Suryaprakash</w:t>
      </w:r>
      <w:proofErr w:type="spellEnd"/>
      <w:r w:rsidRPr="002C188C">
        <w:rPr>
          <w:rFonts w:ascii="Book Antiqua" w:hAnsi="Book Antiqua"/>
          <w:lang w:val="en-GB"/>
        </w:rPr>
        <w:t xml:space="preserve">, </w:t>
      </w:r>
      <w:r>
        <w:rPr>
          <w:rFonts w:ascii="Book Antiqua" w:hAnsi="Book Antiqua"/>
          <w:lang w:val="en-GB"/>
        </w:rPr>
        <w:t>Sr. DGM</w:t>
      </w:r>
      <w:r w:rsidRPr="002C188C">
        <w:rPr>
          <w:rFonts w:ascii="Book Antiqua" w:hAnsi="Book Antiqua"/>
          <w:lang w:val="en-GB"/>
        </w:rPr>
        <w:t>(C&amp;M)</w:t>
      </w:r>
    </w:p>
    <w:p w14:paraId="6D4F14DC"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 xml:space="preserve">E-mail: </w:t>
      </w:r>
      <w:hyperlink r:id="rId21"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DE0383B"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52E743FF" w14:textId="77777777" w:rsidR="00E54B4D" w:rsidRPr="002C188C" w:rsidRDefault="00E54B4D" w:rsidP="00996785">
      <w:pPr>
        <w:jc w:val="both"/>
        <w:rPr>
          <w:rFonts w:ascii="Book Antiqua" w:hAnsi="Book Antiqua"/>
          <w:lang w:val="en-GB"/>
        </w:rPr>
      </w:pPr>
    </w:p>
    <w:p w14:paraId="0D287737" w14:textId="10D3D736" w:rsidR="00BD4395" w:rsidRPr="002C188C" w:rsidRDefault="00BD4395" w:rsidP="00CF5F77">
      <w:pPr>
        <w:tabs>
          <w:tab w:val="left" w:pos="7935"/>
        </w:tabs>
        <w:ind w:left="1080"/>
        <w:jc w:val="both"/>
        <w:rPr>
          <w:rFonts w:ascii="Book Antiqua" w:hAnsi="Book Antiqua"/>
          <w:lang w:val="en-GB"/>
        </w:rPr>
      </w:pPr>
      <w:r w:rsidRPr="002C188C">
        <w:rPr>
          <w:rFonts w:ascii="Book Antiqua" w:hAnsi="Book Antiqua"/>
          <w:lang w:val="en-GB"/>
        </w:rPr>
        <w:t>For more information on POWERGRID, visit our site at:</w:t>
      </w:r>
      <w:r w:rsidR="00CF5F77">
        <w:rPr>
          <w:rFonts w:ascii="Book Antiqua" w:hAnsi="Book Antiqua"/>
          <w:lang w:val="en-GB"/>
        </w:rPr>
        <w:tab/>
      </w:r>
    </w:p>
    <w:p w14:paraId="647229D5" w14:textId="3FCC6C86" w:rsidR="00BD4395" w:rsidRPr="002C188C" w:rsidRDefault="00BE0285" w:rsidP="00BD4395">
      <w:pPr>
        <w:ind w:left="1080"/>
        <w:jc w:val="both"/>
        <w:rPr>
          <w:rFonts w:ascii="Book Antiqua" w:hAnsi="Book Antiqua"/>
          <w:lang w:val="en-GB"/>
        </w:rPr>
      </w:pPr>
      <w:hyperlink r:id="rId22" w:history="1">
        <w:r w:rsidRPr="000B227D">
          <w:rPr>
            <w:rStyle w:val="Hyperlink"/>
            <w:rFonts w:ascii="Book Antiqua" w:hAnsi="Book Antiqua"/>
            <w:lang w:val="en-GB"/>
          </w:rPr>
          <w:t>http://www.powergrid.in</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3"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24" w:history="1">
        <w:r>
          <w:rPr>
            <w:rStyle w:val="Hyperlink"/>
          </w:rPr>
          <w:t>https://eprocure.gov.in/cppp/</w:t>
        </w:r>
      </w:hyperlink>
    </w:p>
    <w:p w14:paraId="2C238ACA" w14:textId="1E5018A1" w:rsidR="00BD4395" w:rsidRPr="002C188C" w:rsidRDefault="00BD4395" w:rsidP="00666C02">
      <w:pPr>
        <w:jc w:val="right"/>
        <w:rPr>
          <w:rFonts w:ascii="Book Antiqua" w:hAnsi="Book Antiqua"/>
          <w:b/>
          <w:bCs/>
          <w:lang w:val="en-GB"/>
        </w:rPr>
      </w:pPr>
    </w:p>
    <w:p w14:paraId="400B2A44" w14:textId="2765CA09" w:rsidR="000558CF" w:rsidRPr="000C52EC" w:rsidRDefault="00E54B4D" w:rsidP="00666C02">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sectPr w:rsidR="000558CF" w:rsidRPr="000C52EC" w:rsidSect="00504241">
      <w:footerReference w:type="default" r:id="rId25"/>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6192" w14:textId="77777777" w:rsidR="00504241" w:rsidRDefault="00504241">
      <w:r>
        <w:separator/>
      </w:r>
    </w:p>
  </w:endnote>
  <w:endnote w:type="continuationSeparator" w:id="0">
    <w:p w14:paraId="4F26B75D" w14:textId="77777777" w:rsidR="00504241" w:rsidRDefault="0050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9786" w14:textId="77777777" w:rsidR="00046FD8" w:rsidRDefault="00046F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F6D4" w14:textId="77777777" w:rsidR="00046FD8" w:rsidRDefault="00046F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4B55B0F5" w14:textId="5CD335FC" w:rsidR="00831611" w:rsidRPr="002C188C" w:rsidRDefault="00831611"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3D3671">
            <w:rPr>
              <w:rFonts w:ascii="Book Antiqua" w:hAnsi="Book Antiqua"/>
              <w:b/>
              <w:bCs/>
              <w:color w:val="0000FF"/>
            </w:rPr>
            <w:t>40</w:t>
          </w:r>
          <w:r w:rsidR="003B07BF">
            <w:rPr>
              <w:rFonts w:ascii="Book Antiqua" w:hAnsi="Book Antiqua"/>
              <w:b/>
              <w:bCs/>
              <w:color w:val="0000FF"/>
            </w:rPr>
            <w:t>8</w:t>
          </w:r>
          <w:r w:rsidR="00E96078">
            <w:rPr>
              <w:rFonts w:ascii="Book Antiqua" w:hAnsi="Book Antiqua"/>
              <w:b/>
              <w:bCs/>
              <w:color w:val="0000FF"/>
            </w:rPr>
            <w:t>1</w:t>
          </w:r>
          <w:r w:rsidRPr="002C188C">
            <w:rPr>
              <w:rFonts w:ascii="Book Antiqua" w:hAnsi="Book Antiqua"/>
              <w:b/>
              <w:bCs/>
              <w:color w:val="0000FF"/>
            </w:rPr>
            <w:t xml:space="preserve"> /</w:t>
          </w:r>
          <w:r>
            <w:rPr>
              <w:rFonts w:ascii="Book Antiqua" w:hAnsi="Book Antiqua"/>
              <w:b/>
              <w:bCs/>
              <w:color w:val="0000FF"/>
            </w:rPr>
            <w:t>202</w:t>
          </w:r>
          <w:r w:rsidR="003D3671">
            <w:rPr>
              <w:rFonts w:ascii="Book Antiqua" w:hAnsi="Book Antiqua"/>
              <w:b/>
              <w:bCs/>
              <w:color w:val="0000FF"/>
            </w:rPr>
            <w:t>5</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3CD4DE45" w:rsidR="00831611" w:rsidRPr="000037ED" w:rsidRDefault="00046FD8" w:rsidP="000037ED">
          <w:pPr>
            <w:pStyle w:val="Footer"/>
            <w:jc w:val="right"/>
            <w:rPr>
              <w:color w:val="4F81BD"/>
            </w:rPr>
          </w:pPr>
          <w:r>
            <w:rPr>
              <w:rFonts w:ascii="Book Antiqua" w:hAnsi="Book Antiqua"/>
              <w:b/>
            </w:rPr>
            <w:pict w14:anchorId="0101C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9pt;height:34.5pt">
                <v:imagedata r:id="rId1" o:title=""/>
                <o:lock v:ext="edit" ungrouping="t" rotation="t" cropping="t" verticies="t" text="t" grouping="t"/>
                <o:signatureline v:ext="edit" id="{4B540944-ACF8-4AF2-801B-5ED24FAAD119}" provid="{00000000-0000-0000-0000-000000000000}" o:suggestedsigner="Venkata Kasiviswanadham G" o:suggestedsigner2="Chief Manager (C&amp;M)" issignatureline="t"/>
              </v:shape>
            </w:pict>
          </w:r>
          <w:r w:rsidR="00831611" w:rsidRPr="000037ED">
            <w:rPr>
              <w:color w:val="4F81BD"/>
            </w:rPr>
            <w:t xml:space="preserve">Page </w:t>
          </w:r>
          <w:r w:rsidR="00831611" w:rsidRPr="000037ED">
            <w:rPr>
              <w:b/>
              <w:bCs/>
              <w:color w:val="4F81BD"/>
            </w:rPr>
            <w:fldChar w:fldCharType="begin"/>
          </w:r>
          <w:r w:rsidR="00831611" w:rsidRPr="000037ED">
            <w:rPr>
              <w:b/>
              <w:bCs/>
              <w:color w:val="4F81BD"/>
            </w:rPr>
            <w:instrText xml:space="preserve"> PAGE  \* Arabic  \* MERGEFORMAT </w:instrText>
          </w:r>
          <w:r w:rsidR="00831611" w:rsidRPr="000037ED">
            <w:rPr>
              <w:b/>
              <w:bCs/>
              <w:color w:val="4F81BD"/>
            </w:rPr>
            <w:fldChar w:fldCharType="separate"/>
          </w:r>
          <w:r w:rsidR="009F6077">
            <w:rPr>
              <w:b/>
              <w:bCs/>
              <w:noProof/>
              <w:color w:val="4F81BD"/>
            </w:rPr>
            <w:t>6</w:t>
          </w:r>
          <w:r w:rsidR="00831611" w:rsidRPr="000037ED">
            <w:rPr>
              <w:b/>
              <w:bCs/>
              <w:color w:val="4F81BD"/>
            </w:rPr>
            <w:fldChar w:fldCharType="end"/>
          </w:r>
          <w:r w:rsidR="00831611" w:rsidRPr="000037ED">
            <w:rPr>
              <w:color w:val="4F81BD"/>
            </w:rPr>
            <w:t xml:space="preserve"> of </w:t>
          </w:r>
          <w:r w:rsidR="00611C26">
            <w:rPr>
              <w:color w:val="4F81BD"/>
            </w:rPr>
            <w:t>5</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8ED83" w14:textId="77777777" w:rsidR="00504241" w:rsidRDefault="00504241">
      <w:r>
        <w:separator/>
      </w:r>
    </w:p>
  </w:footnote>
  <w:footnote w:type="continuationSeparator" w:id="0">
    <w:p w14:paraId="0E2D014A" w14:textId="77777777" w:rsidR="00504241" w:rsidRDefault="00504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0810D" w14:textId="77777777" w:rsidR="00046FD8" w:rsidRDefault="00046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01E0" w14:textId="77777777" w:rsidR="00046FD8" w:rsidRDefault="00046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16CE1" w14:textId="77777777" w:rsidR="00046FD8" w:rsidRDefault="00046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26522"/>
    <w:rsid w:val="0003043B"/>
    <w:rsid w:val="00031309"/>
    <w:rsid w:val="00031C7A"/>
    <w:rsid w:val="00032032"/>
    <w:rsid w:val="00033C0C"/>
    <w:rsid w:val="00033F68"/>
    <w:rsid w:val="000352BF"/>
    <w:rsid w:val="00041495"/>
    <w:rsid w:val="000418B2"/>
    <w:rsid w:val="00042F25"/>
    <w:rsid w:val="0004551B"/>
    <w:rsid w:val="00046F29"/>
    <w:rsid w:val="00046FD8"/>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100E"/>
    <w:rsid w:val="00072EE1"/>
    <w:rsid w:val="00074BC3"/>
    <w:rsid w:val="00077CB1"/>
    <w:rsid w:val="000829A6"/>
    <w:rsid w:val="000831DD"/>
    <w:rsid w:val="00083291"/>
    <w:rsid w:val="000846BE"/>
    <w:rsid w:val="000858E4"/>
    <w:rsid w:val="00086950"/>
    <w:rsid w:val="00087755"/>
    <w:rsid w:val="00090A4D"/>
    <w:rsid w:val="00090E68"/>
    <w:rsid w:val="00092003"/>
    <w:rsid w:val="00093182"/>
    <w:rsid w:val="00093CEB"/>
    <w:rsid w:val="000969A0"/>
    <w:rsid w:val="000A00CD"/>
    <w:rsid w:val="000A017F"/>
    <w:rsid w:val="000A0D87"/>
    <w:rsid w:val="000A1328"/>
    <w:rsid w:val="000A171F"/>
    <w:rsid w:val="000A220D"/>
    <w:rsid w:val="000A2B0E"/>
    <w:rsid w:val="000A665E"/>
    <w:rsid w:val="000A7307"/>
    <w:rsid w:val="000B10D4"/>
    <w:rsid w:val="000B1B8E"/>
    <w:rsid w:val="000B25EE"/>
    <w:rsid w:val="000B4A8A"/>
    <w:rsid w:val="000C0713"/>
    <w:rsid w:val="000C0A68"/>
    <w:rsid w:val="000C118C"/>
    <w:rsid w:val="000C1976"/>
    <w:rsid w:val="000C27DB"/>
    <w:rsid w:val="000C4959"/>
    <w:rsid w:val="000C52EC"/>
    <w:rsid w:val="000E06CF"/>
    <w:rsid w:val="000E5C45"/>
    <w:rsid w:val="000E67FC"/>
    <w:rsid w:val="000F0CC1"/>
    <w:rsid w:val="000F27C4"/>
    <w:rsid w:val="000F7647"/>
    <w:rsid w:val="00101984"/>
    <w:rsid w:val="001022F3"/>
    <w:rsid w:val="00104CCB"/>
    <w:rsid w:val="00104F85"/>
    <w:rsid w:val="00105ADC"/>
    <w:rsid w:val="00106807"/>
    <w:rsid w:val="0010760C"/>
    <w:rsid w:val="001100B1"/>
    <w:rsid w:val="00111FB1"/>
    <w:rsid w:val="0011258B"/>
    <w:rsid w:val="00112B0C"/>
    <w:rsid w:val="00112E19"/>
    <w:rsid w:val="00117CC4"/>
    <w:rsid w:val="00117DA3"/>
    <w:rsid w:val="00117E49"/>
    <w:rsid w:val="0012092B"/>
    <w:rsid w:val="00123176"/>
    <w:rsid w:val="001261D9"/>
    <w:rsid w:val="0012758C"/>
    <w:rsid w:val="00134AE7"/>
    <w:rsid w:val="001350E5"/>
    <w:rsid w:val="001356F8"/>
    <w:rsid w:val="00135CEB"/>
    <w:rsid w:val="001360E0"/>
    <w:rsid w:val="00136A17"/>
    <w:rsid w:val="0013754D"/>
    <w:rsid w:val="00137B2B"/>
    <w:rsid w:val="001409A4"/>
    <w:rsid w:val="00140EE8"/>
    <w:rsid w:val="001435C1"/>
    <w:rsid w:val="001454D8"/>
    <w:rsid w:val="00146E40"/>
    <w:rsid w:val="00152077"/>
    <w:rsid w:val="00153EDA"/>
    <w:rsid w:val="00156BBF"/>
    <w:rsid w:val="00157E45"/>
    <w:rsid w:val="00161BFF"/>
    <w:rsid w:val="00161D02"/>
    <w:rsid w:val="00161EDA"/>
    <w:rsid w:val="001635CE"/>
    <w:rsid w:val="001639BD"/>
    <w:rsid w:val="00163C7B"/>
    <w:rsid w:val="001657A0"/>
    <w:rsid w:val="0016738C"/>
    <w:rsid w:val="00172F3A"/>
    <w:rsid w:val="00176AA3"/>
    <w:rsid w:val="0017766D"/>
    <w:rsid w:val="00186296"/>
    <w:rsid w:val="0019051C"/>
    <w:rsid w:val="001913C9"/>
    <w:rsid w:val="001941E0"/>
    <w:rsid w:val="00195A6C"/>
    <w:rsid w:val="001A02BF"/>
    <w:rsid w:val="001A17E5"/>
    <w:rsid w:val="001A1F70"/>
    <w:rsid w:val="001A20EE"/>
    <w:rsid w:val="001A4C2B"/>
    <w:rsid w:val="001A52AA"/>
    <w:rsid w:val="001A5396"/>
    <w:rsid w:val="001B26A8"/>
    <w:rsid w:val="001B2ABB"/>
    <w:rsid w:val="001B2BDE"/>
    <w:rsid w:val="001B3903"/>
    <w:rsid w:val="001B45FF"/>
    <w:rsid w:val="001B4D2F"/>
    <w:rsid w:val="001B5E88"/>
    <w:rsid w:val="001B7A9A"/>
    <w:rsid w:val="001B7DA2"/>
    <w:rsid w:val="001C698F"/>
    <w:rsid w:val="001D07E2"/>
    <w:rsid w:val="001D0C5D"/>
    <w:rsid w:val="001D1871"/>
    <w:rsid w:val="001D1D06"/>
    <w:rsid w:val="001D39F1"/>
    <w:rsid w:val="001D3E33"/>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183A"/>
    <w:rsid w:val="002135E9"/>
    <w:rsid w:val="00214C22"/>
    <w:rsid w:val="0021561A"/>
    <w:rsid w:val="00217F1E"/>
    <w:rsid w:val="002216A5"/>
    <w:rsid w:val="0022171A"/>
    <w:rsid w:val="00233F0D"/>
    <w:rsid w:val="002343F7"/>
    <w:rsid w:val="0023555D"/>
    <w:rsid w:val="002403AB"/>
    <w:rsid w:val="002429A7"/>
    <w:rsid w:val="00242F27"/>
    <w:rsid w:val="002452C7"/>
    <w:rsid w:val="0024656D"/>
    <w:rsid w:val="00253A09"/>
    <w:rsid w:val="00253C2C"/>
    <w:rsid w:val="0025460D"/>
    <w:rsid w:val="0025555E"/>
    <w:rsid w:val="002555B8"/>
    <w:rsid w:val="00256B89"/>
    <w:rsid w:val="00256DAE"/>
    <w:rsid w:val="002573CD"/>
    <w:rsid w:val="00261920"/>
    <w:rsid w:val="00261AE3"/>
    <w:rsid w:val="002674F9"/>
    <w:rsid w:val="0027058F"/>
    <w:rsid w:val="00270ABC"/>
    <w:rsid w:val="00270F5F"/>
    <w:rsid w:val="0027143D"/>
    <w:rsid w:val="0027231B"/>
    <w:rsid w:val="00273026"/>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67E2"/>
    <w:rsid w:val="002B25F9"/>
    <w:rsid w:val="002B2EDC"/>
    <w:rsid w:val="002B2F64"/>
    <w:rsid w:val="002B72EA"/>
    <w:rsid w:val="002C087C"/>
    <w:rsid w:val="002C0D89"/>
    <w:rsid w:val="002C188C"/>
    <w:rsid w:val="002C736D"/>
    <w:rsid w:val="002C73AE"/>
    <w:rsid w:val="002C7742"/>
    <w:rsid w:val="002D0287"/>
    <w:rsid w:val="002D051D"/>
    <w:rsid w:val="002D16E0"/>
    <w:rsid w:val="002D32F0"/>
    <w:rsid w:val="002D632E"/>
    <w:rsid w:val="002E125A"/>
    <w:rsid w:val="002E3961"/>
    <w:rsid w:val="002E3CAF"/>
    <w:rsid w:val="002E3EB2"/>
    <w:rsid w:val="002E441A"/>
    <w:rsid w:val="002E4AC1"/>
    <w:rsid w:val="002E72E8"/>
    <w:rsid w:val="002E7EDF"/>
    <w:rsid w:val="002F0B44"/>
    <w:rsid w:val="002F35ED"/>
    <w:rsid w:val="002F3B7C"/>
    <w:rsid w:val="003002AE"/>
    <w:rsid w:val="003014E2"/>
    <w:rsid w:val="003016A8"/>
    <w:rsid w:val="003038F6"/>
    <w:rsid w:val="00303D3E"/>
    <w:rsid w:val="003056DE"/>
    <w:rsid w:val="00305839"/>
    <w:rsid w:val="003063D3"/>
    <w:rsid w:val="0031026C"/>
    <w:rsid w:val="00310689"/>
    <w:rsid w:val="003123B9"/>
    <w:rsid w:val="00313744"/>
    <w:rsid w:val="00317992"/>
    <w:rsid w:val="00317CFE"/>
    <w:rsid w:val="00321D63"/>
    <w:rsid w:val="00321DD0"/>
    <w:rsid w:val="00322BAB"/>
    <w:rsid w:val="00322FEC"/>
    <w:rsid w:val="00324092"/>
    <w:rsid w:val="0032513D"/>
    <w:rsid w:val="003259F5"/>
    <w:rsid w:val="003279D6"/>
    <w:rsid w:val="0033010A"/>
    <w:rsid w:val="00330AEE"/>
    <w:rsid w:val="003330F9"/>
    <w:rsid w:val="0033404B"/>
    <w:rsid w:val="00335813"/>
    <w:rsid w:val="00336B10"/>
    <w:rsid w:val="0034305D"/>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80978"/>
    <w:rsid w:val="003834B2"/>
    <w:rsid w:val="00383936"/>
    <w:rsid w:val="00384B5D"/>
    <w:rsid w:val="0038696B"/>
    <w:rsid w:val="00387DD6"/>
    <w:rsid w:val="00390E6F"/>
    <w:rsid w:val="00391039"/>
    <w:rsid w:val="00391BB9"/>
    <w:rsid w:val="00392418"/>
    <w:rsid w:val="003931EB"/>
    <w:rsid w:val="00396056"/>
    <w:rsid w:val="003A01F4"/>
    <w:rsid w:val="003A0278"/>
    <w:rsid w:val="003A2B53"/>
    <w:rsid w:val="003A4805"/>
    <w:rsid w:val="003A5A4D"/>
    <w:rsid w:val="003A5DAC"/>
    <w:rsid w:val="003A76DF"/>
    <w:rsid w:val="003B07BF"/>
    <w:rsid w:val="003B2CB7"/>
    <w:rsid w:val="003B39F7"/>
    <w:rsid w:val="003B50E8"/>
    <w:rsid w:val="003B6B0E"/>
    <w:rsid w:val="003B7E17"/>
    <w:rsid w:val="003C2F75"/>
    <w:rsid w:val="003C385F"/>
    <w:rsid w:val="003C5167"/>
    <w:rsid w:val="003C6061"/>
    <w:rsid w:val="003C6203"/>
    <w:rsid w:val="003C7C52"/>
    <w:rsid w:val="003C7EF0"/>
    <w:rsid w:val="003D18E3"/>
    <w:rsid w:val="003D3671"/>
    <w:rsid w:val="003D3892"/>
    <w:rsid w:val="003D3DB1"/>
    <w:rsid w:val="003D4B22"/>
    <w:rsid w:val="003D4CAD"/>
    <w:rsid w:val="003D629E"/>
    <w:rsid w:val="003D7D11"/>
    <w:rsid w:val="003E08E5"/>
    <w:rsid w:val="003E127A"/>
    <w:rsid w:val="003E3021"/>
    <w:rsid w:val="003E66F6"/>
    <w:rsid w:val="003E7D83"/>
    <w:rsid w:val="003F09B3"/>
    <w:rsid w:val="003F0FD0"/>
    <w:rsid w:val="003F14A5"/>
    <w:rsid w:val="003F1F89"/>
    <w:rsid w:val="003F676E"/>
    <w:rsid w:val="00401454"/>
    <w:rsid w:val="00401748"/>
    <w:rsid w:val="004017B4"/>
    <w:rsid w:val="00402604"/>
    <w:rsid w:val="00402718"/>
    <w:rsid w:val="00403A41"/>
    <w:rsid w:val="00404DA8"/>
    <w:rsid w:val="00406BD8"/>
    <w:rsid w:val="00410B58"/>
    <w:rsid w:val="00411492"/>
    <w:rsid w:val="00415309"/>
    <w:rsid w:val="00415D41"/>
    <w:rsid w:val="00415F5D"/>
    <w:rsid w:val="00423B24"/>
    <w:rsid w:val="00425F48"/>
    <w:rsid w:val="004278A0"/>
    <w:rsid w:val="00430991"/>
    <w:rsid w:val="00432518"/>
    <w:rsid w:val="00432E83"/>
    <w:rsid w:val="0043376D"/>
    <w:rsid w:val="00437541"/>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4574"/>
    <w:rsid w:val="004770BA"/>
    <w:rsid w:val="00481B96"/>
    <w:rsid w:val="00482106"/>
    <w:rsid w:val="00484E21"/>
    <w:rsid w:val="0048623C"/>
    <w:rsid w:val="004870BB"/>
    <w:rsid w:val="0049095B"/>
    <w:rsid w:val="00492319"/>
    <w:rsid w:val="004943DB"/>
    <w:rsid w:val="004A1E14"/>
    <w:rsid w:val="004A309D"/>
    <w:rsid w:val="004A546C"/>
    <w:rsid w:val="004A757F"/>
    <w:rsid w:val="004B2BED"/>
    <w:rsid w:val="004B4391"/>
    <w:rsid w:val="004B4730"/>
    <w:rsid w:val="004B5060"/>
    <w:rsid w:val="004B57FD"/>
    <w:rsid w:val="004B7579"/>
    <w:rsid w:val="004C3413"/>
    <w:rsid w:val="004C663C"/>
    <w:rsid w:val="004C7EC8"/>
    <w:rsid w:val="004D2889"/>
    <w:rsid w:val="004D4388"/>
    <w:rsid w:val="004D7C9A"/>
    <w:rsid w:val="004D7D50"/>
    <w:rsid w:val="004E0954"/>
    <w:rsid w:val="004E40FA"/>
    <w:rsid w:val="004E7BB6"/>
    <w:rsid w:val="004F035E"/>
    <w:rsid w:val="004F2A4E"/>
    <w:rsid w:val="004F3836"/>
    <w:rsid w:val="004F79FF"/>
    <w:rsid w:val="00500C80"/>
    <w:rsid w:val="00501122"/>
    <w:rsid w:val="0050344C"/>
    <w:rsid w:val="00504241"/>
    <w:rsid w:val="00506D67"/>
    <w:rsid w:val="005071DE"/>
    <w:rsid w:val="0051047C"/>
    <w:rsid w:val="0051112E"/>
    <w:rsid w:val="00511686"/>
    <w:rsid w:val="005118C4"/>
    <w:rsid w:val="00512CE7"/>
    <w:rsid w:val="0051418C"/>
    <w:rsid w:val="0051506D"/>
    <w:rsid w:val="00515F56"/>
    <w:rsid w:val="0051740B"/>
    <w:rsid w:val="005200BA"/>
    <w:rsid w:val="00522093"/>
    <w:rsid w:val="00522182"/>
    <w:rsid w:val="005247BB"/>
    <w:rsid w:val="00525F37"/>
    <w:rsid w:val="00526E4F"/>
    <w:rsid w:val="005308C1"/>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908D5"/>
    <w:rsid w:val="0059301C"/>
    <w:rsid w:val="005934A2"/>
    <w:rsid w:val="00596097"/>
    <w:rsid w:val="00596D56"/>
    <w:rsid w:val="00597B2C"/>
    <w:rsid w:val="00597CD3"/>
    <w:rsid w:val="005A184D"/>
    <w:rsid w:val="005A1C32"/>
    <w:rsid w:val="005A46CD"/>
    <w:rsid w:val="005A4AE9"/>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5F6F"/>
    <w:rsid w:val="005F6748"/>
    <w:rsid w:val="0060240A"/>
    <w:rsid w:val="006026DA"/>
    <w:rsid w:val="00605022"/>
    <w:rsid w:val="006058B7"/>
    <w:rsid w:val="0060637B"/>
    <w:rsid w:val="00606871"/>
    <w:rsid w:val="00611B2F"/>
    <w:rsid w:val="00611C26"/>
    <w:rsid w:val="006121CB"/>
    <w:rsid w:val="00612B56"/>
    <w:rsid w:val="00614739"/>
    <w:rsid w:val="006154C5"/>
    <w:rsid w:val="006166FB"/>
    <w:rsid w:val="00617AF4"/>
    <w:rsid w:val="00620A84"/>
    <w:rsid w:val="00622350"/>
    <w:rsid w:val="006256E0"/>
    <w:rsid w:val="00630B28"/>
    <w:rsid w:val="006329F2"/>
    <w:rsid w:val="00633414"/>
    <w:rsid w:val="0063741C"/>
    <w:rsid w:val="0063798F"/>
    <w:rsid w:val="00637EF4"/>
    <w:rsid w:val="006402D0"/>
    <w:rsid w:val="00640484"/>
    <w:rsid w:val="006427F7"/>
    <w:rsid w:val="00643A8E"/>
    <w:rsid w:val="00644C22"/>
    <w:rsid w:val="00645DE4"/>
    <w:rsid w:val="00645E1A"/>
    <w:rsid w:val="00646781"/>
    <w:rsid w:val="006468A7"/>
    <w:rsid w:val="00647C86"/>
    <w:rsid w:val="00650B45"/>
    <w:rsid w:val="006510FB"/>
    <w:rsid w:val="00651CAB"/>
    <w:rsid w:val="0065228E"/>
    <w:rsid w:val="006532FC"/>
    <w:rsid w:val="00653BC3"/>
    <w:rsid w:val="00657658"/>
    <w:rsid w:val="00657D32"/>
    <w:rsid w:val="00661F3C"/>
    <w:rsid w:val="00663690"/>
    <w:rsid w:val="006637ED"/>
    <w:rsid w:val="00663ED1"/>
    <w:rsid w:val="006644DD"/>
    <w:rsid w:val="0066450C"/>
    <w:rsid w:val="00666359"/>
    <w:rsid w:val="00666C02"/>
    <w:rsid w:val="00666D7E"/>
    <w:rsid w:val="006708C4"/>
    <w:rsid w:val="006708EB"/>
    <w:rsid w:val="00671BEA"/>
    <w:rsid w:val="00673BE7"/>
    <w:rsid w:val="00681731"/>
    <w:rsid w:val="00686897"/>
    <w:rsid w:val="006869C1"/>
    <w:rsid w:val="0068770A"/>
    <w:rsid w:val="0069067A"/>
    <w:rsid w:val="00692D78"/>
    <w:rsid w:val="006974FE"/>
    <w:rsid w:val="006A0378"/>
    <w:rsid w:val="006A4776"/>
    <w:rsid w:val="006A68AF"/>
    <w:rsid w:val="006A6FD4"/>
    <w:rsid w:val="006A6FD7"/>
    <w:rsid w:val="006B09DE"/>
    <w:rsid w:val="006B1759"/>
    <w:rsid w:val="006C0695"/>
    <w:rsid w:val="006C0722"/>
    <w:rsid w:val="006C1B21"/>
    <w:rsid w:val="006C2EF6"/>
    <w:rsid w:val="006C301C"/>
    <w:rsid w:val="006C3C57"/>
    <w:rsid w:val="006C4858"/>
    <w:rsid w:val="006D0B74"/>
    <w:rsid w:val="006D1D4D"/>
    <w:rsid w:val="006D2550"/>
    <w:rsid w:val="006D3967"/>
    <w:rsid w:val="006D3FE5"/>
    <w:rsid w:val="006D436A"/>
    <w:rsid w:val="006D4DD4"/>
    <w:rsid w:val="006D4FDF"/>
    <w:rsid w:val="006D5A58"/>
    <w:rsid w:val="006D667F"/>
    <w:rsid w:val="006D6751"/>
    <w:rsid w:val="006D6945"/>
    <w:rsid w:val="006D6E4A"/>
    <w:rsid w:val="006D768F"/>
    <w:rsid w:val="006E01F5"/>
    <w:rsid w:val="006E069D"/>
    <w:rsid w:val="006E3591"/>
    <w:rsid w:val="006E4A1D"/>
    <w:rsid w:val="006E5DFF"/>
    <w:rsid w:val="006F0A7E"/>
    <w:rsid w:val="006F7A8F"/>
    <w:rsid w:val="006F7E2E"/>
    <w:rsid w:val="0070155C"/>
    <w:rsid w:val="00701907"/>
    <w:rsid w:val="0070364C"/>
    <w:rsid w:val="007037E6"/>
    <w:rsid w:val="007052F4"/>
    <w:rsid w:val="007110D6"/>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50EA1"/>
    <w:rsid w:val="00751E0E"/>
    <w:rsid w:val="0075421E"/>
    <w:rsid w:val="00754DF6"/>
    <w:rsid w:val="007577D9"/>
    <w:rsid w:val="00760328"/>
    <w:rsid w:val="007608CF"/>
    <w:rsid w:val="00760B4B"/>
    <w:rsid w:val="007611F3"/>
    <w:rsid w:val="007706B4"/>
    <w:rsid w:val="0077207B"/>
    <w:rsid w:val="007726A9"/>
    <w:rsid w:val="00772B29"/>
    <w:rsid w:val="007737D3"/>
    <w:rsid w:val="00775535"/>
    <w:rsid w:val="00776218"/>
    <w:rsid w:val="00776604"/>
    <w:rsid w:val="00776FF3"/>
    <w:rsid w:val="00782742"/>
    <w:rsid w:val="007836CA"/>
    <w:rsid w:val="00783FE3"/>
    <w:rsid w:val="00784443"/>
    <w:rsid w:val="00786341"/>
    <w:rsid w:val="00786F1E"/>
    <w:rsid w:val="00793073"/>
    <w:rsid w:val="00794A70"/>
    <w:rsid w:val="007959BF"/>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37A2"/>
    <w:rsid w:val="007D6E48"/>
    <w:rsid w:val="007D7CF9"/>
    <w:rsid w:val="007E2F91"/>
    <w:rsid w:val="007E305B"/>
    <w:rsid w:val="007F1A2F"/>
    <w:rsid w:val="007F428F"/>
    <w:rsid w:val="007F5AFE"/>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57"/>
    <w:rsid w:val="00832ECC"/>
    <w:rsid w:val="00833BF1"/>
    <w:rsid w:val="008342ED"/>
    <w:rsid w:val="00834846"/>
    <w:rsid w:val="00835CE1"/>
    <w:rsid w:val="00841B99"/>
    <w:rsid w:val="00843564"/>
    <w:rsid w:val="00844930"/>
    <w:rsid w:val="00844ED3"/>
    <w:rsid w:val="00845AB9"/>
    <w:rsid w:val="0084623A"/>
    <w:rsid w:val="00846BFD"/>
    <w:rsid w:val="00850089"/>
    <w:rsid w:val="008500B5"/>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54DB"/>
    <w:rsid w:val="008A6821"/>
    <w:rsid w:val="008B09BE"/>
    <w:rsid w:val="008B2FA7"/>
    <w:rsid w:val="008B3E41"/>
    <w:rsid w:val="008B4D53"/>
    <w:rsid w:val="008B586D"/>
    <w:rsid w:val="008C13B5"/>
    <w:rsid w:val="008C4261"/>
    <w:rsid w:val="008C4B9F"/>
    <w:rsid w:val="008C5EF7"/>
    <w:rsid w:val="008C71ED"/>
    <w:rsid w:val="008D2275"/>
    <w:rsid w:val="008D4933"/>
    <w:rsid w:val="008D4FCC"/>
    <w:rsid w:val="008D50A6"/>
    <w:rsid w:val="008D604F"/>
    <w:rsid w:val="008E3BC1"/>
    <w:rsid w:val="008E5FA8"/>
    <w:rsid w:val="008E5FE2"/>
    <w:rsid w:val="008F0468"/>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0CB1"/>
    <w:rsid w:val="00921467"/>
    <w:rsid w:val="00923444"/>
    <w:rsid w:val="009266A6"/>
    <w:rsid w:val="00926A0B"/>
    <w:rsid w:val="00931DA9"/>
    <w:rsid w:val="00934044"/>
    <w:rsid w:val="00934FEF"/>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4837"/>
    <w:rsid w:val="009769C2"/>
    <w:rsid w:val="00977915"/>
    <w:rsid w:val="0098086C"/>
    <w:rsid w:val="00982344"/>
    <w:rsid w:val="00982BA4"/>
    <w:rsid w:val="00982C63"/>
    <w:rsid w:val="00983A70"/>
    <w:rsid w:val="009873F0"/>
    <w:rsid w:val="009905DB"/>
    <w:rsid w:val="00996253"/>
    <w:rsid w:val="00996785"/>
    <w:rsid w:val="00996BCB"/>
    <w:rsid w:val="00996D8E"/>
    <w:rsid w:val="009A347C"/>
    <w:rsid w:val="009A65CC"/>
    <w:rsid w:val="009B031A"/>
    <w:rsid w:val="009B0BBF"/>
    <w:rsid w:val="009B1388"/>
    <w:rsid w:val="009B1A09"/>
    <w:rsid w:val="009B1F03"/>
    <w:rsid w:val="009B27BD"/>
    <w:rsid w:val="009B4CF9"/>
    <w:rsid w:val="009C26B8"/>
    <w:rsid w:val="009C301C"/>
    <w:rsid w:val="009D01CA"/>
    <w:rsid w:val="009D06AA"/>
    <w:rsid w:val="009D366C"/>
    <w:rsid w:val="009D37A5"/>
    <w:rsid w:val="009D4D78"/>
    <w:rsid w:val="009D59A3"/>
    <w:rsid w:val="009D6B84"/>
    <w:rsid w:val="009D77B9"/>
    <w:rsid w:val="009D7F74"/>
    <w:rsid w:val="009E19E5"/>
    <w:rsid w:val="009E592D"/>
    <w:rsid w:val="009E5C01"/>
    <w:rsid w:val="009E6571"/>
    <w:rsid w:val="009E706F"/>
    <w:rsid w:val="009F1E8D"/>
    <w:rsid w:val="009F2088"/>
    <w:rsid w:val="009F3539"/>
    <w:rsid w:val="009F3E9A"/>
    <w:rsid w:val="009F4E01"/>
    <w:rsid w:val="009F6077"/>
    <w:rsid w:val="009F745F"/>
    <w:rsid w:val="00A004E0"/>
    <w:rsid w:val="00A00CA3"/>
    <w:rsid w:val="00A04A22"/>
    <w:rsid w:val="00A04FF3"/>
    <w:rsid w:val="00A05F5A"/>
    <w:rsid w:val="00A100BF"/>
    <w:rsid w:val="00A114CD"/>
    <w:rsid w:val="00A1205B"/>
    <w:rsid w:val="00A13516"/>
    <w:rsid w:val="00A13EFD"/>
    <w:rsid w:val="00A170C0"/>
    <w:rsid w:val="00A173CD"/>
    <w:rsid w:val="00A17C36"/>
    <w:rsid w:val="00A20366"/>
    <w:rsid w:val="00A20475"/>
    <w:rsid w:val="00A22CA7"/>
    <w:rsid w:val="00A22FFF"/>
    <w:rsid w:val="00A3468B"/>
    <w:rsid w:val="00A36701"/>
    <w:rsid w:val="00A40237"/>
    <w:rsid w:val="00A40C91"/>
    <w:rsid w:val="00A4251F"/>
    <w:rsid w:val="00A44F0E"/>
    <w:rsid w:val="00A46C97"/>
    <w:rsid w:val="00A4787E"/>
    <w:rsid w:val="00A51663"/>
    <w:rsid w:val="00A51708"/>
    <w:rsid w:val="00A51E98"/>
    <w:rsid w:val="00A536DE"/>
    <w:rsid w:val="00A541AE"/>
    <w:rsid w:val="00A5592D"/>
    <w:rsid w:val="00A5622F"/>
    <w:rsid w:val="00A56757"/>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0D7"/>
    <w:rsid w:val="00A842C7"/>
    <w:rsid w:val="00A84DBD"/>
    <w:rsid w:val="00A85BA2"/>
    <w:rsid w:val="00A87211"/>
    <w:rsid w:val="00A91B4E"/>
    <w:rsid w:val="00A945E1"/>
    <w:rsid w:val="00A94D00"/>
    <w:rsid w:val="00A96D05"/>
    <w:rsid w:val="00AA0454"/>
    <w:rsid w:val="00AA12C4"/>
    <w:rsid w:val="00AA2EBC"/>
    <w:rsid w:val="00AA37D7"/>
    <w:rsid w:val="00AA5383"/>
    <w:rsid w:val="00AA7009"/>
    <w:rsid w:val="00AB1F36"/>
    <w:rsid w:val="00AB38AA"/>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18A6"/>
    <w:rsid w:val="00AE2753"/>
    <w:rsid w:val="00AE2A3C"/>
    <w:rsid w:val="00AE4917"/>
    <w:rsid w:val="00AE4FB1"/>
    <w:rsid w:val="00AE51BF"/>
    <w:rsid w:val="00AE5D50"/>
    <w:rsid w:val="00AE6BAC"/>
    <w:rsid w:val="00AE764D"/>
    <w:rsid w:val="00AF5AF8"/>
    <w:rsid w:val="00AF68FF"/>
    <w:rsid w:val="00AF6E44"/>
    <w:rsid w:val="00AF6FB4"/>
    <w:rsid w:val="00B016D2"/>
    <w:rsid w:val="00B01983"/>
    <w:rsid w:val="00B02D39"/>
    <w:rsid w:val="00B067A9"/>
    <w:rsid w:val="00B07394"/>
    <w:rsid w:val="00B11A56"/>
    <w:rsid w:val="00B11FE7"/>
    <w:rsid w:val="00B147FA"/>
    <w:rsid w:val="00B15C66"/>
    <w:rsid w:val="00B17DAF"/>
    <w:rsid w:val="00B217B9"/>
    <w:rsid w:val="00B23977"/>
    <w:rsid w:val="00B23CC7"/>
    <w:rsid w:val="00B25256"/>
    <w:rsid w:val="00B25835"/>
    <w:rsid w:val="00B2670D"/>
    <w:rsid w:val="00B32C80"/>
    <w:rsid w:val="00B3514C"/>
    <w:rsid w:val="00B40864"/>
    <w:rsid w:val="00B40DE6"/>
    <w:rsid w:val="00B41474"/>
    <w:rsid w:val="00B417CD"/>
    <w:rsid w:val="00B42103"/>
    <w:rsid w:val="00B4237C"/>
    <w:rsid w:val="00B4295D"/>
    <w:rsid w:val="00B43696"/>
    <w:rsid w:val="00B47247"/>
    <w:rsid w:val="00B51776"/>
    <w:rsid w:val="00B5315A"/>
    <w:rsid w:val="00B535FA"/>
    <w:rsid w:val="00B53F59"/>
    <w:rsid w:val="00B5545E"/>
    <w:rsid w:val="00B5735A"/>
    <w:rsid w:val="00B576B8"/>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2480"/>
    <w:rsid w:val="00BA3522"/>
    <w:rsid w:val="00BA3E8D"/>
    <w:rsid w:val="00BA6898"/>
    <w:rsid w:val="00BA73F1"/>
    <w:rsid w:val="00BB3F44"/>
    <w:rsid w:val="00BB5706"/>
    <w:rsid w:val="00BB6DF1"/>
    <w:rsid w:val="00BC182F"/>
    <w:rsid w:val="00BC245A"/>
    <w:rsid w:val="00BC3989"/>
    <w:rsid w:val="00BC4392"/>
    <w:rsid w:val="00BC446C"/>
    <w:rsid w:val="00BC5823"/>
    <w:rsid w:val="00BC64AF"/>
    <w:rsid w:val="00BC728B"/>
    <w:rsid w:val="00BD0A81"/>
    <w:rsid w:val="00BD0F13"/>
    <w:rsid w:val="00BD2D88"/>
    <w:rsid w:val="00BD3A7A"/>
    <w:rsid w:val="00BD4395"/>
    <w:rsid w:val="00BD439F"/>
    <w:rsid w:val="00BD4443"/>
    <w:rsid w:val="00BD5682"/>
    <w:rsid w:val="00BE016A"/>
    <w:rsid w:val="00BE0285"/>
    <w:rsid w:val="00BE04B7"/>
    <w:rsid w:val="00BE3866"/>
    <w:rsid w:val="00BE7052"/>
    <w:rsid w:val="00BE759E"/>
    <w:rsid w:val="00BF0077"/>
    <w:rsid w:val="00BF0677"/>
    <w:rsid w:val="00BF37D0"/>
    <w:rsid w:val="00BF461C"/>
    <w:rsid w:val="00BF5C7A"/>
    <w:rsid w:val="00BF6A15"/>
    <w:rsid w:val="00BF77B7"/>
    <w:rsid w:val="00C02308"/>
    <w:rsid w:val="00C027A7"/>
    <w:rsid w:val="00C1626F"/>
    <w:rsid w:val="00C16AC5"/>
    <w:rsid w:val="00C16DA2"/>
    <w:rsid w:val="00C2016D"/>
    <w:rsid w:val="00C21BF6"/>
    <w:rsid w:val="00C21FD1"/>
    <w:rsid w:val="00C233EA"/>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0A40"/>
    <w:rsid w:val="00C9307E"/>
    <w:rsid w:val="00C9628A"/>
    <w:rsid w:val="00C9689E"/>
    <w:rsid w:val="00C97C3A"/>
    <w:rsid w:val="00CA0AB0"/>
    <w:rsid w:val="00CA4FFA"/>
    <w:rsid w:val="00CA589D"/>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D7C1D"/>
    <w:rsid w:val="00CE2DE6"/>
    <w:rsid w:val="00CE3747"/>
    <w:rsid w:val="00CE4A15"/>
    <w:rsid w:val="00CE4AE4"/>
    <w:rsid w:val="00CE5343"/>
    <w:rsid w:val="00CF11E3"/>
    <w:rsid w:val="00CF3E6C"/>
    <w:rsid w:val="00CF478B"/>
    <w:rsid w:val="00CF5F77"/>
    <w:rsid w:val="00CF6659"/>
    <w:rsid w:val="00D02889"/>
    <w:rsid w:val="00D02F5F"/>
    <w:rsid w:val="00D06682"/>
    <w:rsid w:val="00D067A2"/>
    <w:rsid w:val="00D077F1"/>
    <w:rsid w:val="00D10D32"/>
    <w:rsid w:val="00D13334"/>
    <w:rsid w:val="00D15078"/>
    <w:rsid w:val="00D154A8"/>
    <w:rsid w:val="00D16A85"/>
    <w:rsid w:val="00D1714F"/>
    <w:rsid w:val="00D178CA"/>
    <w:rsid w:val="00D2060C"/>
    <w:rsid w:val="00D20C92"/>
    <w:rsid w:val="00D21C41"/>
    <w:rsid w:val="00D25AD3"/>
    <w:rsid w:val="00D262C0"/>
    <w:rsid w:val="00D3061D"/>
    <w:rsid w:val="00D32749"/>
    <w:rsid w:val="00D332D4"/>
    <w:rsid w:val="00D36BA0"/>
    <w:rsid w:val="00D3766E"/>
    <w:rsid w:val="00D44573"/>
    <w:rsid w:val="00D45B6B"/>
    <w:rsid w:val="00D46530"/>
    <w:rsid w:val="00D46ECC"/>
    <w:rsid w:val="00D47AEB"/>
    <w:rsid w:val="00D53AFF"/>
    <w:rsid w:val="00D5753E"/>
    <w:rsid w:val="00D607A4"/>
    <w:rsid w:val="00D60ACA"/>
    <w:rsid w:val="00D624E5"/>
    <w:rsid w:val="00D62852"/>
    <w:rsid w:val="00D64FB7"/>
    <w:rsid w:val="00D672A2"/>
    <w:rsid w:val="00D74814"/>
    <w:rsid w:val="00D74997"/>
    <w:rsid w:val="00D77385"/>
    <w:rsid w:val="00D83895"/>
    <w:rsid w:val="00D86E0F"/>
    <w:rsid w:val="00D90287"/>
    <w:rsid w:val="00D93F21"/>
    <w:rsid w:val="00D93F97"/>
    <w:rsid w:val="00D96541"/>
    <w:rsid w:val="00D9673E"/>
    <w:rsid w:val="00DA019B"/>
    <w:rsid w:val="00DA0D28"/>
    <w:rsid w:val="00DA138E"/>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4DBB"/>
    <w:rsid w:val="00DE6006"/>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27A1A"/>
    <w:rsid w:val="00E317F3"/>
    <w:rsid w:val="00E33405"/>
    <w:rsid w:val="00E3383F"/>
    <w:rsid w:val="00E35587"/>
    <w:rsid w:val="00E40409"/>
    <w:rsid w:val="00E40871"/>
    <w:rsid w:val="00E41165"/>
    <w:rsid w:val="00E421EC"/>
    <w:rsid w:val="00E4360D"/>
    <w:rsid w:val="00E457FC"/>
    <w:rsid w:val="00E509CC"/>
    <w:rsid w:val="00E53B6F"/>
    <w:rsid w:val="00E54B4D"/>
    <w:rsid w:val="00E5655E"/>
    <w:rsid w:val="00E607E2"/>
    <w:rsid w:val="00E60ABE"/>
    <w:rsid w:val="00E61668"/>
    <w:rsid w:val="00E622EC"/>
    <w:rsid w:val="00E641B8"/>
    <w:rsid w:val="00E64F97"/>
    <w:rsid w:val="00E652FF"/>
    <w:rsid w:val="00E7049A"/>
    <w:rsid w:val="00E705AD"/>
    <w:rsid w:val="00E72ACB"/>
    <w:rsid w:val="00E73FE5"/>
    <w:rsid w:val="00E742CE"/>
    <w:rsid w:val="00E76276"/>
    <w:rsid w:val="00E76D92"/>
    <w:rsid w:val="00E802B0"/>
    <w:rsid w:val="00E80543"/>
    <w:rsid w:val="00E81993"/>
    <w:rsid w:val="00E81D12"/>
    <w:rsid w:val="00E8288C"/>
    <w:rsid w:val="00E835A8"/>
    <w:rsid w:val="00E855F8"/>
    <w:rsid w:val="00E92C81"/>
    <w:rsid w:val="00E948A9"/>
    <w:rsid w:val="00E96078"/>
    <w:rsid w:val="00E9637F"/>
    <w:rsid w:val="00E9758C"/>
    <w:rsid w:val="00EA06B7"/>
    <w:rsid w:val="00EA236A"/>
    <w:rsid w:val="00EA47E8"/>
    <w:rsid w:val="00EB0970"/>
    <w:rsid w:val="00EB21A2"/>
    <w:rsid w:val="00EB3206"/>
    <w:rsid w:val="00EB35D5"/>
    <w:rsid w:val="00EB3F14"/>
    <w:rsid w:val="00EB7DF6"/>
    <w:rsid w:val="00EC1D8F"/>
    <w:rsid w:val="00EC24A9"/>
    <w:rsid w:val="00EC2854"/>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06514"/>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0F9F"/>
    <w:rsid w:val="00F512D4"/>
    <w:rsid w:val="00F518DA"/>
    <w:rsid w:val="00F520D3"/>
    <w:rsid w:val="00F52150"/>
    <w:rsid w:val="00F52C7D"/>
    <w:rsid w:val="00F548C7"/>
    <w:rsid w:val="00F600CF"/>
    <w:rsid w:val="00F63756"/>
    <w:rsid w:val="00F670A4"/>
    <w:rsid w:val="00F75E87"/>
    <w:rsid w:val="00F77391"/>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B47BA"/>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5E46"/>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1A1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uryaprakash@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gvk@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procure.gov.in/cppp/"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owergrid.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Vdc7UCIZlZCMhVyOxVUS2QLmEnAAlaUhp5jnSaFv7YM=</DigestValue>
    </Reference>
    <Reference Type="http://www.w3.org/2000/09/xmldsig#Object" URI="#idOfficeObject">
      <DigestMethod Algorithm="http://www.w3.org/2001/04/xmlenc#sha256"/>
      <DigestValue>NZIjHKNujfplXpExCKytwSCdx3Hb41epPivjYW/ASKk=</DigestValue>
    </Reference>
    <Reference Type="http://uri.etsi.org/01903#SignedProperties" URI="#idSignedProperties">
      <Transforms>
        <Transform Algorithm="http://www.w3.org/TR/2001/REC-xml-c14n-20010315"/>
      </Transforms>
      <DigestMethod Algorithm="http://www.w3.org/2001/04/xmlenc#sha256"/>
      <DigestValue>PBdTHIPrnApqlKFelCfd5ixRm5+Yh5kwW2vAku0wvuA=</DigestValue>
    </Reference>
    <Reference Type="http://www.w3.org/2000/09/xmldsig#Object" URI="#idValidSigLnImg">
      <DigestMethod Algorithm="http://www.w3.org/2001/04/xmlenc#sha256"/>
      <DigestValue>9qrCxJHHr1zgr/XtQYeJHNyNcikQg9fs1l4HnvHzobQ=</DigestValue>
    </Reference>
    <Reference Type="http://www.w3.org/2000/09/xmldsig#Object" URI="#idInvalidSigLnImg">
      <DigestMethod Algorithm="http://www.w3.org/2001/04/xmlenc#sha256"/>
      <DigestValue>/5E3yvp88n7H7sy1m10E//k6EKc820lgObG96sBYiM0=</DigestValue>
    </Reference>
  </SignedInfo>
  <SignatureValue>P9orABOIGAPUwMj0ZLEEYLDuTS1KUAj8aVjiYkTTYuV7TFwHety0QmRed1iEBFdoAupODfXMnOX8
UmZuOIiCuBwbLr0rVSTNyJ/T6Wayk7ZYXoHE8TCmo5fQbVR8lsryTss7XKuksqD6tJwFKXdcVDLv
Yk2T6vcHzM3lo/fWmX5ddQE5yu6yv1+EqYvQxVcQD6Jvo+XN/p5SrieGmbvOwncCPjhJ3SpCMBnR
DPoW62nzNyALH9abIirhJWfylbJ8U+dkf+2wuABve5FXRDfjANtfrCcGiNNuKayaSMQAls7ilHPj
pSv4vaGu9oYvBKiNk+s3Fj9DruOP4FMw4rAOIA==</SignatureValue>
  <KeyInfo>
    <X509Data>
      <X509Certificate>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8GA1UdEQQoMCaBJHZlbmthdGFrYXNpdmlzd2FuYWRoYW1n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Transform>
          <Transform Algorithm="http://www.w3.org/TR/2001/REC-xml-c14n-20010315"/>
        </Transforms>
        <DigestMethod Algorithm="http://www.w3.org/2001/04/xmlenc#sha256"/>
        <DigestValue>OxAoi5ucETem9K0ocsTPskSoXlcPi25ZvMR89lboHUs=</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O+BJgELEkZZ2EXPsLsSAZJl0FlP7AQ783mXPlxW/hHk=</DigestValue>
      </Reference>
      <Reference URI="/word/endnotes.xml?ContentType=application/vnd.openxmlformats-officedocument.wordprocessingml.endnotes+xml">
        <DigestMethod Algorithm="http://www.w3.org/2001/04/xmlenc#sha256"/>
        <DigestValue>q0oYIkgLbjDXzGJzl4sId+Cvs57AbzIc39/ROlujhdA=</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bAvJzRXBkuAx7mCxEZrPt6etwCFjDv3Qhht/l8UdH5M=</DigestValue>
      </Reference>
      <Reference URI="/word/footer2.xml?ContentType=application/vnd.openxmlformats-officedocument.wordprocessingml.footer+xml">
        <DigestMethod Algorithm="http://www.w3.org/2001/04/xmlenc#sha256"/>
        <DigestValue>svWkejQq0LBOk2oxBTrdQyFWgGOde1QZMoP0yebEPGU=</DigestValue>
      </Reference>
      <Reference URI="/word/footer3.xml?ContentType=application/vnd.openxmlformats-officedocument.wordprocessingml.footer+xml">
        <DigestMethod Algorithm="http://www.w3.org/2001/04/xmlenc#sha256"/>
        <DigestValue>XHk/JNpGNT7BDIwWVhdsZwzQxcH6NyzJfBhruwL7Trs=</DigestValue>
      </Reference>
      <Reference URI="/word/footer4.xml?ContentType=application/vnd.openxmlformats-officedocument.wordprocessingml.footer+xml">
        <DigestMethod Algorithm="http://www.w3.org/2001/04/xmlenc#sha256"/>
        <DigestValue>PGIK7Y7D4zFJ4eHVbRxErv1249rc1Dy9kT/ff9vj1BA=</DigestValue>
      </Reference>
      <Reference URI="/word/footnotes.xml?ContentType=application/vnd.openxmlformats-officedocument.wordprocessingml.footnotes+xml">
        <DigestMethod Algorithm="http://www.w3.org/2001/04/xmlenc#sha256"/>
        <DigestValue>zVJVZleEx8f0NFGf3pY5V28gX4pjIb0Il3hxeFM2buk=</DigestValue>
      </Reference>
      <Reference URI="/word/header1.xml?ContentType=application/vnd.openxmlformats-officedocument.wordprocessingml.header+xml">
        <DigestMethod Algorithm="http://www.w3.org/2001/04/xmlenc#sha256"/>
        <DigestValue>TdGk5I+bJi5Ye3zBnTvAyF8ZMz1ynGMyHloJpARc9mM=</DigestValue>
      </Reference>
      <Reference URI="/word/header2.xml?ContentType=application/vnd.openxmlformats-officedocument.wordprocessingml.header+xml">
        <DigestMethod Algorithm="http://www.w3.org/2001/04/xmlenc#sha256"/>
        <DigestValue>PkyPjVkGa1i2wSUTzrT+ZamdU3EYyUYw0zJpsctx9jQ=</DigestValue>
      </Reference>
      <Reference URI="/word/header3.xml?ContentType=application/vnd.openxmlformats-officedocument.wordprocessingml.header+xml">
        <DigestMethod Algorithm="http://www.w3.org/2001/04/xmlenc#sha256"/>
        <DigestValue>U/zLBOJg+QKWaL8Q/ZLHxPUw0gWeeJpZzWLDdEGA8QA=</DigestValue>
      </Reference>
      <Reference URI="/word/media/image1.emf?ContentType=image/x-emf">
        <DigestMethod Algorithm="http://www.w3.org/2001/04/xmlenc#sha256"/>
        <DigestValue>9yMsg71Zwm2rtHEw1WLhClpUxOx2kDXhr+f39QdlfZ0=</DigestValue>
      </Reference>
      <Reference URI="/word/numbering.xml?ContentType=application/vnd.openxmlformats-officedocument.wordprocessingml.numbering+xml">
        <DigestMethod Algorithm="http://www.w3.org/2001/04/xmlenc#sha256"/>
        <DigestValue>akYc5ofgBU580QH4aPiHKaOURXvnTsNffQn38I+QH1w=</DigestValue>
      </Reference>
      <Reference URI="/word/settings.xml?ContentType=application/vnd.openxmlformats-officedocument.wordprocessingml.settings+xml">
        <DigestMethod Algorithm="http://www.w3.org/2001/04/xmlenc#sha256"/>
        <DigestValue>Am3VJMgmcu/9Misyh6G0BawHa2ecbhGyKzMS6PzWlyE=</DigestValue>
      </Reference>
      <Reference URI="/word/styles.xml?ContentType=application/vnd.openxmlformats-officedocument.wordprocessingml.styles+xml">
        <DigestMethod Algorithm="http://www.w3.org/2001/04/xmlenc#sha256"/>
        <DigestValue>MstXkHC7QMsA7ggQb9PpwI2PHw3YJJWMJ29++86XE7A=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stvw67diQ+ZNzPXUB8i5loiNoZJbAn2F3/k/yOuB4rA=</DigestValue>
      </Reference>
    </Manifest>
    <SignatureProperties>
      <SignatureProperty Id="idSignatureTime" Target="#idPackageSignature">
        <mdssi:SignatureTime xmlns:mdssi="http://schemas.openxmlformats.org/package/2006/digital-signature">
          <mdssi:Format>YYYY-MM-DDThh:mm:ssTZD</mdssi:Format>
          <mdssi:Value>2025-03-10T09:32:40Z</mdssi:Value>
        </mdssi:SignatureTime>
      </SignatureProperty>
    </SignatureProperties>
  </Object>
  <Object Id="idOfficeObject">
    <SignatureProperties>
      <SignatureProperty Id="idOfficeV1Details" Target="#idPackageSignature">
        <SignatureInfoV1 xmlns="http://schemas.microsoft.com/office/2006/digsig">
          <SetupID>{4B540944-ACF8-4AF2-801B-5ED24FAAD119}</SetupID>
          <SignatureText/>
          <SignatureImage>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2025-03-10T09:32:40Z</xd:SigningTime>
          <xd:SigningCertificate>
            <xd:Cert>
              <xd:CertDigest>
                <DigestMethod Algorithm="http://www.w3.org/2001/04/xmlenc#sha256"/>
                <DigestValue>OGIwqE5BSfY0if/HGvw7nr7CaS49MYTiQ5j9QUM41+s=</DigestValue>
              </xd:CertDigest>
              <xd:IssuerSerial>
                <X509IssuerName>CN=(n)Code Solutions Sub-CA for DSC 2022, OU=Sub-CA, O=Gujarat Narmada Valley Fertilizers and Chemicals Limited, C=IN</X509IssuerName>
                <X509SerialNumber>1649016348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A8BAAB/AAAAAAAAAAAAAAAqHQAAtQ0AACBFTUYAAAEAiG8AAMs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wAC0AMAAzAC0AMgAwADIANQAGAAAABgAAAAQAAAAGAAAABgAAAAQAAAAGAAAABgAAAAYAAAAGAAAASwAAAEAAAAAwAAAABQAAACAAAAABAAAAAQAAABAAAAAAAAAAAAAAABABAACAAAAAAAAAAAAAAAAQ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Q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kETT8AAAAAAAAAAKiuQT8AACRCAAAgQiQAAAAkAAAA+QRNPwAAAAAAAAAAqK5BPwAAJEIAACBCBAAAAHMAAAAMAAAAAAAAAA0AAAAQAAAAKQAAACg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OQAAAAKAAAAUAAAAJsAAABcAAAAAQAAAFWV20FfQttBCgAAAFAAAAAZAAAATAAAAAAAAAAAAAAAAAAAAP//////////gAAAAFYAZQBuAGsAYQB0AGEAIABLAGEAcwBpAHYAaQBzAHcAYQBuAGEAZABoAGEAbQAgAEcAOmMHAAAABgAAAAcAAAAGAAAABgAAAAQAAAAGAAAAAwAAAAYAAAAGAAAABQAAAAMAAAAFAAAAAwAAAAUAAAAJAAAABgAAAAcAAAAGAAAABwAAAAcAAAAGAAAACQAAAAMAAAAIAAAASwAAAEAAAAAwAAAABQAAACAAAAABAAAAAQAAABAAAAAAAAAAAAAAABABAACAAAAAAAAAAAAAAAAQ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</Object>
  <Object Id="idInvalidSigLnImg">AQAAAGwAAAAAAAAAAAAAAA8BAAB/AAAAAAAAAAAAAAAqHQAAtQ0AACBFTUYAAAEAAHUAANI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AEAAIAAAAAAAAAAAAAAAB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RNPwAAAAAAAAAAqK5BPwAAJEIAACBCJAAAACQAAAD5BE0/AAAAAAAAAACorkE/AAAkQgAAIEIEAAAAcwAAAAwAAAAAAAAADQAAABAAAAApAAAAK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5AAAAAoAAABQAAAAmwAAAFwAAAABAAAAVZXbQV9C20EKAAAAUAAAABkAAABMAAAAAAAAAAAAAAAAAAAA//////////+AAAAAVgBlAG4AawBhAHQAYQAgAEsAYQBzAGkAdgBpAHMAdwBhAG4AYQBkAGgAYQBtACAARwAaXwcAAAAGAAAABwAAAAYAAAAGAAAABAAAAAYAAAADAAAABgAAAAYAAAAFAAAAAwAAAAUAAAADAAAABQAAAAkAAAAGAAAABwAAAAYAAAAHAAAABwAAAAYAAAAJAAAAAwAAAAgAAABLAAAAQAAAADAAAAAFAAAAIAAAAAEAAAABAAAAEAAAAAAAAAAAAAAAEAEAAIAAAAAAAAAAAAAAABA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6</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Venkatakasiviswanadham G {वेंकाताकासिविस्वनाद्हम जी}</cp:lastModifiedBy>
  <cp:revision>324</cp:revision>
  <cp:lastPrinted>2023-05-10T06:53:00Z</cp:lastPrinted>
  <dcterms:created xsi:type="dcterms:W3CDTF">2013-07-26T05:15:00Z</dcterms:created>
  <dcterms:modified xsi:type="dcterms:W3CDTF">2025-03-10T09:32:00Z</dcterms:modified>
</cp:coreProperties>
</file>