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AD684" w14:textId="6388F496" w:rsidR="00D57DE0" w:rsidRPr="00035297" w:rsidRDefault="005E1E5A" w:rsidP="00F41C95">
      <w:pPr>
        <w:pStyle w:val="Header"/>
        <w:tabs>
          <w:tab w:val="left" w:pos="7200"/>
        </w:tabs>
        <w:spacing w:line="276" w:lineRule="auto"/>
        <w:ind w:left="720" w:hanging="720"/>
        <w:jc w:val="center"/>
        <w:rPr>
          <w:rFonts w:ascii="Book Antiqua" w:hAnsi="Book Antiqua" w:cs="Arial"/>
          <w:sz w:val="22"/>
          <w:szCs w:val="22"/>
          <w:u w:val="single"/>
        </w:rPr>
      </w:pPr>
      <w:r w:rsidRPr="00035297">
        <w:rPr>
          <w:rFonts w:ascii="Book Antiqua" w:hAnsi="Book Antiqua" w:cs="Arial"/>
          <w:sz w:val="22"/>
          <w:szCs w:val="22"/>
          <w:u w:val="single"/>
        </w:rPr>
        <w:t xml:space="preserve">Through </w:t>
      </w:r>
      <w:r w:rsidR="000D1B38" w:rsidRPr="00035297">
        <w:rPr>
          <w:rFonts w:ascii="Book Antiqua" w:hAnsi="Book Antiqua" w:cs="Arial"/>
          <w:sz w:val="22"/>
          <w:szCs w:val="22"/>
          <w:u w:val="single"/>
        </w:rPr>
        <w:t>Portal</w:t>
      </w:r>
    </w:p>
    <w:p w14:paraId="6575F3B6" w14:textId="77777777" w:rsidR="00F41C95" w:rsidRPr="00035297" w:rsidRDefault="00F41C95" w:rsidP="00F41C95">
      <w:pPr>
        <w:pStyle w:val="Header"/>
        <w:tabs>
          <w:tab w:val="left" w:pos="7200"/>
        </w:tabs>
        <w:spacing w:line="276" w:lineRule="auto"/>
        <w:ind w:left="720" w:hanging="720"/>
        <w:jc w:val="center"/>
        <w:rPr>
          <w:rFonts w:ascii="Book Antiqua" w:hAnsi="Book Antiqua" w:cs="Arial"/>
          <w:sz w:val="22"/>
          <w:szCs w:val="22"/>
          <w:u w:val="single"/>
        </w:rPr>
      </w:pPr>
    </w:p>
    <w:tbl>
      <w:tblPr>
        <w:tblStyle w:val="TableGrid"/>
        <w:tblW w:w="11295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3375"/>
      </w:tblGrid>
      <w:tr w:rsidR="00F41C95" w:rsidRPr="00035297" w14:paraId="22A6A02B" w14:textId="77777777" w:rsidTr="00EF77D6">
        <w:tc>
          <w:tcPr>
            <w:tcW w:w="7920" w:type="dxa"/>
            <w:hideMark/>
          </w:tcPr>
          <w:p w14:paraId="234EB4FD" w14:textId="592AF3CD" w:rsidR="00F41C95" w:rsidRPr="00F53FF2" w:rsidRDefault="00F41C95" w:rsidP="00F41C95">
            <w:pPr>
              <w:spacing w:line="276" w:lineRule="auto"/>
              <w:ind w:left="72"/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</w:pPr>
            <w:r w:rsidRPr="00F53FF2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 xml:space="preserve">      Ref. No.: </w:t>
            </w:r>
            <w:r w:rsidR="00E11098" w:rsidRPr="00E11098">
              <w:rPr>
                <w:rFonts w:ascii="Book Antiqua" w:hAnsi="Book Antiqua" w:cs="Arial"/>
                <w:b/>
                <w:bCs/>
                <w:sz w:val="22"/>
                <w:szCs w:val="22"/>
              </w:rPr>
              <w:t>CC/T/W-TW/DOM/A02/25/05126</w:t>
            </w:r>
            <w:r w:rsidR="00EF77D6" w:rsidRPr="00EF77D6">
              <w:rPr>
                <w:rFonts w:ascii="Book Antiqua" w:hAnsi="Book Antiqua" w:cs="Arial"/>
                <w:b/>
                <w:bCs/>
                <w:sz w:val="22"/>
                <w:szCs w:val="22"/>
              </w:rPr>
              <w:t>/Annulment</w:t>
            </w:r>
            <w:r w:rsidR="00EF77D6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                                                                  </w:t>
            </w:r>
          </w:p>
        </w:tc>
        <w:tc>
          <w:tcPr>
            <w:tcW w:w="3375" w:type="dxa"/>
            <w:hideMark/>
          </w:tcPr>
          <w:p w14:paraId="1D821685" w14:textId="191D33F3" w:rsidR="00F41C95" w:rsidRPr="00F53FF2" w:rsidRDefault="00EF77D6" w:rsidP="00F41C95">
            <w:pPr>
              <w:spacing w:line="276" w:lineRule="auto"/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 xml:space="preserve">               </w:t>
            </w:r>
            <w:r w:rsidR="00F41C95" w:rsidRPr="0092042D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 xml:space="preserve">Dated: </w:t>
            </w:r>
            <w:r w:rsidR="00E11098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>24</w:t>
            </w:r>
            <w:r w:rsidR="00D348C9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>/07</w:t>
            </w:r>
            <w:r w:rsidRPr="0092042D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>/202</w:t>
            </w:r>
            <w:r w:rsidR="00A5185C" w:rsidRPr="0092042D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>5</w:t>
            </w:r>
          </w:p>
        </w:tc>
      </w:tr>
    </w:tbl>
    <w:p w14:paraId="2E50AC3A" w14:textId="7244DBE1" w:rsidR="00C61E71" w:rsidRPr="00035297" w:rsidRDefault="00C61E71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</w:p>
    <w:p w14:paraId="56B44E48" w14:textId="553F0411" w:rsidR="005357F2" w:rsidRPr="00035297" w:rsidRDefault="005357F2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To</w:t>
      </w:r>
    </w:p>
    <w:p w14:paraId="6D8BF2D0" w14:textId="3BC8B6B4" w:rsidR="005357F2" w:rsidRDefault="005357F2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</w:p>
    <w:p w14:paraId="1E15E64B" w14:textId="0FE35C62" w:rsidR="002D2B8C" w:rsidRPr="00035297" w:rsidRDefault="002D2B8C" w:rsidP="0092042D">
      <w:pPr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88343A">
        <w:rPr>
          <w:rFonts w:ascii="Book Antiqua" w:hAnsi="Book Antiqua" w:cs="Arial"/>
          <w:b/>
          <w:bCs/>
          <w:sz w:val="22"/>
          <w:szCs w:val="22"/>
          <w:highlight w:val="lightGray"/>
        </w:rPr>
        <w:t xml:space="preserve">--------- </w:t>
      </w:r>
      <w:r w:rsidR="0092042D" w:rsidRPr="0088343A">
        <w:rPr>
          <w:rFonts w:ascii="Book Antiqua" w:hAnsi="Book Antiqua" w:cs="Arial"/>
          <w:b/>
          <w:bCs/>
          <w:sz w:val="22"/>
          <w:szCs w:val="22"/>
          <w:highlight w:val="lightGray"/>
        </w:rPr>
        <w:t xml:space="preserve">TO ALL </w:t>
      </w:r>
      <w:r w:rsidR="002D499B" w:rsidRPr="0088343A">
        <w:rPr>
          <w:rFonts w:ascii="Book Antiqua" w:hAnsi="Book Antiqua" w:cs="Arial"/>
          <w:b/>
          <w:bCs/>
          <w:sz w:val="22"/>
          <w:szCs w:val="22"/>
          <w:highlight w:val="lightGray"/>
        </w:rPr>
        <w:t xml:space="preserve">PROSPECTIVE </w:t>
      </w:r>
      <w:r w:rsidRPr="0088343A">
        <w:rPr>
          <w:rFonts w:ascii="Book Antiqua" w:hAnsi="Book Antiqua" w:cs="Arial"/>
          <w:b/>
          <w:bCs/>
          <w:sz w:val="22"/>
          <w:szCs w:val="22"/>
          <w:highlight w:val="lightGray"/>
        </w:rPr>
        <w:t>BIDDERS</w:t>
      </w:r>
      <w:r w:rsidR="0092042D" w:rsidRPr="0088343A">
        <w:rPr>
          <w:rFonts w:ascii="Book Antiqua" w:hAnsi="Book Antiqua" w:cs="Arial"/>
          <w:b/>
          <w:bCs/>
          <w:sz w:val="22"/>
          <w:szCs w:val="22"/>
          <w:highlight w:val="lightGray"/>
        </w:rPr>
        <w:t xml:space="preserve"> THROUGH PORTAL</w:t>
      </w:r>
      <w:r w:rsidRPr="0088343A">
        <w:rPr>
          <w:rFonts w:ascii="Book Antiqua" w:hAnsi="Book Antiqua" w:cs="Arial"/>
          <w:b/>
          <w:bCs/>
          <w:sz w:val="22"/>
          <w:szCs w:val="22"/>
          <w:highlight w:val="lightGray"/>
        </w:rPr>
        <w:t>-------</w:t>
      </w:r>
    </w:p>
    <w:p w14:paraId="34363E67" w14:textId="62F0573B" w:rsidR="005357F2" w:rsidRPr="00035297" w:rsidRDefault="005357F2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</w:p>
    <w:p w14:paraId="30C8FDE8" w14:textId="17906BAD" w:rsidR="00F41C95" w:rsidRPr="00EF77D6" w:rsidRDefault="00F41C95" w:rsidP="00EF77D6">
      <w:pPr>
        <w:pStyle w:val="Footer"/>
        <w:spacing w:line="276" w:lineRule="auto"/>
        <w:ind w:left="1008" w:hanging="1008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Subject:</w:t>
      </w:r>
      <w:r w:rsidRPr="00035297">
        <w:rPr>
          <w:rFonts w:ascii="Book Antiqua" w:hAnsi="Book Antiqua" w:cs="Arial"/>
          <w:b/>
          <w:bCs/>
          <w:sz w:val="22"/>
          <w:szCs w:val="22"/>
        </w:rPr>
        <w:tab/>
      </w:r>
      <w:r w:rsidR="00E11098" w:rsidRPr="00E11098">
        <w:rPr>
          <w:rFonts w:ascii="Book Antiqua" w:hAnsi="Book Antiqua" w:cs="Arial"/>
          <w:b/>
          <w:bCs/>
          <w:sz w:val="22"/>
          <w:szCs w:val="22"/>
        </w:rPr>
        <w:t>Transmission Line Package TL01 for (</w:t>
      </w:r>
      <w:bookmarkStart w:id="0" w:name="_GoBack"/>
      <w:bookmarkEnd w:id="0"/>
      <w:r w:rsidR="00E11098" w:rsidRPr="00E11098">
        <w:rPr>
          <w:rFonts w:ascii="Book Antiqua" w:hAnsi="Book Antiqua" w:cs="Arial"/>
          <w:b/>
          <w:bCs/>
          <w:sz w:val="22"/>
          <w:szCs w:val="22"/>
        </w:rPr>
        <w:t xml:space="preserve">a) LILO of 400kV </w:t>
      </w:r>
      <w:proofErr w:type="spellStart"/>
      <w:r w:rsidR="00E11098" w:rsidRPr="00E11098">
        <w:rPr>
          <w:rFonts w:ascii="Book Antiqua" w:hAnsi="Book Antiqua" w:cs="Arial"/>
          <w:b/>
          <w:bCs/>
          <w:sz w:val="22"/>
          <w:szCs w:val="22"/>
        </w:rPr>
        <w:t>Kaniha</w:t>
      </w:r>
      <w:proofErr w:type="spellEnd"/>
      <w:r w:rsidR="00E11098" w:rsidRPr="00E11098">
        <w:rPr>
          <w:rFonts w:ascii="Book Antiqua" w:hAnsi="Book Antiqua" w:cs="Arial"/>
          <w:b/>
          <w:bCs/>
          <w:sz w:val="22"/>
          <w:szCs w:val="22"/>
        </w:rPr>
        <w:t xml:space="preserve"> (NTPC)-</w:t>
      </w:r>
      <w:proofErr w:type="spellStart"/>
      <w:r w:rsidR="00E11098" w:rsidRPr="00E11098">
        <w:rPr>
          <w:rFonts w:ascii="Book Antiqua" w:hAnsi="Book Antiqua" w:cs="Arial"/>
          <w:b/>
          <w:bCs/>
          <w:sz w:val="22"/>
          <w:szCs w:val="22"/>
        </w:rPr>
        <w:t>Bisra</w:t>
      </w:r>
      <w:proofErr w:type="spellEnd"/>
      <w:r w:rsidR="00E11098" w:rsidRPr="00E11098">
        <w:rPr>
          <w:rFonts w:ascii="Book Antiqua" w:hAnsi="Book Antiqua" w:cs="Arial"/>
          <w:b/>
          <w:bCs/>
          <w:sz w:val="22"/>
          <w:szCs w:val="22"/>
        </w:rPr>
        <w:t xml:space="preserve"> (OPTCL) D/C line at 400/220 kV </w:t>
      </w:r>
      <w:proofErr w:type="spellStart"/>
      <w:r w:rsidR="00E11098" w:rsidRPr="00E11098">
        <w:rPr>
          <w:rFonts w:ascii="Book Antiqua" w:hAnsi="Book Antiqua" w:cs="Arial"/>
          <w:b/>
          <w:bCs/>
          <w:sz w:val="22"/>
          <w:szCs w:val="22"/>
        </w:rPr>
        <w:t>Rimuli</w:t>
      </w:r>
      <w:proofErr w:type="spellEnd"/>
      <w:r w:rsidR="00E11098" w:rsidRPr="00E11098">
        <w:rPr>
          <w:rFonts w:ascii="Book Antiqua" w:hAnsi="Book Antiqua" w:cs="Arial"/>
          <w:b/>
          <w:bCs/>
          <w:sz w:val="22"/>
          <w:szCs w:val="22"/>
        </w:rPr>
        <w:t xml:space="preserve"> AIS S/s (M/C </w:t>
      </w:r>
      <w:proofErr w:type="gramStart"/>
      <w:r w:rsidR="00E11098" w:rsidRPr="00E11098">
        <w:rPr>
          <w:rFonts w:ascii="Book Antiqua" w:hAnsi="Book Antiqua" w:cs="Arial"/>
          <w:b/>
          <w:bCs/>
          <w:sz w:val="22"/>
          <w:szCs w:val="22"/>
        </w:rPr>
        <w:t>portion</w:t>
      </w:r>
      <w:proofErr w:type="gramEnd"/>
      <w:r w:rsidR="00E11098" w:rsidRPr="00E11098">
        <w:rPr>
          <w:rFonts w:ascii="Book Antiqua" w:hAnsi="Book Antiqua" w:cs="Arial"/>
          <w:b/>
          <w:bCs/>
          <w:sz w:val="22"/>
          <w:szCs w:val="22"/>
        </w:rPr>
        <w:t xml:space="preserve">-Part I) associated with “Construction of 400/220/132 kV Grid substation at </w:t>
      </w:r>
      <w:proofErr w:type="spellStart"/>
      <w:r w:rsidR="00E11098" w:rsidRPr="00E11098">
        <w:rPr>
          <w:rFonts w:ascii="Book Antiqua" w:hAnsi="Book Antiqua" w:cs="Arial"/>
          <w:b/>
          <w:bCs/>
          <w:sz w:val="22"/>
          <w:szCs w:val="22"/>
        </w:rPr>
        <w:t>Joda</w:t>
      </w:r>
      <w:proofErr w:type="spellEnd"/>
      <w:r w:rsidR="00E11098" w:rsidRPr="00E11098">
        <w:rPr>
          <w:rFonts w:ascii="Book Antiqua" w:hAnsi="Book Antiqua" w:cs="Arial"/>
          <w:b/>
          <w:bCs/>
          <w:sz w:val="22"/>
          <w:szCs w:val="22"/>
        </w:rPr>
        <w:t>/</w:t>
      </w:r>
      <w:proofErr w:type="spellStart"/>
      <w:r w:rsidR="00E11098" w:rsidRPr="00E11098">
        <w:rPr>
          <w:rFonts w:ascii="Book Antiqua" w:hAnsi="Book Antiqua" w:cs="Arial"/>
          <w:b/>
          <w:bCs/>
          <w:sz w:val="22"/>
          <w:szCs w:val="22"/>
        </w:rPr>
        <w:t>Barbil</w:t>
      </w:r>
      <w:proofErr w:type="spellEnd"/>
      <w:r w:rsidR="00E11098" w:rsidRPr="00E11098">
        <w:rPr>
          <w:rFonts w:ascii="Book Antiqua" w:hAnsi="Book Antiqua" w:cs="Arial"/>
          <w:b/>
          <w:bCs/>
          <w:sz w:val="22"/>
          <w:szCs w:val="22"/>
        </w:rPr>
        <w:t xml:space="preserve"> with associated transmission lines” through Tariff Based Competitive Bidding (TBCB) route</w:t>
      </w:r>
      <w:r w:rsidR="008F38FB" w:rsidRPr="008F38FB">
        <w:rPr>
          <w:rFonts w:ascii="Book Antiqua" w:hAnsi="Book Antiqua" w:cs="Arial"/>
          <w:b/>
          <w:bCs/>
          <w:sz w:val="22"/>
          <w:szCs w:val="22"/>
        </w:rPr>
        <w:t xml:space="preserve">. Specification No.: </w:t>
      </w:r>
      <w:r w:rsidR="00E11098" w:rsidRPr="00E11098">
        <w:rPr>
          <w:rFonts w:ascii="Book Antiqua" w:hAnsi="Book Antiqua" w:cs="Arial"/>
          <w:b/>
          <w:bCs/>
          <w:sz w:val="22"/>
          <w:szCs w:val="22"/>
        </w:rPr>
        <w:t>CC/T/W-TW/DOM/A02/25/05126</w:t>
      </w:r>
      <w:r w:rsidR="00E11098">
        <w:rPr>
          <w:rFonts w:ascii="Book Antiqua" w:hAnsi="Book Antiqua" w:cs="Arial"/>
          <w:b/>
          <w:bCs/>
          <w:sz w:val="22"/>
          <w:szCs w:val="22"/>
        </w:rPr>
        <w:t xml:space="preserve"> </w:t>
      </w:r>
    </w:p>
    <w:p w14:paraId="240B0F06" w14:textId="77777777" w:rsidR="00EF77D6" w:rsidRDefault="00EF77D6" w:rsidP="00F41C95">
      <w:pPr>
        <w:pBdr>
          <w:bottom w:val="single" w:sz="4" w:space="1" w:color="auto"/>
        </w:pBdr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14:paraId="29C1725E" w14:textId="56B62089" w:rsidR="00F41C95" w:rsidRPr="00035297" w:rsidRDefault="00F41C95" w:rsidP="00F41C95">
      <w:pPr>
        <w:pBdr>
          <w:bottom w:val="single" w:sz="4" w:space="1" w:color="auto"/>
        </w:pBdr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(Domestic Competitive Bidding through e-procurement; Funding: Domestic)</w:t>
      </w:r>
    </w:p>
    <w:p w14:paraId="7D4D45C1" w14:textId="6473166E" w:rsidR="00F41C95" w:rsidRPr="00035297" w:rsidRDefault="00F41C95" w:rsidP="00F41C95">
      <w:pPr>
        <w:pBdr>
          <w:bottom w:val="single" w:sz="4" w:space="1" w:color="auto"/>
        </w:pBdr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[Single Stage Two Envelope System]</w:t>
      </w:r>
    </w:p>
    <w:p w14:paraId="1879F381" w14:textId="77777777" w:rsidR="00F41C95" w:rsidRPr="00035297" w:rsidRDefault="00F41C95" w:rsidP="00F41C95">
      <w:pPr>
        <w:pBdr>
          <w:bottom w:val="single" w:sz="4" w:space="1" w:color="auto"/>
        </w:pBdr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14:paraId="197F4F0B" w14:textId="77777777" w:rsidR="00F41C95" w:rsidRPr="00035297" w:rsidRDefault="00F41C95" w:rsidP="00F41C95">
      <w:pPr>
        <w:pBdr>
          <w:bottom w:val="single" w:sz="4" w:space="1" w:color="auto"/>
        </w:pBdr>
        <w:spacing w:line="276" w:lineRule="auto"/>
        <w:ind w:firstLine="720"/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035297">
        <w:rPr>
          <w:rFonts w:ascii="Book Antiqua" w:hAnsi="Book Antiqua" w:cs="Arial"/>
          <w:bCs/>
          <w:sz w:val="22"/>
          <w:szCs w:val="22"/>
        </w:rPr>
        <w:t>–</w:t>
      </w:r>
      <w:r w:rsidRPr="00035297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035297">
        <w:rPr>
          <w:rFonts w:ascii="Book Antiqua" w:hAnsi="Book Antiqua" w:cs="Arial"/>
          <w:b/>
          <w:bCs/>
          <w:i/>
          <w:iCs/>
          <w:sz w:val="22"/>
          <w:szCs w:val="22"/>
        </w:rPr>
        <w:t>Regarding Annulment of Bidding Process.</w:t>
      </w:r>
    </w:p>
    <w:p w14:paraId="44080ECB" w14:textId="77777777" w:rsidR="00F41C95" w:rsidRPr="00035297" w:rsidRDefault="00F41C95" w:rsidP="00F41C95">
      <w:pPr>
        <w:pStyle w:val="Footer"/>
        <w:spacing w:line="276" w:lineRule="auto"/>
        <w:ind w:left="1008" w:hanging="1008"/>
        <w:jc w:val="both"/>
        <w:rPr>
          <w:rFonts w:ascii="Book Antiqua" w:hAnsi="Book Antiqua" w:cs="Arial"/>
          <w:sz w:val="22"/>
          <w:szCs w:val="22"/>
        </w:rPr>
      </w:pPr>
    </w:p>
    <w:p w14:paraId="042C6BA0" w14:textId="77777777" w:rsidR="00F41C95" w:rsidRPr="00035297" w:rsidRDefault="00F41C95" w:rsidP="00F41C95">
      <w:pPr>
        <w:pStyle w:val="Header"/>
        <w:tabs>
          <w:tab w:val="left" w:pos="7200"/>
        </w:tabs>
        <w:spacing w:line="276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035297">
        <w:rPr>
          <w:rFonts w:ascii="Book Antiqua" w:hAnsi="Book Antiqua" w:cs="Arial"/>
          <w:sz w:val="22"/>
          <w:szCs w:val="22"/>
        </w:rPr>
        <w:t>Dear Sir (s),</w:t>
      </w:r>
    </w:p>
    <w:p w14:paraId="37297F7D" w14:textId="77777777" w:rsidR="00F41C95" w:rsidRPr="00035297" w:rsidRDefault="00F41C95" w:rsidP="00F41C95">
      <w:pPr>
        <w:tabs>
          <w:tab w:val="left" w:pos="6480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4E0CB840" w14:textId="67483386" w:rsidR="00F41C95" w:rsidRPr="00035297" w:rsidRDefault="00F41C95" w:rsidP="00F41C95">
      <w:pPr>
        <w:spacing w:line="276" w:lineRule="auto"/>
        <w:ind w:left="567" w:hanging="549"/>
        <w:jc w:val="both"/>
        <w:rPr>
          <w:rFonts w:ascii="Book Antiqua" w:hAnsi="Book Antiqua" w:cs="Arial"/>
          <w:sz w:val="22"/>
          <w:szCs w:val="22"/>
        </w:rPr>
      </w:pPr>
      <w:r w:rsidRPr="00035297">
        <w:rPr>
          <w:rFonts w:ascii="Book Antiqua" w:hAnsi="Book Antiqua" w:cs="Arial"/>
          <w:sz w:val="22"/>
          <w:szCs w:val="22"/>
        </w:rPr>
        <w:t>1.0</w:t>
      </w:r>
      <w:r w:rsidRPr="00035297">
        <w:rPr>
          <w:rFonts w:ascii="Book Antiqua" w:hAnsi="Book Antiqua" w:cs="Arial"/>
          <w:sz w:val="22"/>
          <w:szCs w:val="22"/>
        </w:rPr>
        <w:tab/>
      </w:r>
      <w:r w:rsidR="00503590" w:rsidRPr="00503590">
        <w:rPr>
          <w:rFonts w:ascii="Book Antiqua" w:hAnsi="Book Antiqua" w:cs="Arial"/>
          <w:sz w:val="22"/>
          <w:szCs w:val="22"/>
        </w:rPr>
        <w:t xml:space="preserve">This has reference to the bidding documents for the subject Package uploaded along with NIT, on PRANIT Portal i.e. </w:t>
      </w:r>
      <w:r w:rsidR="00503590" w:rsidRPr="00503590">
        <w:rPr>
          <w:rFonts w:ascii="Book Antiqua" w:hAnsi="Book Antiqua" w:cs="Arial"/>
          <w:color w:val="0070C0"/>
          <w:sz w:val="22"/>
          <w:szCs w:val="22"/>
          <w:u w:val="single"/>
        </w:rPr>
        <w:t>https://etender.powergrid.in</w:t>
      </w:r>
      <w:r w:rsidR="00503590" w:rsidRPr="00503590">
        <w:rPr>
          <w:rFonts w:ascii="Book Antiqua" w:hAnsi="Book Antiqua" w:cs="Arial"/>
          <w:sz w:val="22"/>
          <w:szCs w:val="22"/>
        </w:rPr>
        <w:t xml:space="preserve"> and POWERGRID website on </w:t>
      </w:r>
      <w:r w:rsidR="00D348C9">
        <w:rPr>
          <w:rFonts w:ascii="Book Antiqua" w:hAnsi="Book Antiqua" w:cs="Arial"/>
          <w:sz w:val="22"/>
          <w:szCs w:val="22"/>
        </w:rPr>
        <w:t>23/04/2025</w:t>
      </w:r>
      <w:r w:rsidR="00503590" w:rsidRPr="00503590">
        <w:rPr>
          <w:rFonts w:ascii="Book Antiqua" w:hAnsi="Book Antiqua" w:cs="Arial"/>
          <w:sz w:val="22"/>
          <w:szCs w:val="22"/>
        </w:rPr>
        <w:t>.</w:t>
      </w:r>
    </w:p>
    <w:p w14:paraId="590540EC" w14:textId="77777777" w:rsidR="00F41C95" w:rsidRPr="00035297" w:rsidRDefault="00F41C95" w:rsidP="00F41C95">
      <w:pPr>
        <w:spacing w:line="276" w:lineRule="auto"/>
        <w:ind w:left="567" w:hanging="549"/>
        <w:jc w:val="both"/>
        <w:rPr>
          <w:rFonts w:ascii="Book Antiqua" w:hAnsi="Book Antiqua" w:cs="Arial"/>
          <w:sz w:val="22"/>
          <w:szCs w:val="22"/>
        </w:rPr>
      </w:pPr>
    </w:p>
    <w:p w14:paraId="39987720" w14:textId="0AE09977" w:rsidR="00F41C95" w:rsidRPr="00035297" w:rsidRDefault="00F41C95" w:rsidP="00F41C95">
      <w:pPr>
        <w:spacing w:line="276" w:lineRule="auto"/>
        <w:ind w:left="567" w:hanging="549"/>
        <w:jc w:val="both"/>
        <w:rPr>
          <w:rFonts w:ascii="Book Antiqua" w:hAnsi="Book Antiqua" w:cs="Arial"/>
          <w:sz w:val="22"/>
          <w:szCs w:val="22"/>
        </w:rPr>
      </w:pPr>
      <w:r w:rsidRPr="00035297">
        <w:rPr>
          <w:rFonts w:ascii="Book Antiqua" w:hAnsi="Book Antiqua" w:cs="Arial"/>
          <w:sz w:val="22"/>
          <w:szCs w:val="22"/>
        </w:rPr>
        <w:t>2.0</w:t>
      </w:r>
      <w:r w:rsidRPr="00035297">
        <w:rPr>
          <w:rFonts w:ascii="Book Antiqua" w:hAnsi="Book Antiqua" w:cs="Arial"/>
          <w:sz w:val="22"/>
          <w:szCs w:val="22"/>
        </w:rPr>
        <w:tab/>
        <w:t xml:space="preserve">It is to inform that the bidding process for the subject Package has been annulled in accordance with Clause </w:t>
      </w:r>
      <w:r w:rsidR="00382CFF">
        <w:rPr>
          <w:rFonts w:ascii="Book Antiqua" w:hAnsi="Book Antiqua" w:cs="Arial"/>
          <w:sz w:val="22"/>
          <w:szCs w:val="22"/>
        </w:rPr>
        <w:t xml:space="preserve">8.0 </w:t>
      </w:r>
      <w:r w:rsidRPr="00035297">
        <w:rPr>
          <w:rFonts w:ascii="Book Antiqua" w:hAnsi="Book Antiqua" w:cs="Arial"/>
          <w:sz w:val="22"/>
          <w:szCs w:val="22"/>
        </w:rPr>
        <w:t xml:space="preserve">of </w:t>
      </w:r>
      <w:r w:rsidR="00382CFF" w:rsidRPr="00382CFF">
        <w:rPr>
          <w:rFonts w:ascii="Book Antiqua" w:hAnsi="Book Antiqua" w:cs="Arial"/>
          <w:sz w:val="22"/>
          <w:szCs w:val="22"/>
        </w:rPr>
        <w:t>Invitation for Bids (IFB)</w:t>
      </w:r>
      <w:r w:rsidR="00382CFF">
        <w:rPr>
          <w:rFonts w:ascii="Book Antiqua" w:hAnsi="Book Antiqua" w:cs="Arial"/>
          <w:sz w:val="22"/>
          <w:szCs w:val="22"/>
        </w:rPr>
        <w:t xml:space="preserve"> </w:t>
      </w:r>
      <w:r w:rsidRPr="00035297">
        <w:rPr>
          <w:rFonts w:ascii="Book Antiqua" w:hAnsi="Book Antiqua" w:cs="Arial"/>
          <w:sz w:val="22"/>
          <w:szCs w:val="22"/>
        </w:rPr>
        <w:t>of the Bidding Documents for the subject package.</w:t>
      </w:r>
    </w:p>
    <w:p w14:paraId="335189DA" w14:textId="77777777" w:rsidR="005357F2" w:rsidRPr="00035297" w:rsidRDefault="005357F2" w:rsidP="00F41C95">
      <w:pPr>
        <w:spacing w:line="276" w:lineRule="auto"/>
        <w:ind w:left="567" w:hanging="549"/>
        <w:jc w:val="both"/>
        <w:rPr>
          <w:rFonts w:ascii="Book Antiqua" w:hAnsi="Book Antiqua" w:cs="Arial"/>
          <w:sz w:val="22"/>
          <w:szCs w:val="22"/>
        </w:rPr>
      </w:pPr>
    </w:p>
    <w:p w14:paraId="1ED87AF3" w14:textId="77777777" w:rsidR="00F41C95" w:rsidRPr="00035297" w:rsidRDefault="00F41C95" w:rsidP="00F41C95">
      <w:pPr>
        <w:tabs>
          <w:tab w:val="left" w:pos="6480"/>
        </w:tabs>
        <w:spacing w:line="276" w:lineRule="auto"/>
        <w:ind w:left="540"/>
        <w:jc w:val="both"/>
        <w:rPr>
          <w:rFonts w:ascii="Book Antiqua" w:hAnsi="Book Antiqua" w:cs="Arial"/>
          <w:sz w:val="22"/>
          <w:szCs w:val="22"/>
        </w:rPr>
      </w:pPr>
      <w:r w:rsidRPr="00035297">
        <w:rPr>
          <w:rFonts w:ascii="Book Antiqua" w:hAnsi="Book Antiqua" w:cs="Arial"/>
          <w:sz w:val="22"/>
          <w:szCs w:val="22"/>
        </w:rPr>
        <w:t xml:space="preserve">Thanking you, </w:t>
      </w:r>
    </w:p>
    <w:p w14:paraId="32FD5C2D" w14:textId="77777777" w:rsidR="00EA4E44" w:rsidRDefault="00EA4E44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</w:p>
    <w:p w14:paraId="5A05067F" w14:textId="3F83811F" w:rsidR="00F41C95" w:rsidRPr="00035297" w:rsidRDefault="00F41C95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For and on behalf of</w:t>
      </w:r>
    </w:p>
    <w:p w14:paraId="0DD70ABC" w14:textId="77777777" w:rsidR="00F41C95" w:rsidRPr="00035297" w:rsidRDefault="00F41C95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Power Grid Corporation of India Limited</w:t>
      </w:r>
    </w:p>
    <w:p w14:paraId="3067D33B" w14:textId="0698D09B" w:rsidR="00F81C98" w:rsidRDefault="00F81C98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</w:p>
    <w:p w14:paraId="2F878A13" w14:textId="47519801" w:rsidR="00D37704" w:rsidRDefault="00D37704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>Satyam Gupta</w:t>
      </w:r>
    </w:p>
    <w:p w14:paraId="204142EB" w14:textId="4B3E1422" w:rsidR="00D37704" w:rsidRDefault="00D37704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>Engineer (CS)</w:t>
      </w:r>
    </w:p>
    <w:p w14:paraId="105DCB41" w14:textId="77777777" w:rsidR="00D303E1" w:rsidRPr="00035297" w:rsidRDefault="00D303E1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</w:p>
    <w:sectPr w:rsidR="00D303E1" w:rsidRPr="00035297" w:rsidSect="0080632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" w:right="746" w:bottom="1170" w:left="99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AC55E" w14:textId="77777777" w:rsidR="00D20B36" w:rsidRDefault="00D20B36" w:rsidP="00B16323">
      <w:r>
        <w:separator/>
      </w:r>
    </w:p>
  </w:endnote>
  <w:endnote w:type="continuationSeparator" w:id="0">
    <w:p w14:paraId="79EC5572" w14:textId="77777777" w:rsidR="00D20B36" w:rsidRDefault="00D20B36" w:rsidP="00B1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89803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AA4B5F" w14:textId="7E9954B9" w:rsidR="005F0BEE" w:rsidRDefault="005F0B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0265D4" w14:textId="77777777" w:rsidR="00744858" w:rsidRDefault="00744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5203" w14:textId="77777777" w:rsidR="001F767A" w:rsidRDefault="001F767A" w:rsidP="001F767A">
    <w:pPr>
      <w:jc w:val="center"/>
    </w:pPr>
    <w:r w:rsidRPr="00590E52">
      <w:rPr>
        <w:b/>
        <w:bCs/>
        <w:noProof/>
        <w:lang w:bidi="hi-IN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CADF0E" wp14:editId="5FDC267A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32C40FA" id="Rectangle 26" o:spid="_x0000_s1026" style="position:absolute;margin-left:-73.3pt;margin-top:78.1pt;width:285.75pt;height: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bidi="hi-IN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BBD030B" wp14:editId="3D2A85FA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C181A8C" id="Rectangle 28" o:spid="_x0000_s1026" style="position:absolute;margin-left:212.45pt;margin-top:78.05pt;width:353.25pt;height:5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3629E84" wp14:editId="1967E780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0DEBA4A" id="Straight Connector 2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14:paraId="431FF99E" w14:textId="7ED1A172" w:rsidR="001F767A" w:rsidRPr="0080632C" w:rsidRDefault="001F767A" w:rsidP="0080632C">
    <w:pPr>
      <w:rPr>
        <w:color w:val="FF0000"/>
      </w:rPr>
    </w:pPr>
    <w:r w:rsidRPr="00590E52">
      <w:rPr>
        <w:b/>
        <w:bCs/>
        <w:noProof/>
        <w:lang w:bidi="hi-I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28E028" wp14:editId="352C4363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203CE9B" id="Rectangle 31" o:spid="_x0000_s1026" style="position:absolute;margin-left:-73.3pt;margin-top:78.1pt;width:285.75pt;height: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bidi="hi-IN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E21F32B" wp14:editId="777AC06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F462F7F" id="Rectangle 32" o:spid="_x0000_s1026" style="position:absolute;margin-left:212.45pt;margin-top:78.05pt;width:353.25pt;height:5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  <w:p w14:paraId="3CB7EB4E" w14:textId="77777777" w:rsidR="001F767A" w:rsidRDefault="001F767A" w:rsidP="001F767A">
    <w:pPr>
      <w:pStyle w:val="Footer"/>
    </w:pPr>
  </w:p>
  <w:p w14:paraId="725E66A9" w14:textId="77777777" w:rsidR="001F767A" w:rsidRDefault="001F7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EAB64" w14:textId="77777777" w:rsidR="00D20B36" w:rsidRDefault="00D20B36" w:rsidP="00B16323">
      <w:r>
        <w:separator/>
      </w:r>
    </w:p>
  </w:footnote>
  <w:footnote w:type="continuationSeparator" w:id="0">
    <w:p w14:paraId="0DD0FDC6" w14:textId="77777777" w:rsidR="00D20B36" w:rsidRDefault="00D20B36" w:rsidP="00B1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0"/>
      <w:gridCol w:w="2250"/>
    </w:tblGrid>
    <w:tr w:rsidR="001F767A" w:rsidRPr="00C84358" w14:paraId="1E50EA0A" w14:textId="77777777" w:rsidTr="00E7014D">
      <w:tc>
        <w:tcPr>
          <w:tcW w:w="7920" w:type="dxa"/>
          <w:hideMark/>
        </w:tcPr>
        <w:p w14:paraId="0EB6C473" w14:textId="7EABADE5" w:rsidR="001F767A" w:rsidRPr="00C84358" w:rsidRDefault="00C84358" w:rsidP="001F767A">
          <w:pPr>
            <w:ind w:left="72"/>
            <w:rPr>
              <w:rFonts w:ascii="Book Antiqua" w:hAnsi="Book Antiqua" w:cstheme="minorHAnsi"/>
              <w:sz w:val="22"/>
              <w:szCs w:val="22"/>
              <w:lang w:val="en-IN"/>
            </w:rPr>
          </w:pPr>
          <w:r>
            <w:rPr>
              <w:rFonts w:ascii="Book Antiqua" w:hAnsi="Book Antiqua" w:cstheme="minorHAnsi"/>
              <w:sz w:val="22"/>
              <w:szCs w:val="22"/>
              <w:lang w:val="en-IN"/>
            </w:rPr>
            <w:t xml:space="preserve">                  </w:t>
          </w:r>
          <w:r w:rsidR="001F767A" w:rsidRPr="00C84358">
            <w:rPr>
              <w:rFonts w:ascii="Book Antiqua" w:hAnsi="Book Antiqua" w:cstheme="minorHAnsi"/>
              <w:sz w:val="22"/>
              <w:szCs w:val="22"/>
              <w:lang w:val="en-IN"/>
            </w:rPr>
            <w:t xml:space="preserve">Ref. No.: </w:t>
          </w:r>
          <w:r w:rsidR="00450B55" w:rsidRPr="00D57DE0">
            <w:rPr>
              <w:rFonts w:ascii="Book Antiqua" w:hAnsi="Book Antiqua" w:cstheme="minorHAnsi"/>
              <w:sz w:val="21"/>
              <w:szCs w:val="21"/>
            </w:rPr>
            <w:t>500200</w:t>
          </w:r>
          <w:r w:rsidR="00450B55">
            <w:rPr>
              <w:rFonts w:ascii="Book Antiqua" w:hAnsi="Book Antiqua" w:cstheme="minorHAnsi"/>
              <w:sz w:val="21"/>
              <w:szCs w:val="21"/>
            </w:rPr>
            <w:t>20</w:t>
          </w:r>
          <w:r w:rsidR="0080632C">
            <w:rPr>
              <w:rFonts w:ascii="Book Antiqua" w:hAnsi="Book Antiqua" w:cstheme="minorHAnsi"/>
              <w:sz w:val="21"/>
              <w:szCs w:val="21"/>
            </w:rPr>
            <w:t>38</w:t>
          </w:r>
          <w:r w:rsidR="00450B55" w:rsidRPr="00D57DE0">
            <w:rPr>
              <w:rFonts w:ascii="Book Antiqua" w:hAnsi="Book Antiqua" w:cstheme="minorHAnsi"/>
              <w:sz w:val="21"/>
              <w:szCs w:val="21"/>
            </w:rPr>
            <w:t>/</w:t>
          </w:r>
          <w:r w:rsidR="0080632C">
            <w:rPr>
              <w:rFonts w:ascii="Book Antiqua" w:hAnsi="Book Antiqua" w:cstheme="minorHAnsi"/>
              <w:sz w:val="21"/>
              <w:szCs w:val="21"/>
            </w:rPr>
            <w:t>OTHERS/</w:t>
          </w:r>
          <w:r w:rsidR="00450B55" w:rsidRPr="00D57DE0">
            <w:rPr>
              <w:rFonts w:ascii="Book Antiqua" w:hAnsi="Book Antiqua" w:cstheme="minorHAnsi"/>
              <w:sz w:val="21"/>
              <w:szCs w:val="21"/>
            </w:rPr>
            <w:t>DOM/A00-CC CS -1</w:t>
          </w:r>
          <w:r w:rsidR="00450B55" w:rsidRPr="00D57DE0">
            <w:rPr>
              <w:rFonts w:ascii="Book Antiqua" w:hAnsi="Book Antiqua" w:cstheme="minorHAnsi"/>
              <w:noProof/>
              <w:sz w:val="21"/>
              <w:szCs w:val="21"/>
              <w:lang w:val="en-IN"/>
            </w:rPr>
            <w:t>/</w:t>
          </w:r>
          <w:r w:rsidR="00450B55">
            <w:rPr>
              <w:rFonts w:ascii="Book Antiqua" w:hAnsi="Book Antiqua" w:cstheme="minorHAnsi"/>
              <w:noProof/>
              <w:sz w:val="21"/>
              <w:szCs w:val="21"/>
              <w:lang w:val="en-IN"/>
            </w:rPr>
            <w:t>PBC-</w:t>
          </w:r>
          <w:r w:rsidR="00450B55" w:rsidRPr="00D57DE0">
            <w:rPr>
              <w:rFonts w:ascii="Book Antiqua" w:hAnsi="Book Antiqua" w:cstheme="minorHAnsi"/>
              <w:noProof/>
              <w:sz w:val="21"/>
              <w:szCs w:val="21"/>
              <w:lang w:val="en-IN"/>
            </w:rPr>
            <w:t>1</w:t>
          </w:r>
        </w:p>
      </w:tc>
      <w:tc>
        <w:tcPr>
          <w:tcW w:w="2250" w:type="dxa"/>
          <w:hideMark/>
        </w:tcPr>
        <w:p w14:paraId="149B2115" w14:textId="3C126EE7" w:rsidR="001F767A" w:rsidRPr="00C84358" w:rsidRDefault="001F767A" w:rsidP="001F767A">
          <w:pPr>
            <w:jc w:val="right"/>
            <w:rPr>
              <w:rFonts w:ascii="Book Antiqua" w:hAnsi="Book Antiqua" w:cstheme="minorHAnsi"/>
              <w:sz w:val="22"/>
              <w:szCs w:val="22"/>
              <w:lang w:val="en-IN"/>
            </w:rPr>
          </w:pPr>
          <w:r w:rsidRPr="00C84358">
            <w:rPr>
              <w:rFonts w:ascii="Book Antiqua" w:hAnsi="Book Antiqua" w:cstheme="minorHAnsi"/>
              <w:sz w:val="22"/>
              <w:szCs w:val="22"/>
              <w:lang w:val="en-IN"/>
            </w:rPr>
            <w:t xml:space="preserve">Dated: </w:t>
          </w:r>
          <w:r w:rsidR="00450B55">
            <w:rPr>
              <w:rFonts w:ascii="Book Antiqua" w:hAnsi="Book Antiqua" w:cstheme="minorHAnsi"/>
              <w:sz w:val="22"/>
              <w:szCs w:val="22"/>
              <w:lang w:val="en-IN"/>
            </w:rPr>
            <w:t>03</w:t>
          </w:r>
          <w:r w:rsidRPr="00C84358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.</w:t>
          </w:r>
          <w:r w:rsidR="00D57DE0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0</w:t>
          </w:r>
          <w:r w:rsidR="00A937FC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3</w:t>
          </w:r>
          <w:r w:rsidRPr="00C84358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.202</w:t>
          </w:r>
          <w:r w:rsidR="00D57DE0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2</w:t>
          </w:r>
        </w:p>
      </w:tc>
    </w:tr>
  </w:tbl>
  <w:p w14:paraId="212F3915" w14:textId="77777777" w:rsidR="001F767A" w:rsidRPr="00C84358" w:rsidRDefault="001F767A" w:rsidP="001F767A">
    <w:pPr>
      <w:pStyle w:val="Header"/>
      <w:ind w:firstLine="720"/>
      <w:rPr>
        <w:noProof/>
        <w:sz w:val="22"/>
        <w:szCs w:val="22"/>
      </w:rPr>
    </w:pPr>
  </w:p>
  <w:p w14:paraId="2BAD9DFE" w14:textId="77777777" w:rsidR="001F767A" w:rsidRPr="00C84358" w:rsidRDefault="001F767A" w:rsidP="001F767A">
    <w:pPr>
      <w:pStyle w:val="Header"/>
      <w:jc w:val="center"/>
      <w:rPr>
        <w:sz w:val="22"/>
        <w:szCs w:val="22"/>
      </w:rPr>
    </w:pPr>
  </w:p>
  <w:p w14:paraId="3E92D810" w14:textId="77777777" w:rsidR="001F767A" w:rsidRPr="00C84358" w:rsidRDefault="001F767A" w:rsidP="001F767A">
    <w:pPr>
      <w:pStyle w:val="Header"/>
      <w:rPr>
        <w:sz w:val="22"/>
        <w:szCs w:val="22"/>
      </w:rPr>
    </w:pPr>
  </w:p>
  <w:p w14:paraId="28A66196" w14:textId="77777777" w:rsidR="001F767A" w:rsidRPr="00C84358" w:rsidRDefault="001F767A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44BA" w14:textId="1F79F01B" w:rsidR="001F767A" w:rsidRPr="001F767A" w:rsidRDefault="0080632C" w:rsidP="001F767A">
    <w:pPr>
      <w:pStyle w:val="Header"/>
      <w:rPr>
        <w:noProof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0DCA3F" wp14:editId="09CBD8CE">
              <wp:simplePos x="0" y="0"/>
              <wp:positionH relativeFrom="column">
                <wp:posOffset>2718435</wp:posOffset>
              </wp:positionH>
              <wp:positionV relativeFrom="paragraph">
                <wp:posOffset>-89958</wp:posOffset>
              </wp:positionV>
              <wp:extent cx="4486275" cy="66675"/>
              <wp:effectExtent l="57150" t="19050" r="85725" b="10477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4ADA621" id="Rectangle 12" o:spid="_x0000_s1026" style="position:absolute;margin-left:214.05pt;margin-top:-7.1pt;width:353.25pt;height:5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A9E17D" wp14:editId="23FD0098">
              <wp:simplePos x="0" y="0"/>
              <wp:positionH relativeFrom="column">
                <wp:posOffset>-915670</wp:posOffset>
              </wp:positionH>
              <wp:positionV relativeFrom="paragraph">
                <wp:posOffset>-91017</wp:posOffset>
              </wp:positionV>
              <wp:extent cx="3629025" cy="66675"/>
              <wp:effectExtent l="57150" t="19050" r="85725" b="10477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4A90382" id="Rectangle 13" o:spid="_x0000_s1026" style="position:absolute;margin-left:-72.1pt;margin-top:-7.15pt;width:285.75pt;height: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1F767A">
      <w:rPr>
        <w:noProof/>
        <w:lang w:bidi="hi-IN"/>
      </w:rPr>
      <w:drawing>
        <wp:inline distT="0" distB="0" distL="0" distR="0" wp14:anchorId="134D0692" wp14:editId="0D01CF1B">
          <wp:extent cx="1419367" cy="452348"/>
          <wp:effectExtent l="0" t="0" r="0" b="508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767A">
      <w:t xml:space="preserve">                                                      </w:t>
    </w:r>
    <w:r w:rsidR="001F767A">
      <w:rPr>
        <w:noProof/>
        <w:lang w:bidi="hi-IN"/>
      </w:rPr>
      <w:drawing>
        <wp:inline distT="0" distB="0" distL="0" distR="0" wp14:anchorId="1972FDE7" wp14:editId="6B833825">
          <wp:extent cx="1997937" cy="361751"/>
          <wp:effectExtent l="0" t="0" r="2540" b="635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F767A"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63CA"/>
    <w:multiLevelType w:val="hybridMultilevel"/>
    <w:tmpl w:val="FD9C15D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D1CBC"/>
    <w:multiLevelType w:val="hybridMultilevel"/>
    <w:tmpl w:val="7D9C2D26"/>
    <w:lvl w:ilvl="0" w:tplc="FFAC3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00B16"/>
    <w:multiLevelType w:val="hybridMultilevel"/>
    <w:tmpl w:val="84064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B5BDB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F721B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11A5A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35B21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FE6B8F"/>
    <w:multiLevelType w:val="hybridMultilevel"/>
    <w:tmpl w:val="938C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23717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01C59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82E07"/>
    <w:multiLevelType w:val="hybridMultilevel"/>
    <w:tmpl w:val="BB924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839C8"/>
    <w:multiLevelType w:val="hybridMultilevel"/>
    <w:tmpl w:val="B7DE4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D1F55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9227D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C1912"/>
    <w:multiLevelType w:val="hybridMultilevel"/>
    <w:tmpl w:val="A820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F12FF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A6A4C"/>
    <w:multiLevelType w:val="hybridMultilevel"/>
    <w:tmpl w:val="677A1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9757E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2766E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A25A6"/>
    <w:multiLevelType w:val="hybridMultilevel"/>
    <w:tmpl w:val="C6F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A0D1B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15DD8"/>
    <w:multiLevelType w:val="multilevel"/>
    <w:tmpl w:val="4868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</w:rPr>
    </w:lvl>
  </w:abstractNum>
  <w:abstractNum w:abstractNumId="23" w15:restartNumberingAfterBreak="0">
    <w:nsid w:val="69F9443A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736F3"/>
    <w:multiLevelType w:val="multilevel"/>
    <w:tmpl w:val="591CE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</w:rPr>
    </w:lvl>
  </w:abstractNum>
  <w:abstractNum w:abstractNumId="25" w15:restartNumberingAfterBreak="0">
    <w:nsid w:val="6EB56A42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63601"/>
    <w:multiLevelType w:val="hybridMultilevel"/>
    <w:tmpl w:val="98F8E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9627A"/>
    <w:multiLevelType w:val="hybridMultilevel"/>
    <w:tmpl w:val="6B9A8E7E"/>
    <w:lvl w:ilvl="0" w:tplc="28826E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F76C6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060C7"/>
    <w:multiLevelType w:val="hybridMultilevel"/>
    <w:tmpl w:val="ADDEB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07869"/>
    <w:multiLevelType w:val="hybridMultilevel"/>
    <w:tmpl w:val="A6941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B1E0F"/>
    <w:multiLevelType w:val="hybridMultilevel"/>
    <w:tmpl w:val="D03AF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2"/>
  </w:num>
  <w:num w:numId="4">
    <w:abstractNumId w:val="29"/>
  </w:num>
  <w:num w:numId="5">
    <w:abstractNumId w:val="14"/>
  </w:num>
  <w:num w:numId="6">
    <w:abstractNumId w:val="17"/>
  </w:num>
  <w:num w:numId="7">
    <w:abstractNumId w:val="20"/>
  </w:num>
  <w:num w:numId="8">
    <w:abstractNumId w:val="31"/>
  </w:num>
  <w:num w:numId="9">
    <w:abstractNumId w:val="11"/>
  </w:num>
  <w:num w:numId="10">
    <w:abstractNumId w:val="8"/>
  </w:num>
  <w:num w:numId="11">
    <w:abstractNumId w:val="30"/>
  </w:num>
  <w:num w:numId="12">
    <w:abstractNumId w:val="15"/>
  </w:num>
  <w:num w:numId="13">
    <w:abstractNumId w:val="7"/>
  </w:num>
  <w:num w:numId="14">
    <w:abstractNumId w:val="16"/>
  </w:num>
  <w:num w:numId="15">
    <w:abstractNumId w:val="3"/>
  </w:num>
  <w:num w:numId="16">
    <w:abstractNumId w:val="18"/>
  </w:num>
  <w:num w:numId="17">
    <w:abstractNumId w:val="24"/>
  </w:num>
  <w:num w:numId="18">
    <w:abstractNumId w:val="21"/>
  </w:num>
  <w:num w:numId="19">
    <w:abstractNumId w:val="10"/>
  </w:num>
  <w:num w:numId="20">
    <w:abstractNumId w:val="25"/>
  </w:num>
  <w:num w:numId="21">
    <w:abstractNumId w:val="19"/>
  </w:num>
  <w:num w:numId="22">
    <w:abstractNumId w:val="4"/>
  </w:num>
  <w:num w:numId="23">
    <w:abstractNumId w:val="28"/>
  </w:num>
  <w:num w:numId="24">
    <w:abstractNumId w:val="13"/>
  </w:num>
  <w:num w:numId="25">
    <w:abstractNumId w:val="23"/>
  </w:num>
  <w:num w:numId="26">
    <w:abstractNumId w:val="9"/>
  </w:num>
  <w:num w:numId="27">
    <w:abstractNumId w:val="6"/>
  </w:num>
  <w:num w:numId="28">
    <w:abstractNumId w:val="5"/>
  </w:num>
  <w:num w:numId="29">
    <w:abstractNumId w:val="0"/>
  </w:num>
  <w:num w:numId="30">
    <w:abstractNumId w:val="2"/>
  </w:num>
  <w:num w:numId="31">
    <w:abstractNumId w:val="12"/>
  </w:num>
  <w:num w:numId="32">
    <w:abstractNumId w:val="2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04EE"/>
    <w:rsid w:val="0000124B"/>
    <w:rsid w:val="000015D1"/>
    <w:rsid w:val="000128A2"/>
    <w:rsid w:val="000131E5"/>
    <w:rsid w:val="00014C19"/>
    <w:rsid w:val="00015C71"/>
    <w:rsid w:val="00031C53"/>
    <w:rsid w:val="00035297"/>
    <w:rsid w:val="00037CAA"/>
    <w:rsid w:val="00037F57"/>
    <w:rsid w:val="00042BF7"/>
    <w:rsid w:val="000435FC"/>
    <w:rsid w:val="00043EF3"/>
    <w:rsid w:val="00044AB6"/>
    <w:rsid w:val="00045B66"/>
    <w:rsid w:val="00052A89"/>
    <w:rsid w:val="00052B9E"/>
    <w:rsid w:val="00055FC0"/>
    <w:rsid w:val="000569D9"/>
    <w:rsid w:val="00060FBB"/>
    <w:rsid w:val="00061188"/>
    <w:rsid w:val="00066AFF"/>
    <w:rsid w:val="000705C7"/>
    <w:rsid w:val="00073295"/>
    <w:rsid w:val="00073D5D"/>
    <w:rsid w:val="00077FA9"/>
    <w:rsid w:val="00080BF5"/>
    <w:rsid w:val="00082720"/>
    <w:rsid w:val="0008291C"/>
    <w:rsid w:val="000833D1"/>
    <w:rsid w:val="00084869"/>
    <w:rsid w:val="000920F2"/>
    <w:rsid w:val="00095306"/>
    <w:rsid w:val="000A40E0"/>
    <w:rsid w:val="000A5A6A"/>
    <w:rsid w:val="000A6E24"/>
    <w:rsid w:val="000B05E7"/>
    <w:rsid w:val="000B5C94"/>
    <w:rsid w:val="000B6C80"/>
    <w:rsid w:val="000C074F"/>
    <w:rsid w:val="000D0C22"/>
    <w:rsid w:val="000D1333"/>
    <w:rsid w:val="000D1B38"/>
    <w:rsid w:val="000D28FE"/>
    <w:rsid w:val="000D7B64"/>
    <w:rsid w:val="000E1710"/>
    <w:rsid w:val="000E5389"/>
    <w:rsid w:val="000E5ADF"/>
    <w:rsid w:val="000E60E2"/>
    <w:rsid w:val="000E7A85"/>
    <w:rsid w:val="000F2485"/>
    <w:rsid w:val="000F5B7F"/>
    <w:rsid w:val="00101102"/>
    <w:rsid w:val="00105132"/>
    <w:rsid w:val="00110321"/>
    <w:rsid w:val="00110777"/>
    <w:rsid w:val="00111525"/>
    <w:rsid w:val="0011253C"/>
    <w:rsid w:val="001215B8"/>
    <w:rsid w:val="00122F76"/>
    <w:rsid w:val="00122FA0"/>
    <w:rsid w:val="00123E60"/>
    <w:rsid w:val="001249BB"/>
    <w:rsid w:val="00124BFF"/>
    <w:rsid w:val="001254C9"/>
    <w:rsid w:val="00126891"/>
    <w:rsid w:val="00132F53"/>
    <w:rsid w:val="0013424B"/>
    <w:rsid w:val="00134F14"/>
    <w:rsid w:val="00140042"/>
    <w:rsid w:val="001405FE"/>
    <w:rsid w:val="0014624E"/>
    <w:rsid w:val="00152D31"/>
    <w:rsid w:val="00175129"/>
    <w:rsid w:val="00175EC3"/>
    <w:rsid w:val="00182238"/>
    <w:rsid w:val="0018275F"/>
    <w:rsid w:val="00182C2A"/>
    <w:rsid w:val="00182CB1"/>
    <w:rsid w:val="00184F89"/>
    <w:rsid w:val="001911D6"/>
    <w:rsid w:val="00194FD3"/>
    <w:rsid w:val="001A3BA7"/>
    <w:rsid w:val="001B337D"/>
    <w:rsid w:val="001B3D5F"/>
    <w:rsid w:val="001B4119"/>
    <w:rsid w:val="001C47AC"/>
    <w:rsid w:val="001C4C03"/>
    <w:rsid w:val="001C756C"/>
    <w:rsid w:val="001D0337"/>
    <w:rsid w:val="001E108A"/>
    <w:rsid w:val="001E1A83"/>
    <w:rsid w:val="001E1EC1"/>
    <w:rsid w:val="001E4B4E"/>
    <w:rsid w:val="001F720D"/>
    <w:rsid w:val="001F7397"/>
    <w:rsid w:val="001F767A"/>
    <w:rsid w:val="001F7BCC"/>
    <w:rsid w:val="0020435B"/>
    <w:rsid w:val="00205CA3"/>
    <w:rsid w:val="00205D62"/>
    <w:rsid w:val="00206CCD"/>
    <w:rsid w:val="002073D5"/>
    <w:rsid w:val="00211829"/>
    <w:rsid w:val="00212540"/>
    <w:rsid w:val="0021435B"/>
    <w:rsid w:val="002149E9"/>
    <w:rsid w:val="00214A0A"/>
    <w:rsid w:val="002227D8"/>
    <w:rsid w:val="0022724D"/>
    <w:rsid w:val="0023123A"/>
    <w:rsid w:val="002325CE"/>
    <w:rsid w:val="0023271B"/>
    <w:rsid w:val="002336C7"/>
    <w:rsid w:val="00233D56"/>
    <w:rsid w:val="00243B1D"/>
    <w:rsid w:val="00245768"/>
    <w:rsid w:val="002473DB"/>
    <w:rsid w:val="0025049C"/>
    <w:rsid w:val="00253D15"/>
    <w:rsid w:val="002567BB"/>
    <w:rsid w:val="00262F74"/>
    <w:rsid w:val="00263A75"/>
    <w:rsid w:val="002738D0"/>
    <w:rsid w:val="00281751"/>
    <w:rsid w:val="002835F1"/>
    <w:rsid w:val="002875C6"/>
    <w:rsid w:val="00293CD0"/>
    <w:rsid w:val="002963F9"/>
    <w:rsid w:val="00296A13"/>
    <w:rsid w:val="00296A16"/>
    <w:rsid w:val="002A2421"/>
    <w:rsid w:val="002A46D1"/>
    <w:rsid w:val="002B5A32"/>
    <w:rsid w:val="002B684E"/>
    <w:rsid w:val="002B686E"/>
    <w:rsid w:val="002D0E8E"/>
    <w:rsid w:val="002D10B0"/>
    <w:rsid w:val="002D15C6"/>
    <w:rsid w:val="002D1D53"/>
    <w:rsid w:val="002D2B8C"/>
    <w:rsid w:val="002D4439"/>
    <w:rsid w:val="002D499B"/>
    <w:rsid w:val="002E000E"/>
    <w:rsid w:val="002F035E"/>
    <w:rsid w:val="002F6413"/>
    <w:rsid w:val="002F74A3"/>
    <w:rsid w:val="002F762E"/>
    <w:rsid w:val="002F782F"/>
    <w:rsid w:val="003047B9"/>
    <w:rsid w:val="0031043F"/>
    <w:rsid w:val="00313FA1"/>
    <w:rsid w:val="00314253"/>
    <w:rsid w:val="003213BF"/>
    <w:rsid w:val="003328EC"/>
    <w:rsid w:val="00335E65"/>
    <w:rsid w:val="0033667B"/>
    <w:rsid w:val="0034076D"/>
    <w:rsid w:val="0034234E"/>
    <w:rsid w:val="003451B3"/>
    <w:rsid w:val="00350ADA"/>
    <w:rsid w:val="00352C42"/>
    <w:rsid w:val="003567ED"/>
    <w:rsid w:val="00371C90"/>
    <w:rsid w:val="00372688"/>
    <w:rsid w:val="00374B85"/>
    <w:rsid w:val="00382CFF"/>
    <w:rsid w:val="00396C8F"/>
    <w:rsid w:val="00397233"/>
    <w:rsid w:val="003A1071"/>
    <w:rsid w:val="003A2047"/>
    <w:rsid w:val="003A4E00"/>
    <w:rsid w:val="003A5770"/>
    <w:rsid w:val="003A7D6C"/>
    <w:rsid w:val="003B1516"/>
    <w:rsid w:val="003C43BB"/>
    <w:rsid w:val="003C4B54"/>
    <w:rsid w:val="003C71BF"/>
    <w:rsid w:val="003D04F2"/>
    <w:rsid w:val="003D2955"/>
    <w:rsid w:val="003E08FC"/>
    <w:rsid w:val="003E1887"/>
    <w:rsid w:val="003E51F4"/>
    <w:rsid w:val="003E54D9"/>
    <w:rsid w:val="003F450B"/>
    <w:rsid w:val="003F462D"/>
    <w:rsid w:val="003F4D71"/>
    <w:rsid w:val="004017B6"/>
    <w:rsid w:val="004038DE"/>
    <w:rsid w:val="0040625F"/>
    <w:rsid w:val="00406375"/>
    <w:rsid w:val="0040649E"/>
    <w:rsid w:val="00406E7F"/>
    <w:rsid w:val="00411CB9"/>
    <w:rsid w:val="00413D14"/>
    <w:rsid w:val="00414E69"/>
    <w:rsid w:val="00421296"/>
    <w:rsid w:val="004234E1"/>
    <w:rsid w:val="00426589"/>
    <w:rsid w:val="00427764"/>
    <w:rsid w:val="004300B6"/>
    <w:rsid w:val="00431E09"/>
    <w:rsid w:val="00432A76"/>
    <w:rsid w:val="00433C80"/>
    <w:rsid w:val="00435050"/>
    <w:rsid w:val="00446D69"/>
    <w:rsid w:val="00447D8A"/>
    <w:rsid w:val="00450B55"/>
    <w:rsid w:val="00456B17"/>
    <w:rsid w:val="00457E4F"/>
    <w:rsid w:val="004711FF"/>
    <w:rsid w:val="00471D40"/>
    <w:rsid w:val="00484561"/>
    <w:rsid w:val="0048696E"/>
    <w:rsid w:val="004869D5"/>
    <w:rsid w:val="00487047"/>
    <w:rsid w:val="00487613"/>
    <w:rsid w:val="00490B43"/>
    <w:rsid w:val="00496791"/>
    <w:rsid w:val="004A01C9"/>
    <w:rsid w:val="004A2558"/>
    <w:rsid w:val="004A3407"/>
    <w:rsid w:val="004A3F51"/>
    <w:rsid w:val="004A5B5E"/>
    <w:rsid w:val="004C0B62"/>
    <w:rsid w:val="004C47BB"/>
    <w:rsid w:val="004C60B6"/>
    <w:rsid w:val="004C6A74"/>
    <w:rsid w:val="004C72A2"/>
    <w:rsid w:val="004D1427"/>
    <w:rsid w:val="004E355E"/>
    <w:rsid w:val="004E595F"/>
    <w:rsid w:val="004E6840"/>
    <w:rsid w:val="00500F86"/>
    <w:rsid w:val="00503590"/>
    <w:rsid w:val="00504B8E"/>
    <w:rsid w:val="00506C80"/>
    <w:rsid w:val="00510DF2"/>
    <w:rsid w:val="00511E3B"/>
    <w:rsid w:val="0051298C"/>
    <w:rsid w:val="005140DD"/>
    <w:rsid w:val="00514FC1"/>
    <w:rsid w:val="00516617"/>
    <w:rsid w:val="00516EB4"/>
    <w:rsid w:val="00522932"/>
    <w:rsid w:val="005237FF"/>
    <w:rsid w:val="0052387C"/>
    <w:rsid w:val="0052394F"/>
    <w:rsid w:val="00524CEB"/>
    <w:rsid w:val="00533D07"/>
    <w:rsid w:val="00534415"/>
    <w:rsid w:val="00534D60"/>
    <w:rsid w:val="005357F2"/>
    <w:rsid w:val="005364AC"/>
    <w:rsid w:val="005410AD"/>
    <w:rsid w:val="00541D9A"/>
    <w:rsid w:val="005422F3"/>
    <w:rsid w:val="00542A2A"/>
    <w:rsid w:val="00543282"/>
    <w:rsid w:val="005436E4"/>
    <w:rsid w:val="00543F14"/>
    <w:rsid w:val="00547BE1"/>
    <w:rsid w:val="005528E1"/>
    <w:rsid w:val="005601AD"/>
    <w:rsid w:val="00561BA9"/>
    <w:rsid w:val="0056365A"/>
    <w:rsid w:val="00564CAC"/>
    <w:rsid w:val="00565726"/>
    <w:rsid w:val="00565D3A"/>
    <w:rsid w:val="00566057"/>
    <w:rsid w:val="005740C5"/>
    <w:rsid w:val="005745E7"/>
    <w:rsid w:val="005817AD"/>
    <w:rsid w:val="005853BB"/>
    <w:rsid w:val="00586D43"/>
    <w:rsid w:val="005873EA"/>
    <w:rsid w:val="00590E52"/>
    <w:rsid w:val="005910CB"/>
    <w:rsid w:val="00593128"/>
    <w:rsid w:val="0059464C"/>
    <w:rsid w:val="005956B0"/>
    <w:rsid w:val="00595860"/>
    <w:rsid w:val="00596FD4"/>
    <w:rsid w:val="0059771E"/>
    <w:rsid w:val="005A594E"/>
    <w:rsid w:val="005A7D46"/>
    <w:rsid w:val="005B7B28"/>
    <w:rsid w:val="005C26E8"/>
    <w:rsid w:val="005C42C8"/>
    <w:rsid w:val="005C51FC"/>
    <w:rsid w:val="005D333A"/>
    <w:rsid w:val="005D589B"/>
    <w:rsid w:val="005D5A01"/>
    <w:rsid w:val="005E1E5A"/>
    <w:rsid w:val="005E7300"/>
    <w:rsid w:val="005F0BEE"/>
    <w:rsid w:val="005F245E"/>
    <w:rsid w:val="005F5212"/>
    <w:rsid w:val="00600F67"/>
    <w:rsid w:val="00603BFF"/>
    <w:rsid w:val="006120C6"/>
    <w:rsid w:val="0061510C"/>
    <w:rsid w:val="0062123B"/>
    <w:rsid w:val="00624FDF"/>
    <w:rsid w:val="006265C9"/>
    <w:rsid w:val="006303F4"/>
    <w:rsid w:val="006369D8"/>
    <w:rsid w:val="00653CF2"/>
    <w:rsid w:val="00664EF3"/>
    <w:rsid w:val="0066604B"/>
    <w:rsid w:val="00666916"/>
    <w:rsid w:val="00670830"/>
    <w:rsid w:val="006753AA"/>
    <w:rsid w:val="006814AE"/>
    <w:rsid w:val="00681C54"/>
    <w:rsid w:val="00683138"/>
    <w:rsid w:val="00683BA1"/>
    <w:rsid w:val="006A3176"/>
    <w:rsid w:val="006A441C"/>
    <w:rsid w:val="006A6684"/>
    <w:rsid w:val="006A66B8"/>
    <w:rsid w:val="006A7820"/>
    <w:rsid w:val="006A7EFD"/>
    <w:rsid w:val="006B34A7"/>
    <w:rsid w:val="006B410D"/>
    <w:rsid w:val="006B5567"/>
    <w:rsid w:val="006B5CA4"/>
    <w:rsid w:val="006B63E1"/>
    <w:rsid w:val="006C265C"/>
    <w:rsid w:val="006C7E29"/>
    <w:rsid w:val="006D7988"/>
    <w:rsid w:val="006E04EA"/>
    <w:rsid w:val="006E0760"/>
    <w:rsid w:val="0070346E"/>
    <w:rsid w:val="00704A1E"/>
    <w:rsid w:val="00705290"/>
    <w:rsid w:val="00710CC8"/>
    <w:rsid w:val="00717B36"/>
    <w:rsid w:val="0072545B"/>
    <w:rsid w:val="007257C0"/>
    <w:rsid w:val="007313A5"/>
    <w:rsid w:val="00732B55"/>
    <w:rsid w:val="007333A2"/>
    <w:rsid w:val="00734861"/>
    <w:rsid w:val="00734BE3"/>
    <w:rsid w:val="00734E74"/>
    <w:rsid w:val="007356CE"/>
    <w:rsid w:val="00736756"/>
    <w:rsid w:val="007373C7"/>
    <w:rsid w:val="007377F3"/>
    <w:rsid w:val="00743559"/>
    <w:rsid w:val="00744858"/>
    <w:rsid w:val="00745B5C"/>
    <w:rsid w:val="00745ED1"/>
    <w:rsid w:val="0075172E"/>
    <w:rsid w:val="00754FD6"/>
    <w:rsid w:val="007559EA"/>
    <w:rsid w:val="0075651F"/>
    <w:rsid w:val="007600AA"/>
    <w:rsid w:val="00760F83"/>
    <w:rsid w:val="007619D9"/>
    <w:rsid w:val="00761C99"/>
    <w:rsid w:val="00767012"/>
    <w:rsid w:val="00767463"/>
    <w:rsid w:val="007761DC"/>
    <w:rsid w:val="007833DA"/>
    <w:rsid w:val="007936F0"/>
    <w:rsid w:val="00793C96"/>
    <w:rsid w:val="00795F5C"/>
    <w:rsid w:val="007A0516"/>
    <w:rsid w:val="007A34FE"/>
    <w:rsid w:val="007B03B1"/>
    <w:rsid w:val="007B2E5F"/>
    <w:rsid w:val="007B434E"/>
    <w:rsid w:val="007C2554"/>
    <w:rsid w:val="007D0EAD"/>
    <w:rsid w:val="007D5B42"/>
    <w:rsid w:val="007D772F"/>
    <w:rsid w:val="007E130F"/>
    <w:rsid w:val="007E493A"/>
    <w:rsid w:val="007E60A8"/>
    <w:rsid w:val="007E6DF7"/>
    <w:rsid w:val="007E6EED"/>
    <w:rsid w:val="007F2D53"/>
    <w:rsid w:val="007F6567"/>
    <w:rsid w:val="007F6D7F"/>
    <w:rsid w:val="00802B97"/>
    <w:rsid w:val="0080632C"/>
    <w:rsid w:val="0081141F"/>
    <w:rsid w:val="00811E47"/>
    <w:rsid w:val="00812C39"/>
    <w:rsid w:val="008144DD"/>
    <w:rsid w:val="008170FC"/>
    <w:rsid w:val="00821436"/>
    <w:rsid w:val="00822926"/>
    <w:rsid w:val="00823DBD"/>
    <w:rsid w:val="0082532F"/>
    <w:rsid w:val="00826615"/>
    <w:rsid w:val="008276ED"/>
    <w:rsid w:val="008300E4"/>
    <w:rsid w:val="0083274C"/>
    <w:rsid w:val="008340AC"/>
    <w:rsid w:val="00836A1E"/>
    <w:rsid w:val="00843C11"/>
    <w:rsid w:val="0084590F"/>
    <w:rsid w:val="00850152"/>
    <w:rsid w:val="00850477"/>
    <w:rsid w:val="00855D84"/>
    <w:rsid w:val="00862613"/>
    <w:rsid w:val="00864678"/>
    <w:rsid w:val="00866DE0"/>
    <w:rsid w:val="008751F2"/>
    <w:rsid w:val="0087702C"/>
    <w:rsid w:val="0088343A"/>
    <w:rsid w:val="008841EB"/>
    <w:rsid w:val="008A0290"/>
    <w:rsid w:val="008A4451"/>
    <w:rsid w:val="008B5DFE"/>
    <w:rsid w:val="008B6ECB"/>
    <w:rsid w:val="008C0D71"/>
    <w:rsid w:val="008C3E31"/>
    <w:rsid w:val="008C640C"/>
    <w:rsid w:val="008C6424"/>
    <w:rsid w:val="008D37EB"/>
    <w:rsid w:val="008D3DB8"/>
    <w:rsid w:val="008D50B9"/>
    <w:rsid w:val="008D610D"/>
    <w:rsid w:val="008D6A49"/>
    <w:rsid w:val="008E5511"/>
    <w:rsid w:val="008E6C8A"/>
    <w:rsid w:val="008E7345"/>
    <w:rsid w:val="008F1133"/>
    <w:rsid w:val="008F184B"/>
    <w:rsid w:val="008F1E3E"/>
    <w:rsid w:val="008F372C"/>
    <w:rsid w:val="008F38FB"/>
    <w:rsid w:val="008F5A39"/>
    <w:rsid w:val="0090088D"/>
    <w:rsid w:val="00900F62"/>
    <w:rsid w:val="00901792"/>
    <w:rsid w:val="00906622"/>
    <w:rsid w:val="00911F89"/>
    <w:rsid w:val="0092042D"/>
    <w:rsid w:val="0092142F"/>
    <w:rsid w:val="0092365E"/>
    <w:rsid w:val="00924646"/>
    <w:rsid w:val="009267CC"/>
    <w:rsid w:val="0093493B"/>
    <w:rsid w:val="00945845"/>
    <w:rsid w:val="00956FD6"/>
    <w:rsid w:val="00962210"/>
    <w:rsid w:val="009632C7"/>
    <w:rsid w:val="0098243C"/>
    <w:rsid w:val="00984FE6"/>
    <w:rsid w:val="00997B3C"/>
    <w:rsid w:val="009A32D8"/>
    <w:rsid w:val="009A449A"/>
    <w:rsid w:val="009A6313"/>
    <w:rsid w:val="009B09A0"/>
    <w:rsid w:val="009B0E67"/>
    <w:rsid w:val="009B6BDD"/>
    <w:rsid w:val="009C1474"/>
    <w:rsid w:val="009C7CAE"/>
    <w:rsid w:val="009D6E3D"/>
    <w:rsid w:val="009D7E92"/>
    <w:rsid w:val="009E082A"/>
    <w:rsid w:val="009E22CB"/>
    <w:rsid w:val="009F0F47"/>
    <w:rsid w:val="00A15794"/>
    <w:rsid w:val="00A1762D"/>
    <w:rsid w:val="00A22466"/>
    <w:rsid w:val="00A249A7"/>
    <w:rsid w:val="00A26C96"/>
    <w:rsid w:val="00A3116B"/>
    <w:rsid w:val="00A31769"/>
    <w:rsid w:val="00A32857"/>
    <w:rsid w:val="00A329B3"/>
    <w:rsid w:val="00A3614D"/>
    <w:rsid w:val="00A42006"/>
    <w:rsid w:val="00A50C91"/>
    <w:rsid w:val="00A5185C"/>
    <w:rsid w:val="00A51B0C"/>
    <w:rsid w:val="00A53E85"/>
    <w:rsid w:val="00A6185F"/>
    <w:rsid w:val="00A62BEE"/>
    <w:rsid w:val="00A7103A"/>
    <w:rsid w:val="00A7221E"/>
    <w:rsid w:val="00A734C4"/>
    <w:rsid w:val="00A740F8"/>
    <w:rsid w:val="00A8057B"/>
    <w:rsid w:val="00A805FD"/>
    <w:rsid w:val="00A819A6"/>
    <w:rsid w:val="00A829B7"/>
    <w:rsid w:val="00A8432C"/>
    <w:rsid w:val="00A849FD"/>
    <w:rsid w:val="00A8659A"/>
    <w:rsid w:val="00A86AD9"/>
    <w:rsid w:val="00A9135D"/>
    <w:rsid w:val="00A937FC"/>
    <w:rsid w:val="00A94F82"/>
    <w:rsid w:val="00A95966"/>
    <w:rsid w:val="00A962CD"/>
    <w:rsid w:val="00AA6EB2"/>
    <w:rsid w:val="00AA7565"/>
    <w:rsid w:val="00AB031C"/>
    <w:rsid w:val="00AB103A"/>
    <w:rsid w:val="00AB11B2"/>
    <w:rsid w:val="00AB494F"/>
    <w:rsid w:val="00AB7B9D"/>
    <w:rsid w:val="00AC2B56"/>
    <w:rsid w:val="00AC4CEF"/>
    <w:rsid w:val="00AC5658"/>
    <w:rsid w:val="00AD5E19"/>
    <w:rsid w:val="00AE01D8"/>
    <w:rsid w:val="00AE3549"/>
    <w:rsid w:val="00AE6974"/>
    <w:rsid w:val="00AF218F"/>
    <w:rsid w:val="00AF330A"/>
    <w:rsid w:val="00AF786D"/>
    <w:rsid w:val="00B032FA"/>
    <w:rsid w:val="00B05349"/>
    <w:rsid w:val="00B10F70"/>
    <w:rsid w:val="00B1141E"/>
    <w:rsid w:val="00B13C2B"/>
    <w:rsid w:val="00B14289"/>
    <w:rsid w:val="00B16323"/>
    <w:rsid w:val="00B20431"/>
    <w:rsid w:val="00B2321D"/>
    <w:rsid w:val="00B239D2"/>
    <w:rsid w:val="00B30EAC"/>
    <w:rsid w:val="00B312EE"/>
    <w:rsid w:val="00B3208D"/>
    <w:rsid w:val="00B33165"/>
    <w:rsid w:val="00B35004"/>
    <w:rsid w:val="00B35FC9"/>
    <w:rsid w:val="00B42B3E"/>
    <w:rsid w:val="00B57097"/>
    <w:rsid w:val="00B57B0C"/>
    <w:rsid w:val="00B60D75"/>
    <w:rsid w:val="00B64694"/>
    <w:rsid w:val="00B7532E"/>
    <w:rsid w:val="00B7559D"/>
    <w:rsid w:val="00B80234"/>
    <w:rsid w:val="00B90052"/>
    <w:rsid w:val="00B90240"/>
    <w:rsid w:val="00B928BA"/>
    <w:rsid w:val="00BA348D"/>
    <w:rsid w:val="00BB0410"/>
    <w:rsid w:val="00BB3CA4"/>
    <w:rsid w:val="00BB3EE5"/>
    <w:rsid w:val="00BB6B33"/>
    <w:rsid w:val="00BC1832"/>
    <w:rsid w:val="00BC403E"/>
    <w:rsid w:val="00BC68A4"/>
    <w:rsid w:val="00BD6C6C"/>
    <w:rsid w:val="00BD6C92"/>
    <w:rsid w:val="00BD6F30"/>
    <w:rsid w:val="00BE0C6F"/>
    <w:rsid w:val="00BE441A"/>
    <w:rsid w:val="00BF186F"/>
    <w:rsid w:val="00BF1B3D"/>
    <w:rsid w:val="00BF4218"/>
    <w:rsid w:val="00BF53E8"/>
    <w:rsid w:val="00C11D4F"/>
    <w:rsid w:val="00C247A8"/>
    <w:rsid w:val="00C24A7F"/>
    <w:rsid w:val="00C276E1"/>
    <w:rsid w:val="00C30F78"/>
    <w:rsid w:val="00C32FE6"/>
    <w:rsid w:val="00C37E4E"/>
    <w:rsid w:val="00C40834"/>
    <w:rsid w:val="00C43B6E"/>
    <w:rsid w:val="00C47800"/>
    <w:rsid w:val="00C545D7"/>
    <w:rsid w:val="00C54A9D"/>
    <w:rsid w:val="00C60AAA"/>
    <w:rsid w:val="00C612D1"/>
    <w:rsid w:val="00C61BAB"/>
    <w:rsid w:val="00C61E71"/>
    <w:rsid w:val="00C70FC6"/>
    <w:rsid w:val="00C727D5"/>
    <w:rsid w:val="00C73F9B"/>
    <w:rsid w:val="00C766D8"/>
    <w:rsid w:val="00C83D05"/>
    <w:rsid w:val="00C84358"/>
    <w:rsid w:val="00C8641F"/>
    <w:rsid w:val="00C87E4D"/>
    <w:rsid w:val="00C9466F"/>
    <w:rsid w:val="00C94E85"/>
    <w:rsid w:val="00CA2AFC"/>
    <w:rsid w:val="00CA4CDB"/>
    <w:rsid w:val="00CA6E52"/>
    <w:rsid w:val="00CA6FED"/>
    <w:rsid w:val="00CB2AA5"/>
    <w:rsid w:val="00CB3900"/>
    <w:rsid w:val="00CB65F6"/>
    <w:rsid w:val="00CB74DD"/>
    <w:rsid w:val="00CC0B27"/>
    <w:rsid w:val="00CC2419"/>
    <w:rsid w:val="00CC7198"/>
    <w:rsid w:val="00CD0BCE"/>
    <w:rsid w:val="00CE0CA3"/>
    <w:rsid w:val="00CE407A"/>
    <w:rsid w:val="00CF0461"/>
    <w:rsid w:val="00CF0CF8"/>
    <w:rsid w:val="00CF3383"/>
    <w:rsid w:val="00CF470F"/>
    <w:rsid w:val="00CF5B63"/>
    <w:rsid w:val="00CF5E06"/>
    <w:rsid w:val="00D02DFB"/>
    <w:rsid w:val="00D050B4"/>
    <w:rsid w:val="00D1458D"/>
    <w:rsid w:val="00D20B36"/>
    <w:rsid w:val="00D20E56"/>
    <w:rsid w:val="00D21E37"/>
    <w:rsid w:val="00D22239"/>
    <w:rsid w:val="00D23DBC"/>
    <w:rsid w:val="00D244E9"/>
    <w:rsid w:val="00D24F38"/>
    <w:rsid w:val="00D25166"/>
    <w:rsid w:val="00D303E1"/>
    <w:rsid w:val="00D32A75"/>
    <w:rsid w:val="00D348C9"/>
    <w:rsid w:val="00D37704"/>
    <w:rsid w:val="00D53A84"/>
    <w:rsid w:val="00D568D0"/>
    <w:rsid w:val="00D57650"/>
    <w:rsid w:val="00D57DE0"/>
    <w:rsid w:val="00D60244"/>
    <w:rsid w:val="00D64F11"/>
    <w:rsid w:val="00D67066"/>
    <w:rsid w:val="00D67488"/>
    <w:rsid w:val="00D6751F"/>
    <w:rsid w:val="00D7015B"/>
    <w:rsid w:val="00D72C89"/>
    <w:rsid w:val="00D82600"/>
    <w:rsid w:val="00D84B42"/>
    <w:rsid w:val="00D85BCE"/>
    <w:rsid w:val="00D8605E"/>
    <w:rsid w:val="00D86AB3"/>
    <w:rsid w:val="00D91355"/>
    <w:rsid w:val="00D923B6"/>
    <w:rsid w:val="00DA4F3F"/>
    <w:rsid w:val="00DB25AE"/>
    <w:rsid w:val="00DB6616"/>
    <w:rsid w:val="00DB6DED"/>
    <w:rsid w:val="00DC09BF"/>
    <w:rsid w:val="00DC29DD"/>
    <w:rsid w:val="00DD2B42"/>
    <w:rsid w:val="00DD323D"/>
    <w:rsid w:val="00DD342A"/>
    <w:rsid w:val="00DD3523"/>
    <w:rsid w:val="00DF684C"/>
    <w:rsid w:val="00DF6F45"/>
    <w:rsid w:val="00E018B4"/>
    <w:rsid w:val="00E040B9"/>
    <w:rsid w:val="00E070F8"/>
    <w:rsid w:val="00E11098"/>
    <w:rsid w:val="00E13786"/>
    <w:rsid w:val="00E16143"/>
    <w:rsid w:val="00E2016D"/>
    <w:rsid w:val="00E202E2"/>
    <w:rsid w:val="00E32EF3"/>
    <w:rsid w:val="00E334B5"/>
    <w:rsid w:val="00E446FE"/>
    <w:rsid w:val="00E4761D"/>
    <w:rsid w:val="00E52D76"/>
    <w:rsid w:val="00E55605"/>
    <w:rsid w:val="00E633FA"/>
    <w:rsid w:val="00E6497E"/>
    <w:rsid w:val="00E666A4"/>
    <w:rsid w:val="00E75C21"/>
    <w:rsid w:val="00E762BF"/>
    <w:rsid w:val="00E77065"/>
    <w:rsid w:val="00E83E05"/>
    <w:rsid w:val="00E8452A"/>
    <w:rsid w:val="00E91B45"/>
    <w:rsid w:val="00E9377C"/>
    <w:rsid w:val="00E97D57"/>
    <w:rsid w:val="00EA108A"/>
    <w:rsid w:val="00EA2EB8"/>
    <w:rsid w:val="00EA35E4"/>
    <w:rsid w:val="00EA4E44"/>
    <w:rsid w:val="00EB6658"/>
    <w:rsid w:val="00EC0918"/>
    <w:rsid w:val="00EC5076"/>
    <w:rsid w:val="00ED2E10"/>
    <w:rsid w:val="00ED7848"/>
    <w:rsid w:val="00ED79A3"/>
    <w:rsid w:val="00EE0CF9"/>
    <w:rsid w:val="00EE109F"/>
    <w:rsid w:val="00EE6C56"/>
    <w:rsid w:val="00EF37AD"/>
    <w:rsid w:val="00EF4867"/>
    <w:rsid w:val="00EF5D69"/>
    <w:rsid w:val="00EF7636"/>
    <w:rsid w:val="00EF77D6"/>
    <w:rsid w:val="00F00276"/>
    <w:rsid w:val="00F0048B"/>
    <w:rsid w:val="00F0674E"/>
    <w:rsid w:val="00F0758E"/>
    <w:rsid w:val="00F13DDB"/>
    <w:rsid w:val="00F24CB2"/>
    <w:rsid w:val="00F25BEC"/>
    <w:rsid w:val="00F35631"/>
    <w:rsid w:val="00F36CCB"/>
    <w:rsid w:val="00F41564"/>
    <w:rsid w:val="00F41880"/>
    <w:rsid w:val="00F41C95"/>
    <w:rsid w:val="00F51B2A"/>
    <w:rsid w:val="00F53FF2"/>
    <w:rsid w:val="00F551C4"/>
    <w:rsid w:val="00F57607"/>
    <w:rsid w:val="00F64D25"/>
    <w:rsid w:val="00F66954"/>
    <w:rsid w:val="00F72A7D"/>
    <w:rsid w:val="00F73A64"/>
    <w:rsid w:val="00F7768A"/>
    <w:rsid w:val="00F81732"/>
    <w:rsid w:val="00F81C98"/>
    <w:rsid w:val="00F83100"/>
    <w:rsid w:val="00F83764"/>
    <w:rsid w:val="00F84C0C"/>
    <w:rsid w:val="00F876A6"/>
    <w:rsid w:val="00F91BB8"/>
    <w:rsid w:val="00F95A9A"/>
    <w:rsid w:val="00FA0032"/>
    <w:rsid w:val="00FA5DDC"/>
    <w:rsid w:val="00FB0CD2"/>
    <w:rsid w:val="00FB1526"/>
    <w:rsid w:val="00FB2AA6"/>
    <w:rsid w:val="00FB2F8C"/>
    <w:rsid w:val="00FB3DE9"/>
    <w:rsid w:val="00FB6824"/>
    <w:rsid w:val="00FD1503"/>
    <w:rsid w:val="00FD2C3F"/>
    <w:rsid w:val="00FD2CE8"/>
    <w:rsid w:val="00FD646D"/>
    <w:rsid w:val="00FD6DB3"/>
    <w:rsid w:val="00FE0ADA"/>
    <w:rsid w:val="00FE144A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4782753"/>
  <w15:docId w15:val="{6F87D910-102B-4F71-B46A-0AE8D842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ind w:left="720"/>
      <w:contextualSpacing/>
    </w:pPr>
    <w:rPr>
      <w:rFonts w:cs="Mangal"/>
    </w:rPr>
  </w:style>
  <w:style w:type="table" w:styleId="TableGrid">
    <w:name w:val="Table Grid"/>
    <w:basedOn w:val="TableNormal"/>
    <w:uiPriority w:val="39"/>
    <w:rsid w:val="00F8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84F8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184F89"/>
    <w:pPr>
      <w:ind w:left="720" w:hanging="720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184F89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12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0FA3-03B6-4437-9A1A-09543BA33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FCE68-E59D-41C1-B8FC-7436D0C14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ED5A1-7064-48E3-8F2A-ED1BBEF176F4}">
  <ds:schemaRefs>
    <ds:schemaRef ds:uri="http://www.w3.org/XML/1998/namespace"/>
    <ds:schemaRef ds:uri="http://schemas.microsoft.com/office/2006/documentManagement/types"/>
    <ds:schemaRef ds:uri="67f0250f-20fd-4664-9799-98208606b2a8"/>
    <ds:schemaRef ds:uri="http://purl.org/dc/elements/1.1/"/>
    <ds:schemaRef ds:uri="http://purl.org/dc/terms/"/>
    <ds:schemaRef ds:uri="ea9ce067-29e2-4393-a96e-4e9245bbd76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32A69DF-A62A-4A02-8E0F-492F6CC3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Satyam Gupta {Satyam Gupta}</cp:lastModifiedBy>
  <cp:revision>16</cp:revision>
  <cp:lastPrinted>2023-09-29T05:08:00Z</cp:lastPrinted>
  <dcterms:created xsi:type="dcterms:W3CDTF">2025-02-07T10:57:00Z</dcterms:created>
  <dcterms:modified xsi:type="dcterms:W3CDTF">2025-07-24T12:26:00Z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67de828d-f69d-40d4-9531-ce724429a5c7_Enabled">
    <vt:lpwstr>true</vt:lpwstr>
  </property>
  <property fmtid="{D5CDD505-2E9C-101B-9397-08002B2CF9AE}" pid="4" name="MSIP_Label_67de828d-f69d-40d4-9531-ce724429a5c7_SetDate">
    <vt:lpwstr>2025-07-10T05:16:48Z</vt:lpwstr>
  </property>
  <property fmtid="{D5CDD505-2E9C-101B-9397-08002B2CF9AE}" pid="5" name="MSIP_Label_67de828d-f69d-40d4-9531-ce724429a5c7_Method">
    <vt:lpwstr>Privileged</vt:lpwstr>
  </property>
  <property fmtid="{D5CDD505-2E9C-101B-9397-08002B2CF9AE}" pid="6" name="MSIP_Label_67de828d-f69d-40d4-9531-ce724429a5c7_Name">
    <vt:lpwstr>Unrestricted-IT</vt:lpwstr>
  </property>
  <property fmtid="{D5CDD505-2E9C-101B-9397-08002B2CF9AE}" pid="7" name="MSIP_Label_67de828d-f69d-40d4-9531-ce724429a5c7_SiteId">
    <vt:lpwstr>7048075c-52c2-4a40-8e7c-5c5a5573c87f</vt:lpwstr>
  </property>
  <property fmtid="{D5CDD505-2E9C-101B-9397-08002B2CF9AE}" pid="8" name="MSIP_Label_67de828d-f69d-40d4-9531-ce724429a5c7_ActionId">
    <vt:lpwstr>a868ee88-1830-4e2a-b504-c73d0241b97f</vt:lpwstr>
  </property>
  <property fmtid="{D5CDD505-2E9C-101B-9397-08002B2CF9AE}" pid="9" name="MSIP_Label_67de828d-f69d-40d4-9531-ce724429a5c7_ContentBits">
    <vt:lpwstr>0</vt:lpwstr>
  </property>
  <property fmtid="{D5CDD505-2E9C-101B-9397-08002B2CF9AE}" pid="10" name="MSIP_Label_67de828d-f69d-40d4-9531-ce724429a5c7_Tag">
    <vt:lpwstr>10, 0, 1, 1</vt:lpwstr>
  </property>
</Properties>
</file>