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1A97981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632FE" w:rsidRPr="004632FE">
        <w:rPr>
          <w:rFonts w:ascii="Book Antiqua" w:hAnsi="Book Antiqua" w:cs="Arial"/>
          <w:szCs w:val="22"/>
        </w:rPr>
        <w:t>CC/T/W-AIS/DOM/A04/24/14901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260D6E">
        <w:rPr>
          <w:rFonts w:ascii="Book Antiqua" w:hAnsi="Book Antiqua" w:cs="Arial"/>
          <w:sz w:val="20"/>
        </w:rPr>
        <w:t>3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260D6E">
        <w:rPr>
          <w:rFonts w:ascii="Book Antiqua" w:hAnsi="Book Antiqua" w:cs="Arial"/>
          <w:sz w:val="20"/>
        </w:rPr>
        <w:t>17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</w:t>
      </w:r>
      <w:r w:rsidR="003B3527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F58D9C" w:rsidR="0051446E" w:rsidRPr="0038106B" w:rsidRDefault="0051446E" w:rsidP="004632FE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4632FE" w:rsidRPr="004632FE">
        <w:rPr>
          <w:rFonts w:ascii="Book Antiqua" w:hAnsi="Book Antiqua"/>
          <w:sz w:val="22"/>
          <w:szCs w:val="22"/>
        </w:rPr>
        <w:t>Pre Bid</w:t>
      </w:r>
      <w:proofErr w:type="gramEnd"/>
      <w:r w:rsidR="004632FE" w:rsidRPr="004632FE">
        <w:rPr>
          <w:rFonts w:ascii="Book Antiqua" w:hAnsi="Book Antiqua"/>
          <w:sz w:val="22"/>
          <w:szCs w:val="22"/>
        </w:rPr>
        <w:t xml:space="preserve"> Tie up for 400kV AIS New Substation Package SS 89T for Establishment of new 400 kV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Bornagar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(ISTS) switching station in Assam associated with North-Eastern Region Expansion Scheme-XXV Part-A (NERES-XXV Part-A) through TBCB route prior to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RfP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0E0DBA" w:rsidRPr="000E0DBA">
        <w:rPr>
          <w:rFonts w:ascii="Book Antiqua" w:hAnsi="Book Antiqua" w:cs="Arial"/>
          <w:sz w:val="22"/>
          <w:szCs w:val="22"/>
        </w:rPr>
        <w:t>CC/T/W-AIS/DOM/A04/24/14901</w:t>
      </w:r>
      <w:r w:rsidR="000E0DBA">
        <w:rPr>
          <w:rFonts w:ascii="Book Antiqua" w:hAnsi="Book Antiqua" w:cs="Arial"/>
          <w:sz w:val="22"/>
          <w:szCs w:val="22"/>
        </w:rPr>
        <w:t>.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3B3527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883E504" w:rsidR="009F2DA4" w:rsidRPr="0038106B" w:rsidRDefault="009F2DA4" w:rsidP="003B3527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444" w14:textId="77777777" w:rsidR="00260D6E" w:rsidRDefault="00260D6E" w:rsidP="00260D6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30A94E3E" w14:textId="77777777" w:rsidR="00260D6E" w:rsidRDefault="00260D6E" w:rsidP="00260D6E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A2B7CAF" w14:textId="77777777" w:rsidR="00260D6E" w:rsidRPr="0038106B" w:rsidRDefault="00260D6E" w:rsidP="00260D6E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215B2F73" w14:textId="77777777" w:rsidR="00260D6E" w:rsidRPr="0038106B" w:rsidRDefault="00260D6E" w:rsidP="00260D6E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42381B81" w14:textId="77777777" w:rsidR="00260D6E" w:rsidRPr="0038106B" w:rsidRDefault="00260D6E" w:rsidP="00260D6E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7D83FDB3" w14:textId="77777777" w:rsidR="00260D6E" w:rsidRDefault="00260D6E" w:rsidP="00260D6E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BA8B410" w14:textId="77777777" w:rsidR="00260D6E" w:rsidRPr="0038106B" w:rsidRDefault="00260D6E" w:rsidP="00260D6E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210A35B" w14:textId="77777777" w:rsidR="00260D6E" w:rsidRPr="0038106B" w:rsidRDefault="00260D6E" w:rsidP="00260D6E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77A19D6E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260D6E"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  <w:r w:rsidR="004632FE"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4632FE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4632FE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4632FE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4943FA21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260D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ED1C" w14:textId="77777777" w:rsidR="009B4F43" w:rsidRDefault="009B4F43" w:rsidP="00AB0FCA">
      <w:r>
        <w:separator/>
      </w:r>
    </w:p>
  </w:endnote>
  <w:endnote w:type="continuationSeparator" w:id="0">
    <w:p w14:paraId="656CA306" w14:textId="77777777" w:rsidR="009B4F43" w:rsidRDefault="009B4F4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260D6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60D6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F96F" w14:textId="77777777" w:rsidR="009B4F43" w:rsidRDefault="009B4F43" w:rsidP="00AB0FCA">
      <w:r>
        <w:separator/>
      </w:r>
    </w:p>
  </w:footnote>
  <w:footnote w:type="continuationSeparator" w:id="0">
    <w:p w14:paraId="4BC50B4C" w14:textId="77777777" w:rsidR="009B4F43" w:rsidRDefault="009B4F4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260D6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0DBA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0D6E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3527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2FE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9F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F43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2E38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0F13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ws6dQPcBHLy4BliI2s2YI2ZPQJ+qnMbksyPzvA6Qn7Y=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qD9a8YoTviajrzSaX1aPVjeOQWKU/1nEm1kqYFpjV+o=</DigestValue>
    </Reference>
    <Reference Type="http://www.w3.org/2000/09/xmldsig#Object" URI="#idValidSigLnImg">
      <DigestMethod Algorithm="http://www.w3.org/2001/04/xmlenc#sha256"/>
      <DigestValue>Imop4277IgaY/ydltZkgbUDyNmEYQE0PWjflkrV1VcU=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cqU0MjX3blWAefnmXfCNpzQX5qouYFj/GYU/lcw5q5qMjaVmkcisPxJRdA+Hg/UBQ/mElypmmppP
eqwaQHK6k2Jy84bdE+wWcbwWB9JsL2yHn+cOvw9nztpYQFXz37UGhBoh2F9ZW20iXoMz1Fjmt4p1
98ROygYmaIgZaNTGLuapXfwiIxABvZjVrqthuNaSjbRdxREDnGIwNLoSDAbe+S9Ay1w+yLbaGf/C
oGTk4rvUyRDt1ESa9SIMG3lU+XUyOjdqPePTkTw4a2F8OTBpnVG9ySTI6Aw/cfLrbgBwzg89MeMG
9kUveeAUmSSlnRWzYM0Br0CEIOXTKlAOhx+hlQ==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z0fO9+DE8RS1jQrIul7L2+OGepWPnrXWxubAxRmBP1o=</DigestValue>
      </Reference>
      <Reference URI="/word/endnotes.xml?ContentType=application/vnd.openxmlformats-officedocument.wordprocessingml.endnotes+xml">
        <DigestMethod Algorithm="http://www.w3.org/2001/04/xmlenc#sha256"/>
        <DigestValue>55Pgm7EFSpPjqACGm7c99rxDSm60KIt9gW1c5QBOLkg=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Y0lC4MMlYpQH1Sxn1Xi59KSEBVBenese/eJlSazrdn0=</DigestValue>
      </Reference>
      <Reference URI="/word/footnotes.xml?ContentType=application/vnd.openxmlformats-officedocument.wordprocessingml.footnotes+xml">
        <DigestMethod Algorithm="http://www.w3.org/2001/04/xmlenc#sha256"/>
        <DigestValue>54e6QVWlioDw+ZYNHgUyySlxBF/zLI/9gXWb7QqalwA=</DigestValue>
      </Reference>
      <Reference URI="/word/header1.xml?ContentType=application/vnd.openxmlformats-officedocument.wordprocessingml.header+xml">
        <DigestMethod Algorithm="http://www.w3.org/2001/04/xmlenc#sha256"/>
        <DigestValue>Cwc+EbmmSwjQ1nwF5ph2R8D3UmfOvL8hQtsRB98ogCM=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chVeJdK5XaLf++zZDRaJ5dGhfRpUvvp+DToGi8CO8f4=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YwPVQB0rsM2Xd920YzAmCaiYqUzRKeKTgrTWY0Oq7TQ=</DigestValue>
      </Reference>
      <Reference URI="/word/settings.xml?ContentType=application/vnd.openxmlformats-officedocument.wordprocessingml.settings+xml">
        <DigestMethod Algorithm="http://www.w3.org/2001/04/xmlenc#sha256"/>
        <DigestValue>7rgIFT3sMNz0IlJQjJSDZOdVIOhjMAuSlsERrjR97kg=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2024-12-17T05:55:18Z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2024-12-17T05:55:18Z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G9u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1124</cp:revision>
  <cp:lastPrinted>2020-04-01T13:28:00Z</cp:lastPrinted>
  <dcterms:created xsi:type="dcterms:W3CDTF">2014-06-12T12:28:00Z</dcterms:created>
  <dcterms:modified xsi:type="dcterms:W3CDTF">2024-12-17T05:54:00Z</dcterms:modified>
</cp:coreProperties>
</file>